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w:t>
      </w:r>
    </w:p>
    <w:p>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学生违纪调查笔录</w:t>
      </w:r>
    </w:p>
    <w:p>
      <w:pPr>
        <w:rPr>
          <w:rFonts w:ascii="仿宋" w:hAnsi="仿宋" w:eastAsia="仿宋"/>
          <w:sz w:val="32"/>
        </w:rPr>
      </w:pPr>
    </w:p>
    <w:p>
      <w:pPr>
        <w:rPr>
          <w:rFonts w:ascii="仿宋" w:hAnsi="仿宋" w:eastAsia="仿宋"/>
          <w:sz w:val="32"/>
        </w:rPr>
      </w:pPr>
      <w:r>
        <w:rPr>
          <w:rFonts w:hint="eastAsia" w:ascii="仿宋" w:hAnsi="仿宋" w:eastAsia="仿宋"/>
          <w:sz w:val="32"/>
        </w:rPr>
        <w:t>调查时间：</w:t>
      </w:r>
      <w:r>
        <w:rPr>
          <w:rFonts w:hint="eastAsia" w:ascii="仿宋" w:hAnsi="仿宋" w:eastAsia="仿宋"/>
          <w:sz w:val="32"/>
          <w:u w:val="single"/>
        </w:rPr>
        <w:t xml:space="preserve">    年   月   日   时</w:t>
      </w:r>
      <w:r>
        <w:rPr>
          <w:rFonts w:hint="eastAsia" w:ascii="仿宋" w:hAnsi="仿宋" w:eastAsia="仿宋"/>
          <w:sz w:val="32"/>
        </w:rPr>
        <w:t xml:space="preserve">    记录人：</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 xml:space="preserve"> </w:t>
      </w:r>
    </w:p>
    <w:p>
      <w:pPr>
        <w:rPr>
          <w:rFonts w:ascii="仿宋" w:hAnsi="仿宋" w:eastAsia="仿宋"/>
          <w:sz w:val="32"/>
          <w:u w:val="single"/>
        </w:rPr>
      </w:pPr>
      <w:r>
        <w:rPr>
          <w:rFonts w:hint="eastAsia" w:ascii="仿宋" w:hAnsi="仿宋" w:eastAsia="仿宋"/>
          <w:sz w:val="32"/>
        </w:rPr>
        <w:t>调查地点：</w:t>
      </w:r>
      <w:r>
        <w:rPr>
          <w:rFonts w:hint="eastAsia" w:ascii="仿宋" w:hAnsi="仿宋" w:eastAsia="仿宋"/>
          <w:sz w:val="32"/>
          <w:u w:val="single"/>
        </w:rPr>
        <w:t xml:space="preserve">                 </w:t>
      </w:r>
      <w:r>
        <w:rPr>
          <w:rFonts w:hint="eastAsia" w:ascii="仿宋" w:hAnsi="仿宋" w:eastAsia="仿宋"/>
          <w:sz w:val="32"/>
        </w:rPr>
        <w:t>辅导员/班主任：</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被调查人：</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性别：</w:t>
      </w:r>
      <w:r>
        <w:rPr>
          <w:rFonts w:hint="eastAsia" w:ascii="仿宋" w:hAnsi="仿宋" w:eastAsia="仿宋"/>
          <w:sz w:val="32"/>
          <w:u w:val="single"/>
        </w:rPr>
        <w:t xml:space="preserve">       </w:t>
      </w:r>
      <w:r>
        <w:rPr>
          <w:rFonts w:hint="eastAsia" w:ascii="仿宋" w:hAnsi="仿宋" w:eastAsia="仿宋"/>
          <w:sz w:val="32"/>
        </w:rPr>
        <w:t>学号：</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p>
    <w:p>
      <w:pPr>
        <w:rPr>
          <w:rFonts w:ascii="仿宋" w:hAnsi="仿宋" w:eastAsia="仿宋"/>
          <w:sz w:val="32"/>
        </w:rPr>
      </w:pPr>
      <w:r>
        <w:rPr>
          <w:rFonts w:hint="eastAsia" w:ascii="仿宋" w:hAnsi="仿宋" w:eastAsia="仿宋"/>
          <w:sz w:val="32"/>
        </w:rPr>
        <w:t>系（院）：</w:t>
      </w:r>
      <w:r>
        <w:rPr>
          <w:rFonts w:hint="eastAsia" w:ascii="仿宋" w:hAnsi="仿宋" w:eastAsia="仿宋"/>
          <w:sz w:val="32"/>
          <w:u w:val="single"/>
        </w:rPr>
        <w:t xml:space="preserve">         </w:t>
      </w:r>
      <w:r>
        <w:rPr>
          <w:rFonts w:hint="eastAsia" w:ascii="仿宋" w:hAnsi="仿宋" w:eastAsia="仿宋"/>
          <w:sz w:val="32"/>
        </w:rPr>
        <w:t>专业：</w:t>
      </w:r>
      <w:r>
        <w:rPr>
          <w:rFonts w:hint="eastAsia" w:ascii="仿宋" w:hAnsi="仿宋" w:eastAsia="仿宋"/>
          <w:sz w:val="32"/>
          <w:u w:val="single"/>
        </w:rPr>
        <w:t xml:space="preserve">            </w:t>
      </w:r>
      <w:r>
        <w:rPr>
          <w:rFonts w:hint="eastAsia" w:ascii="仿宋" w:hAnsi="仿宋" w:eastAsia="仿宋"/>
          <w:sz w:val="32"/>
        </w:rPr>
        <w:t>班级：</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ascii="仿宋" w:hAnsi="仿宋" w:eastAsia="仿宋"/>
          <w:sz w:val="32"/>
        </w:rPr>
        <w:t xml:space="preserve">      </w:t>
      </w:r>
    </w:p>
    <w:p>
      <w:pPr>
        <w:rPr>
          <w:rFonts w:ascii="仿宋" w:hAnsi="仿宋" w:eastAsia="仿宋"/>
          <w:sz w:val="32"/>
        </w:rPr>
      </w:pPr>
      <w:r>
        <w:rPr>
          <w:rFonts w:hint="eastAsia" w:ascii="仿宋" w:hAnsi="仿宋" w:eastAsia="仿宋"/>
          <w:sz w:val="32"/>
        </w:rPr>
        <w:t>身份证号码：</w:t>
      </w:r>
      <w:r>
        <w:rPr>
          <w:rFonts w:hint="eastAsia" w:ascii="仿宋" w:hAnsi="仿宋" w:eastAsia="仿宋"/>
          <w:sz w:val="32"/>
          <w:u w:val="single"/>
        </w:rPr>
        <w:t xml:space="preserve">                  </w:t>
      </w:r>
      <w:r>
        <w:rPr>
          <w:rFonts w:hint="eastAsia" w:ascii="仿宋" w:hAnsi="仿宋" w:eastAsia="仿宋"/>
          <w:sz w:val="32"/>
        </w:rPr>
        <w:t>联系方式：</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 xml:space="preserve">             </w:t>
      </w:r>
    </w:p>
    <w:p>
      <w:pPr>
        <w:rPr>
          <w:rFonts w:ascii="仿宋" w:hAnsi="仿宋" w:eastAsia="仿宋"/>
          <w:sz w:val="32"/>
        </w:rPr>
      </w:pPr>
      <w:r>
        <w:rPr>
          <w:rFonts w:hint="eastAsia" w:ascii="仿宋" w:hAnsi="仿宋" w:eastAsia="仿宋"/>
          <w:sz w:val="32"/>
        </w:rPr>
        <w:t>家庭地址：</w:t>
      </w:r>
      <w:r>
        <w:rPr>
          <w:rFonts w:hint="eastAsia" w:ascii="仿宋" w:hAnsi="仿宋" w:eastAsia="仿宋"/>
          <w:sz w:val="32"/>
          <w:u w:val="single"/>
        </w:rPr>
        <w:t xml:space="preserve">                    </w:t>
      </w:r>
      <w:r>
        <w:rPr>
          <w:rFonts w:hint="eastAsia" w:ascii="仿宋" w:hAnsi="仿宋" w:eastAsia="仿宋"/>
          <w:sz w:val="32"/>
        </w:rPr>
        <w:t>指定代理人：</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 xml:space="preserve">     </w:t>
      </w:r>
    </w:p>
    <w:p>
      <w:pPr>
        <w:rPr>
          <w:rFonts w:ascii="仿宋" w:hAnsi="仿宋" w:eastAsia="仿宋"/>
          <w:sz w:val="32"/>
        </w:rPr>
      </w:pPr>
      <w:r>
        <w:rPr>
          <w:rFonts w:hint="eastAsia" w:ascii="仿宋" w:hAnsi="仿宋" w:eastAsia="仿宋"/>
          <w:sz w:val="32"/>
        </w:rPr>
        <w:t>内容：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答：</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问：你还有其他需要陈述和申辩的内容吗？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答：没有。</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问：你以上所说内容是否属实？请核对后签字。</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答：我以上所说内容属实，同意签字。</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r>
        <w:rPr>
          <w:rFonts w:hint="eastAsia" w:ascii="仿宋" w:hAnsi="仿宋" w:eastAsia="仿宋"/>
          <w:sz w:val="32"/>
        </w:rPr>
        <w:t>被调查人签字：                 调查人签字：</w:t>
      </w:r>
    </w:p>
    <w:p>
      <w:pPr>
        <w:ind w:firstLine="640" w:firstLineChars="200"/>
        <w:rPr>
          <w:rFonts w:ascii="仿宋" w:hAnsi="仿宋" w:eastAsia="仿宋"/>
          <w:sz w:val="32"/>
        </w:rPr>
      </w:pPr>
      <w:r>
        <w:rPr>
          <w:rFonts w:hint="eastAsia" w:ascii="仿宋" w:hAnsi="仿宋" w:eastAsia="仿宋"/>
          <w:sz w:val="32"/>
        </w:rPr>
        <w:t>年   月   日                   年   月   日</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关于学生违纪情况的调查报告</w:t>
      </w:r>
    </w:p>
    <w:p>
      <w:pPr>
        <w:rPr>
          <w:rFonts w:ascii="仿宋" w:hAnsi="仿宋" w:eastAsia="仿宋"/>
          <w:sz w:val="32"/>
        </w:rPr>
      </w:pPr>
    </w:p>
    <w:p>
      <w:pPr>
        <w:rPr>
          <w:rFonts w:ascii="仿宋" w:hAnsi="仿宋" w:eastAsia="仿宋"/>
          <w:sz w:val="32"/>
        </w:rPr>
      </w:pPr>
      <w:r>
        <w:rPr>
          <w:rFonts w:hint="eastAsia" w:ascii="仿宋" w:hAnsi="仿宋" w:eastAsia="仿宋"/>
          <w:sz w:val="32"/>
        </w:rPr>
        <w:t>调查时间：</w:t>
      </w:r>
      <w:r>
        <w:rPr>
          <w:rFonts w:hint="eastAsia" w:ascii="仿宋" w:hAnsi="仿宋" w:eastAsia="仿宋"/>
          <w:sz w:val="32"/>
          <w:u w:val="single"/>
        </w:rPr>
        <w:t xml:space="preserve">   年  月  日  时</w:t>
      </w:r>
      <w:r>
        <w:rPr>
          <w:rFonts w:hint="eastAsia" w:ascii="仿宋" w:hAnsi="仿宋" w:eastAsia="仿宋"/>
          <w:sz w:val="32"/>
        </w:rPr>
        <w:t xml:space="preserve">   </w:t>
      </w:r>
    </w:p>
    <w:p>
      <w:pPr>
        <w:rPr>
          <w:rFonts w:ascii="仿宋" w:hAnsi="仿宋" w:eastAsia="仿宋"/>
          <w:sz w:val="32"/>
        </w:rPr>
      </w:pPr>
      <w:r>
        <w:rPr>
          <w:rFonts w:hint="eastAsia" w:ascii="仿宋" w:hAnsi="仿宋" w:eastAsia="仿宋"/>
          <w:sz w:val="32"/>
        </w:rPr>
        <w:t>调查地点：</w:t>
      </w:r>
      <w:r>
        <w:rPr>
          <w:rFonts w:hint="eastAsia" w:ascii="仿宋" w:hAnsi="仿宋" w:eastAsia="仿宋"/>
          <w:sz w:val="32"/>
          <w:u w:val="single"/>
        </w:rPr>
        <w:t xml:space="preserve">                </w:t>
      </w:r>
      <w:r>
        <w:rPr>
          <w:rFonts w:hint="eastAsia" w:ascii="仿宋" w:hAnsi="仿宋" w:eastAsia="仿宋"/>
          <w:sz w:val="32"/>
        </w:rPr>
        <w:t xml:space="preserve"> 辅导员/班主任：</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p>
    <w:p>
      <w:pPr>
        <w:rPr>
          <w:rFonts w:ascii="仿宋" w:hAnsi="仿宋" w:eastAsia="仿宋"/>
          <w:sz w:val="32"/>
          <w:u w:val="single"/>
        </w:rPr>
      </w:pPr>
      <w:r>
        <w:rPr>
          <w:rFonts w:hint="eastAsia" w:ascii="仿宋" w:hAnsi="仿宋" w:eastAsia="仿宋"/>
          <w:sz w:val="32"/>
        </w:rPr>
        <w:t>调查对象：</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性别：</w:t>
      </w:r>
      <w:r>
        <w:rPr>
          <w:rFonts w:hint="eastAsia" w:ascii="仿宋" w:hAnsi="仿宋" w:eastAsia="仿宋"/>
          <w:sz w:val="32"/>
          <w:u w:val="single"/>
        </w:rPr>
        <w:t xml:space="preserve">          </w:t>
      </w:r>
      <w:r>
        <w:rPr>
          <w:rFonts w:hint="eastAsia" w:ascii="仿宋" w:hAnsi="仿宋" w:eastAsia="仿宋"/>
          <w:sz w:val="32"/>
        </w:rPr>
        <w:t>学号：</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pPr>
        <w:rPr>
          <w:rFonts w:ascii="仿宋" w:hAnsi="仿宋" w:eastAsia="仿宋"/>
          <w:sz w:val="32"/>
        </w:rPr>
      </w:pPr>
      <w:r>
        <w:rPr>
          <w:rFonts w:hint="eastAsia" w:ascii="仿宋" w:hAnsi="仿宋" w:eastAsia="仿宋"/>
          <w:sz w:val="32"/>
        </w:rPr>
        <w:t>系（院）：</w:t>
      </w:r>
      <w:r>
        <w:rPr>
          <w:rFonts w:hint="eastAsia" w:ascii="仿宋" w:hAnsi="仿宋" w:eastAsia="仿宋"/>
          <w:sz w:val="32"/>
          <w:u w:val="single"/>
        </w:rPr>
        <w:t xml:space="preserve">          </w:t>
      </w:r>
      <w:r>
        <w:rPr>
          <w:rFonts w:hint="eastAsia" w:ascii="仿宋" w:hAnsi="仿宋" w:eastAsia="仿宋"/>
          <w:sz w:val="32"/>
        </w:rPr>
        <w:t>专业：</w:t>
      </w:r>
      <w:r>
        <w:rPr>
          <w:rFonts w:hint="eastAsia" w:ascii="仿宋" w:hAnsi="仿宋" w:eastAsia="仿宋"/>
          <w:sz w:val="32"/>
          <w:u w:val="single"/>
        </w:rPr>
        <w:t xml:space="preserve">          </w:t>
      </w:r>
      <w:r>
        <w:rPr>
          <w:rFonts w:hint="eastAsia" w:ascii="仿宋" w:hAnsi="仿宋" w:eastAsia="仿宋"/>
          <w:sz w:val="32"/>
        </w:rPr>
        <w:t>班级：</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 xml:space="preserve">    </w:t>
      </w:r>
      <w:r>
        <w:rPr>
          <w:rFonts w:ascii="仿宋" w:hAnsi="仿宋" w:eastAsia="仿宋"/>
          <w:sz w:val="32"/>
        </w:rPr>
        <w:t xml:space="preserve">      </w:t>
      </w:r>
    </w:p>
    <w:p>
      <w:pPr>
        <w:rPr>
          <w:rFonts w:ascii="仿宋" w:hAnsi="仿宋" w:eastAsia="仿宋"/>
          <w:sz w:val="32"/>
        </w:rPr>
      </w:pPr>
      <w:r>
        <w:rPr>
          <w:rFonts w:hint="eastAsia" w:ascii="仿宋" w:hAnsi="仿宋" w:eastAsia="仿宋"/>
          <w:sz w:val="32"/>
        </w:rPr>
        <w:t>身份证号码：</w:t>
      </w:r>
      <w:r>
        <w:rPr>
          <w:rFonts w:hint="eastAsia" w:ascii="仿宋" w:hAnsi="仿宋" w:eastAsia="仿宋"/>
          <w:sz w:val="32"/>
          <w:u w:val="single"/>
        </w:rPr>
        <w:t xml:space="preserve">                  </w:t>
      </w:r>
      <w:r>
        <w:rPr>
          <w:rFonts w:hint="eastAsia" w:ascii="仿宋" w:hAnsi="仿宋" w:eastAsia="仿宋"/>
          <w:sz w:val="32"/>
        </w:rPr>
        <w:t>联系方式：</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 xml:space="preserve">             </w:t>
      </w:r>
    </w:p>
    <w:p>
      <w:pPr>
        <w:rPr>
          <w:rFonts w:ascii="仿宋" w:hAnsi="仿宋" w:eastAsia="仿宋"/>
          <w:sz w:val="32"/>
        </w:rPr>
      </w:pPr>
      <w:r>
        <w:rPr>
          <w:rFonts w:hint="eastAsia" w:ascii="仿宋" w:hAnsi="仿宋" w:eastAsia="仿宋"/>
          <w:sz w:val="32"/>
        </w:rPr>
        <w:t>调查方法：</w:t>
      </w:r>
    </w:p>
    <w:p>
      <w:pPr>
        <w:rPr>
          <w:rFonts w:ascii="仿宋" w:hAnsi="仿宋" w:eastAsia="仿宋"/>
          <w:sz w:val="32"/>
        </w:rPr>
      </w:pPr>
    </w:p>
    <w:p>
      <w:pPr>
        <w:rPr>
          <w:rFonts w:ascii="仿宋" w:hAnsi="仿宋" w:eastAsia="仿宋"/>
          <w:sz w:val="32"/>
        </w:rPr>
      </w:pPr>
      <w:r>
        <w:rPr>
          <w:rFonts w:hint="eastAsia" w:ascii="仿宋" w:hAnsi="仿宋" w:eastAsia="仿宋"/>
          <w:sz w:val="32"/>
        </w:rPr>
        <w:t>调查人：</w:t>
      </w:r>
    </w:p>
    <w:p>
      <w:pPr>
        <w:rPr>
          <w:rFonts w:ascii="仿宋" w:hAnsi="仿宋" w:eastAsia="仿宋"/>
          <w:sz w:val="32"/>
        </w:rPr>
      </w:pPr>
    </w:p>
    <w:p>
      <w:pPr>
        <w:rPr>
          <w:rFonts w:ascii="仿宋" w:hAnsi="仿宋" w:eastAsia="仿宋"/>
          <w:sz w:val="32"/>
        </w:rPr>
      </w:pPr>
      <w:r>
        <w:rPr>
          <w:rFonts w:hint="eastAsia" w:ascii="仿宋" w:hAnsi="仿宋" w:eastAsia="仿宋"/>
          <w:sz w:val="32"/>
        </w:rPr>
        <w:t>报告正文：</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r>
        <w:rPr>
          <w:rFonts w:ascii="仿宋" w:hAnsi="仿宋" w:eastAsia="仿宋"/>
          <w:sz w:val="32"/>
        </w:rPr>
        <w:t xml:space="preserve">                             </w:t>
      </w:r>
      <w:r>
        <w:rPr>
          <w:rFonts w:hint="eastAsia" w:ascii="仿宋" w:hAnsi="仿宋" w:eastAsia="仿宋"/>
          <w:sz w:val="32"/>
        </w:rPr>
        <w:t>部门负责人签字：</w:t>
      </w:r>
    </w:p>
    <w:p>
      <w:pPr>
        <w:ind w:firstLine="6080" w:firstLineChars="1900"/>
        <w:rPr>
          <w:rFonts w:ascii="仿宋" w:hAnsi="仿宋" w:eastAsia="仿宋"/>
          <w:sz w:val="32"/>
        </w:rPr>
      </w:pPr>
      <w:r>
        <w:rPr>
          <w:rFonts w:hint="eastAsia" w:ascii="仿宋" w:hAnsi="仿宋" w:eastAsia="仿宋"/>
          <w:sz w:val="32"/>
        </w:rPr>
        <w:t>（公章）</w:t>
      </w:r>
    </w:p>
    <w:p>
      <w:pPr>
        <w:rPr>
          <w:rFonts w:ascii="仿宋" w:hAnsi="仿宋" w:eastAsia="仿宋"/>
          <w:sz w:val="32"/>
        </w:rPr>
      </w:pPr>
      <w:r>
        <w:rPr>
          <w:rFonts w:ascii="仿宋" w:hAnsi="仿宋" w:eastAsia="仿宋"/>
          <w:sz w:val="32"/>
        </w:rPr>
        <w:t xml:space="preserve">                                </w:t>
      </w:r>
      <w:r>
        <w:rPr>
          <w:rFonts w:hint="eastAsia" w:ascii="仿宋" w:hAnsi="仿宋" w:eastAsia="仿宋"/>
          <w:sz w:val="32"/>
        </w:rPr>
        <w:t xml:space="preserve">    年   月   日</w:t>
      </w:r>
    </w:p>
    <w:p>
      <w:pPr>
        <w:rPr>
          <w:rFonts w:ascii="仿宋" w:hAnsi="仿宋" w:eastAsia="仿宋"/>
          <w:sz w:val="22"/>
          <w:szCs w:val="20"/>
        </w:rPr>
      </w:pPr>
      <w:r>
        <w:rPr>
          <w:rFonts w:hint="eastAsia" w:ascii="仿宋" w:hAnsi="仿宋" w:eastAsia="仿宋"/>
          <w:sz w:val="22"/>
          <w:szCs w:val="20"/>
        </w:rPr>
        <w:t>注意事项：</w:t>
      </w:r>
    </w:p>
    <w:p>
      <w:pPr>
        <w:rPr>
          <w:rFonts w:ascii="仿宋" w:hAnsi="仿宋" w:eastAsia="仿宋"/>
          <w:sz w:val="22"/>
          <w:szCs w:val="20"/>
        </w:rPr>
      </w:pPr>
      <w:r>
        <w:rPr>
          <w:rFonts w:hint="eastAsia" w:ascii="仿宋" w:hAnsi="仿宋" w:eastAsia="仿宋"/>
          <w:sz w:val="22"/>
          <w:szCs w:val="20"/>
        </w:rPr>
        <w:t>1.学生违纪事件调查报告中必须体现院系针对学生所犯错误采取了哪些措施，是否做过思想教育工作，效果如何，是否与学生家长联系，家长的态度等方面情况。</w:t>
      </w:r>
    </w:p>
    <w:p>
      <w:pPr>
        <w:rPr>
          <w:rFonts w:ascii="仿宋" w:hAnsi="仿宋" w:eastAsia="仿宋"/>
          <w:sz w:val="22"/>
          <w:szCs w:val="20"/>
        </w:rPr>
      </w:pPr>
      <w:r>
        <w:rPr>
          <w:rFonts w:hint="eastAsia" w:ascii="仿宋" w:hAnsi="仿宋" w:eastAsia="仿宋"/>
          <w:sz w:val="22"/>
          <w:szCs w:val="20"/>
        </w:rPr>
        <w:t>2.调查报告结尾应说明院系的党政联席会议研究情况以及通过调查拟作出明确的处理建议。</w:t>
      </w:r>
    </w:p>
    <w:p>
      <w:pPr>
        <w:rPr>
          <w:rFonts w:ascii="仿宋" w:hAnsi="仿宋" w:eastAsia="仿宋"/>
          <w:sz w:val="22"/>
          <w:szCs w:val="20"/>
        </w:rPr>
      </w:pPr>
      <w:r>
        <w:rPr>
          <w:rFonts w:hint="eastAsia" w:ascii="仿宋" w:hAnsi="仿宋" w:eastAsia="仿宋"/>
          <w:sz w:val="22"/>
          <w:szCs w:val="20"/>
        </w:rPr>
        <w:t>3.学生违纪调查笔录、学生书面检讨书等材料作为调查报告的必备附件。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关于学生拟退学处理调查报告</w:t>
      </w:r>
    </w:p>
    <w:p>
      <w:pPr>
        <w:rPr>
          <w:rFonts w:ascii="仿宋" w:hAnsi="仿宋" w:eastAsia="仿宋"/>
          <w:sz w:val="32"/>
        </w:rPr>
      </w:pPr>
    </w:p>
    <w:p>
      <w:pPr>
        <w:rPr>
          <w:rFonts w:ascii="仿宋" w:hAnsi="仿宋" w:eastAsia="仿宋"/>
          <w:sz w:val="32"/>
        </w:rPr>
      </w:pPr>
      <w:r>
        <w:rPr>
          <w:rFonts w:hint="eastAsia" w:ascii="仿宋" w:hAnsi="仿宋" w:eastAsia="仿宋"/>
          <w:sz w:val="32"/>
        </w:rPr>
        <w:t>调查时间：</w:t>
      </w:r>
      <w:r>
        <w:rPr>
          <w:rFonts w:hint="eastAsia" w:ascii="仿宋" w:hAnsi="仿宋" w:eastAsia="仿宋"/>
          <w:sz w:val="32"/>
          <w:u w:val="single"/>
        </w:rPr>
        <w:t xml:space="preserve">   年  月  日  时</w:t>
      </w:r>
      <w:r>
        <w:rPr>
          <w:rFonts w:hint="eastAsia" w:ascii="仿宋" w:hAnsi="仿宋" w:eastAsia="仿宋"/>
          <w:sz w:val="32"/>
        </w:rPr>
        <w:t xml:space="preserve">   </w:t>
      </w:r>
    </w:p>
    <w:p>
      <w:pPr>
        <w:rPr>
          <w:rFonts w:ascii="仿宋" w:hAnsi="仿宋" w:eastAsia="仿宋"/>
          <w:sz w:val="32"/>
        </w:rPr>
      </w:pPr>
      <w:r>
        <w:rPr>
          <w:rFonts w:hint="eastAsia" w:ascii="仿宋" w:hAnsi="仿宋" w:eastAsia="仿宋"/>
          <w:sz w:val="32"/>
        </w:rPr>
        <w:t>调查地点：</w:t>
      </w:r>
      <w:r>
        <w:rPr>
          <w:rFonts w:hint="eastAsia" w:ascii="仿宋" w:hAnsi="仿宋" w:eastAsia="仿宋"/>
          <w:sz w:val="32"/>
          <w:u w:val="single"/>
        </w:rPr>
        <w:t xml:space="preserve">             </w:t>
      </w:r>
      <w:r>
        <w:rPr>
          <w:rFonts w:hint="eastAsia" w:ascii="仿宋" w:hAnsi="仿宋" w:eastAsia="仿宋"/>
          <w:sz w:val="32"/>
        </w:rPr>
        <w:t xml:space="preserve">     辅导员/班主任：</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p>
    <w:p>
      <w:pPr>
        <w:rPr>
          <w:rFonts w:ascii="仿宋" w:hAnsi="仿宋" w:eastAsia="仿宋"/>
          <w:sz w:val="32"/>
          <w:u w:val="single"/>
        </w:rPr>
      </w:pPr>
      <w:r>
        <w:rPr>
          <w:rFonts w:hint="eastAsia" w:ascii="仿宋" w:hAnsi="仿宋" w:eastAsia="仿宋"/>
          <w:sz w:val="32"/>
        </w:rPr>
        <w:t>调查对象：</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性别：</w:t>
      </w:r>
      <w:r>
        <w:rPr>
          <w:rFonts w:hint="eastAsia" w:ascii="仿宋" w:hAnsi="仿宋" w:eastAsia="仿宋"/>
          <w:sz w:val="32"/>
          <w:u w:val="single"/>
        </w:rPr>
        <w:t xml:space="preserve">           </w:t>
      </w:r>
      <w:r>
        <w:rPr>
          <w:rFonts w:hint="eastAsia" w:ascii="仿宋" w:hAnsi="仿宋" w:eastAsia="仿宋"/>
          <w:sz w:val="32"/>
        </w:rPr>
        <w:t>学号：</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pPr>
        <w:rPr>
          <w:rFonts w:ascii="仿宋" w:hAnsi="仿宋" w:eastAsia="仿宋"/>
          <w:sz w:val="32"/>
        </w:rPr>
      </w:pPr>
      <w:r>
        <w:rPr>
          <w:rFonts w:hint="eastAsia" w:ascii="仿宋" w:hAnsi="仿宋" w:eastAsia="仿宋"/>
          <w:sz w:val="32"/>
        </w:rPr>
        <w:t>系（院）：</w:t>
      </w:r>
      <w:r>
        <w:rPr>
          <w:rFonts w:hint="eastAsia" w:ascii="仿宋" w:hAnsi="仿宋" w:eastAsia="仿宋"/>
          <w:sz w:val="32"/>
          <w:u w:val="single"/>
        </w:rPr>
        <w:t xml:space="preserve">          </w:t>
      </w:r>
      <w:r>
        <w:rPr>
          <w:rFonts w:hint="eastAsia" w:ascii="仿宋" w:hAnsi="仿宋" w:eastAsia="仿宋"/>
          <w:sz w:val="32"/>
        </w:rPr>
        <w:t>专业：</w:t>
      </w:r>
      <w:r>
        <w:rPr>
          <w:rFonts w:hint="eastAsia" w:ascii="仿宋" w:hAnsi="仿宋" w:eastAsia="仿宋"/>
          <w:sz w:val="32"/>
          <w:u w:val="single"/>
        </w:rPr>
        <w:t xml:space="preserve">           </w:t>
      </w:r>
      <w:r>
        <w:rPr>
          <w:rFonts w:hint="eastAsia" w:ascii="仿宋" w:hAnsi="仿宋" w:eastAsia="仿宋"/>
          <w:sz w:val="32"/>
        </w:rPr>
        <w:t>班级：</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 xml:space="preserve">    </w:t>
      </w:r>
      <w:r>
        <w:rPr>
          <w:rFonts w:ascii="仿宋" w:hAnsi="仿宋" w:eastAsia="仿宋"/>
          <w:sz w:val="32"/>
        </w:rPr>
        <w:t xml:space="preserve">      </w:t>
      </w:r>
    </w:p>
    <w:p>
      <w:pPr>
        <w:rPr>
          <w:rFonts w:ascii="仿宋" w:hAnsi="仿宋" w:eastAsia="仿宋"/>
          <w:sz w:val="32"/>
        </w:rPr>
      </w:pPr>
      <w:r>
        <w:rPr>
          <w:rFonts w:hint="eastAsia" w:ascii="仿宋" w:hAnsi="仿宋" w:eastAsia="仿宋"/>
          <w:sz w:val="32"/>
        </w:rPr>
        <w:t>身份证号码：</w:t>
      </w:r>
      <w:r>
        <w:rPr>
          <w:rFonts w:hint="eastAsia" w:ascii="仿宋" w:hAnsi="仿宋" w:eastAsia="仿宋"/>
          <w:sz w:val="32"/>
          <w:u w:val="single"/>
        </w:rPr>
        <w:t xml:space="preserve">                  </w:t>
      </w:r>
      <w:r>
        <w:rPr>
          <w:rFonts w:hint="eastAsia" w:ascii="仿宋" w:hAnsi="仿宋" w:eastAsia="仿宋"/>
          <w:sz w:val="32"/>
        </w:rPr>
        <w:t>联系方式：</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 xml:space="preserve">             </w:t>
      </w:r>
    </w:p>
    <w:p>
      <w:pPr>
        <w:rPr>
          <w:rFonts w:ascii="仿宋" w:hAnsi="仿宋" w:eastAsia="仿宋"/>
          <w:sz w:val="32"/>
        </w:rPr>
      </w:pPr>
      <w:r>
        <w:rPr>
          <w:rFonts w:hint="eastAsia" w:ascii="仿宋" w:hAnsi="仿宋" w:eastAsia="仿宋"/>
          <w:sz w:val="32"/>
        </w:rPr>
        <w:t>调查方法：</w:t>
      </w:r>
    </w:p>
    <w:p>
      <w:pPr>
        <w:rPr>
          <w:rFonts w:ascii="仿宋" w:hAnsi="仿宋" w:eastAsia="仿宋"/>
          <w:sz w:val="32"/>
        </w:rPr>
      </w:pPr>
    </w:p>
    <w:p>
      <w:pPr>
        <w:rPr>
          <w:rFonts w:ascii="仿宋" w:hAnsi="仿宋" w:eastAsia="仿宋"/>
          <w:sz w:val="32"/>
        </w:rPr>
      </w:pPr>
      <w:r>
        <w:rPr>
          <w:rFonts w:hint="eastAsia" w:ascii="仿宋" w:hAnsi="仿宋" w:eastAsia="仿宋"/>
          <w:sz w:val="32"/>
        </w:rPr>
        <w:t>调查人：</w:t>
      </w:r>
    </w:p>
    <w:p>
      <w:pPr>
        <w:rPr>
          <w:rFonts w:ascii="仿宋" w:hAnsi="仿宋" w:eastAsia="仿宋"/>
          <w:sz w:val="32"/>
        </w:rPr>
      </w:pPr>
    </w:p>
    <w:p>
      <w:pPr>
        <w:rPr>
          <w:rFonts w:ascii="仿宋" w:hAnsi="仿宋" w:eastAsia="仿宋"/>
          <w:sz w:val="32"/>
        </w:rPr>
      </w:pPr>
      <w:r>
        <w:rPr>
          <w:rFonts w:hint="eastAsia" w:ascii="仿宋" w:hAnsi="仿宋" w:eastAsia="仿宋"/>
          <w:sz w:val="32"/>
        </w:rPr>
        <w:t>报告正文：</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r>
        <w:rPr>
          <w:rFonts w:ascii="仿宋" w:hAnsi="仿宋" w:eastAsia="仿宋"/>
          <w:sz w:val="32"/>
        </w:rPr>
        <w:t xml:space="preserve">                             </w:t>
      </w:r>
      <w:r>
        <w:rPr>
          <w:rFonts w:hint="eastAsia" w:ascii="仿宋" w:hAnsi="仿宋" w:eastAsia="仿宋"/>
          <w:sz w:val="32"/>
        </w:rPr>
        <w:t>部门负责人签字：</w:t>
      </w:r>
    </w:p>
    <w:p>
      <w:pPr>
        <w:ind w:firstLine="6080" w:firstLineChars="1900"/>
        <w:rPr>
          <w:rFonts w:ascii="仿宋" w:hAnsi="仿宋" w:eastAsia="仿宋"/>
          <w:sz w:val="32"/>
        </w:rPr>
      </w:pPr>
      <w:r>
        <w:rPr>
          <w:rFonts w:hint="eastAsia" w:ascii="仿宋" w:hAnsi="仿宋" w:eastAsia="仿宋"/>
          <w:sz w:val="32"/>
        </w:rPr>
        <w:t>（公章）</w:t>
      </w:r>
    </w:p>
    <w:p>
      <w:pPr>
        <w:rPr>
          <w:rFonts w:ascii="仿宋" w:hAnsi="仿宋" w:eastAsia="仿宋"/>
          <w:sz w:val="32"/>
        </w:rPr>
      </w:pPr>
      <w:r>
        <w:rPr>
          <w:rFonts w:ascii="仿宋" w:hAnsi="仿宋" w:eastAsia="仿宋"/>
          <w:sz w:val="32"/>
        </w:rPr>
        <w:t xml:space="preserve">                                </w:t>
      </w:r>
      <w:r>
        <w:rPr>
          <w:rFonts w:hint="eastAsia" w:ascii="仿宋" w:hAnsi="仿宋" w:eastAsia="仿宋"/>
          <w:sz w:val="32"/>
        </w:rPr>
        <w:t xml:space="preserve">    年   月   日</w:t>
      </w:r>
    </w:p>
    <w:p>
      <w:pPr>
        <w:rPr>
          <w:rFonts w:ascii="仿宋" w:hAnsi="仿宋" w:eastAsia="仿宋"/>
          <w:sz w:val="22"/>
          <w:szCs w:val="20"/>
        </w:rPr>
      </w:pPr>
      <w:r>
        <w:rPr>
          <w:rFonts w:hint="eastAsia" w:ascii="仿宋" w:hAnsi="仿宋" w:eastAsia="仿宋"/>
          <w:sz w:val="22"/>
          <w:szCs w:val="20"/>
        </w:rPr>
        <w:t>注意事项：</w:t>
      </w:r>
    </w:p>
    <w:p>
      <w:pPr>
        <w:rPr>
          <w:rFonts w:ascii="仿宋" w:hAnsi="仿宋" w:eastAsia="仿宋"/>
          <w:sz w:val="22"/>
          <w:szCs w:val="20"/>
        </w:rPr>
      </w:pPr>
      <w:r>
        <w:rPr>
          <w:rFonts w:hint="eastAsia" w:ascii="仿宋" w:hAnsi="仿宋" w:eastAsia="仿宋"/>
          <w:sz w:val="22"/>
          <w:szCs w:val="20"/>
        </w:rPr>
        <w:t>1.学生退学处理调查报告中须体现院系针对学生退学原因采取了哪些措施，是否做过思想教育和学业预警工作，效果如何，是否与学生家长联系，家长的态度等方面情况。</w:t>
      </w:r>
    </w:p>
    <w:p>
      <w:pPr>
        <w:rPr>
          <w:rFonts w:ascii="仿宋" w:hAnsi="仿宋" w:eastAsia="仿宋"/>
          <w:sz w:val="22"/>
          <w:szCs w:val="20"/>
        </w:rPr>
      </w:pPr>
      <w:r>
        <w:rPr>
          <w:rFonts w:hint="eastAsia" w:ascii="仿宋" w:hAnsi="仿宋" w:eastAsia="仿宋"/>
          <w:sz w:val="22"/>
          <w:szCs w:val="20"/>
        </w:rPr>
        <w:t>2.调查报告结尾应说明院系的党政联席会议研究情况以及通过调查拟作出明确的处理建议。</w:t>
      </w:r>
    </w:p>
    <w:p>
      <w:pPr>
        <w:rPr>
          <w:rFonts w:ascii="仿宋" w:hAnsi="仿宋" w:eastAsia="仿宋"/>
          <w:sz w:val="22"/>
          <w:szCs w:val="20"/>
        </w:rPr>
      </w:pPr>
      <w:r>
        <w:rPr>
          <w:rFonts w:hint="eastAsia" w:ascii="仿宋" w:hAnsi="仿宋" w:eastAsia="仿宋"/>
          <w:sz w:val="22"/>
          <w:szCs w:val="20"/>
        </w:rPr>
        <w:t>3.学生违纪调查笔录及报告、学生书面检讨书、学业预警通知单、学业预警解除通知单、学业预警跟踪记录表、学业成绩单等材料作为调查报告的必备附件。</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山东信息职业技术学院学生拟处理告知单</w:t>
      </w:r>
    </w:p>
    <w:p>
      <w:pPr>
        <w:jc w:val="right"/>
        <w:rPr>
          <w:rFonts w:ascii="方正小标宋简体" w:hAnsi="方正小标宋简体" w:eastAsia="方正小标宋简体" w:cs="方正小标宋简体"/>
          <w:sz w:val="44"/>
          <w:szCs w:val="44"/>
        </w:rPr>
      </w:pPr>
      <w:r>
        <w:rPr>
          <w:rFonts w:hint="eastAsia" w:ascii="仿宋_GB2312" w:hAnsi="仿宋_GB2312" w:eastAsia="仿宋_GB2312" w:cs="仿宋_GB2312"/>
          <w:sz w:val="28"/>
          <w:szCs w:val="28"/>
        </w:rPr>
        <w:t>编号：SDXY-GZXXXX-XX</w:t>
      </w:r>
      <w:r>
        <w:rPr>
          <w:rFonts w:hint="eastAsia" w:asciiTheme="majorEastAsia" w:hAnsiTheme="majorEastAsia" w:eastAsiaTheme="majorEastAsia" w:cstheme="majorEastAsia"/>
          <w:sz w:val="30"/>
          <w:szCs w:val="30"/>
        </w:rPr>
        <w:t>〔</w:t>
      </w:r>
      <w:r>
        <w:rPr>
          <w:rFonts w:hint="eastAsia" w:ascii="仿宋_GB2312" w:hAnsi="仿宋_GB2312" w:eastAsia="仿宋_GB2312" w:cs="仿宋_GB2312"/>
          <w:sz w:val="28"/>
          <w:szCs w:val="28"/>
        </w:rPr>
        <w:t>院系编号</w:t>
      </w:r>
      <w:r>
        <w:rPr>
          <w:rFonts w:hint="eastAsia" w:ascii="宋体" w:hAnsi="宋体"/>
          <w:sz w:val="30"/>
          <w:szCs w:val="30"/>
        </w:rPr>
        <w:t>〕</w:t>
      </w:r>
      <w:r>
        <w:rPr>
          <w:rFonts w:hint="eastAsia" w:ascii="仿宋_GB2312" w:hAnsi="仿宋_GB2312" w:eastAsia="仿宋_GB2312" w:cs="仿宋_GB2312"/>
          <w:sz w:val="28"/>
          <w:szCs w:val="28"/>
        </w:rPr>
        <w:t>XX</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77"/>
        <w:gridCol w:w="1338"/>
        <w:gridCol w:w="2573"/>
        <w:gridCol w:w="877"/>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677" w:type="dxa"/>
          </w:tcPr>
          <w:p>
            <w:pPr>
              <w:spacing w:line="560" w:lineRule="exact"/>
              <w:rPr>
                <w:rFonts w:ascii="仿宋_GB2312" w:hAnsi="仿宋_GB2312" w:eastAsia="仿宋_GB2312" w:cs="仿宋_GB2312"/>
                <w:sz w:val="24"/>
                <w:lang w:eastAsia="zh-Hans"/>
              </w:rPr>
            </w:pPr>
          </w:p>
        </w:tc>
        <w:tc>
          <w:tcPr>
            <w:tcW w:w="1338" w:type="dxa"/>
          </w:tcPr>
          <w:p>
            <w:pPr>
              <w:spacing w:line="5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身份证号</w:t>
            </w:r>
          </w:p>
        </w:tc>
        <w:tc>
          <w:tcPr>
            <w:tcW w:w="2573" w:type="dxa"/>
          </w:tcPr>
          <w:p>
            <w:pPr>
              <w:spacing w:line="560" w:lineRule="exact"/>
              <w:rPr>
                <w:rFonts w:ascii="仿宋_GB2312" w:hAnsi="仿宋_GB2312" w:eastAsia="仿宋_GB2312" w:cs="仿宋_GB2312"/>
                <w:sz w:val="24"/>
              </w:rPr>
            </w:pPr>
          </w:p>
        </w:tc>
        <w:tc>
          <w:tcPr>
            <w:tcW w:w="877" w:type="dxa"/>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777" w:type="dxa"/>
          </w:tcPr>
          <w:p>
            <w:pPr>
              <w:spacing w:line="56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 w:type="dxa"/>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院系</w:t>
            </w:r>
          </w:p>
        </w:tc>
        <w:tc>
          <w:tcPr>
            <w:tcW w:w="1677" w:type="dxa"/>
          </w:tcPr>
          <w:p>
            <w:pPr>
              <w:spacing w:line="560" w:lineRule="exact"/>
              <w:rPr>
                <w:rFonts w:ascii="仿宋_GB2312" w:hAnsi="仿宋_GB2312" w:eastAsia="仿宋_GB2312" w:cs="仿宋_GB2312"/>
                <w:sz w:val="24"/>
                <w:lang w:eastAsia="zh-Hans"/>
              </w:rPr>
            </w:pPr>
          </w:p>
        </w:tc>
        <w:tc>
          <w:tcPr>
            <w:tcW w:w="1338" w:type="dxa"/>
          </w:tcPr>
          <w:p>
            <w:pPr>
              <w:spacing w:line="5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班级</w:t>
            </w:r>
          </w:p>
        </w:tc>
        <w:tc>
          <w:tcPr>
            <w:tcW w:w="2573" w:type="dxa"/>
          </w:tcPr>
          <w:p>
            <w:pPr>
              <w:spacing w:line="560" w:lineRule="exact"/>
              <w:rPr>
                <w:rFonts w:ascii="仿宋_GB2312" w:hAnsi="仿宋_GB2312" w:eastAsia="仿宋_GB2312" w:cs="仿宋_GB2312"/>
                <w:sz w:val="24"/>
              </w:rPr>
            </w:pPr>
          </w:p>
        </w:tc>
        <w:tc>
          <w:tcPr>
            <w:tcW w:w="877" w:type="dxa"/>
          </w:tcPr>
          <w:p>
            <w:pPr>
              <w:spacing w:line="560" w:lineRule="exact"/>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学号</w:t>
            </w:r>
          </w:p>
        </w:tc>
        <w:tc>
          <w:tcPr>
            <w:tcW w:w="1777" w:type="dxa"/>
          </w:tcPr>
          <w:p>
            <w:pPr>
              <w:spacing w:line="560" w:lineRule="exact"/>
              <w:rPr>
                <w:rFonts w:ascii="仿宋_GB2312" w:hAnsi="仿宋_GB2312" w:eastAsia="仿宋_GB2312" w:cs="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0" w:hRule="atLeast"/>
          <w:jc w:val="center"/>
        </w:trPr>
        <w:tc>
          <w:tcPr>
            <w:tcW w:w="9061" w:type="dxa"/>
            <w:gridSpan w:val="6"/>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作出处理决定的事实和证据：</w:t>
            </w:r>
          </w:p>
          <w:p>
            <w:pPr>
              <w:spacing w:line="560" w:lineRule="exact"/>
              <w:rPr>
                <w:rFonts w:ascii="仿宋_GB2312" w:hAnsi="仿宋_GB2312" w:eastAsia="仿宋_GB2312" w:cs="仿宋_GB2312"/>
                <w:sz w:val="28"/>
                <w:szCs w:val="28"/>
              </w:rPr>
            </w:pPr>
          </w:p>
          <w:p>
            <w:pPr>
              <w:spacing w:line="560" w:lineRule="exact"/>
              <w:ind w:firstLine="560" w:firstLineChars="200"/>
              <w:rPr>
                <w:rFonts w:ascii="仿宋_GB2312" w:hAnsi="仿宋" w:eastAsia="仿宋_GB2312" w:cs="仿宋_GB2312"/>
                <w:sz w:val="28"/>
                <w:szCs w:val="28"/>
              </w:rPr>
            </w:pPr>
          </w:p>
          <w:p>
            <w:pPr>
              <w:spacing w:line="560" w:lineRule="exact"/>
              <w:rPr>
                <w:rFonts w:ascii="仿宋_GB2312" w:hAnsi="仿宋" w:eastAsia="仿宋_GB2312" w:cs="仿宋_GB2312"/>
                <w:sz w:val="28"/>
                <w:szCs w:val="28"/>
              </w:rPr>
            </w:pPr>
          </w:p>
          <w:p>
            <w:pPr>
              <w:spacing w:line="560" w:lineRule="exact"/>
              <w:ind w:firstLine="560" w:firstLineChars="200"/>
              <w:rPr>
                <w:rFonts w:ascii="仿宋_GB2312" w:hAnsi="仿宋" w:eastAsia="仿宋_GB2312" w:cs="仿宋_GB2312"/>
                <w:sz w:val="28"/>
                <w:szCs w:val="28"/>
              </w:rPr>
            </w:pP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拟给予处理的依据及处理决定：</w:t>
            </w:r>
          </w:p>
          <w:p>
            <w:pPr>
              <w:spacing w:line="560" w:lineRule="exact"/>
              <w:ind w:firstLine="560" w:firstLineChars="200"/>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ind w:firstLine="560" w:firstLineChars="200"/>
              <w:rPr>
                <w:rFonts w:ascii="仿宋_GB2312" w:eastAsia="仿宋_GB2312"/>
                <w:sz w:val="28"/>
                <w:szCs w:val="28"/>
              </w:rPr>
            </w:pP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如果你对本决定有异议，可以在收到本告知单之日起5日内向你所在院系提出书面陈述和申辩。逾期未提出的视为放弃陈述和申辩的权利。</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院系（公章）</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9061" w:type="dxa"/>
            <w:gridSpan w:val="6"/>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请确认：本人已认真阅读以上内容并知晓在此过程中本人的权利和义务。</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学生签收回执：学生已于年月日签收本告知单。</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学生本人签名：</w:t>
            </w:r>
          </w:p>
          <w:p>
            <w:pPr>
              <w:spacing w:line="560" w:lineRule="exact"/>
              <w:ind w:firstLine="1400" w:firstLineChars="5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“学生拟处理告知单”部门反馈意见</w:t>
      </w:r>
    </w:p>
    <w:p>
      <w:pPr>
        <w:jc w:val="right"/>
        <w:rPr>
          <w:rFonts w:ascii="方正小标宋简体" w:hAnsi="方正小标宋简体" w:eastAsia="方正小标宋简体" w:cs="方正小标宋简体"/>
          <w:sz w:val="44"/>
          <w:szCs w:val="44"/>
        </w:rPr>
      </w:pPr>
      <w:r>
        <w:rPr>
          <w:rFonts w:hint="eastAsia" w:ascii="宋体" w:hAnsi="宋体"/>
          <w:sz w:val="28"/>
        </w:rPr>
        <w:t>编号：SDXY/BMFK</w:t>
      </w:r>
      <w:r>
        <w:rPr>
          <w:rFonts w:hint="eastAsia" w:ascii="仿宋_GB2312" w:hAnsi="仿宋_GB2312" w:eastAsia="仿宋_GB2312" w:cs="仿宋_GB2312"/>
          <w:sz w:val="28"/>
          <w:szCs w:val="28"/>
        </w:rPr>
        <w:t>XXXX-XX</w:t>
      </w:r>
      <w:r>
        <w:rPr>
          <w:rFonts w:hint="eastAsia" w:asciiTheme="majorEastAsia" w:hAnsiTheme="majorEastAsia" w:eastAsiaTheme="majorEastAsia" w:cstheme="majorEastAsia"/>
          <w:sz w:val="30"/>
          <w:szCs w:val="30"/>
        </w:rPr>
        <w:t>〔</w:t>
      </w:r>
      <w:r>
        <w:rPr>
          <w:rFonts w:hint="eastAsia" w:ascii="仿宋_GB2312" w:hAnsi="仿宋_GB2312" w:eastAsia="仿宋_GB2312" w:cs="仿宋_GB2312"/>
          <w:sz w:val="28"/>
          <w:szCs w:val="28"/>
        </w:rPr>
        <w:t>院系编号</w:t>
      </w:r>
      <w:r>
        <w:rPr>
          <w:rFonts w:hint="eastAsia" w:ascii="宋体" w:hAnsi="宋体"/>
          <w:sz w:val="30"/>
          <w:szCs w:val="30"/>
        </w:rPr>
        <w:t>〕</w:t>
      </w:r>
      <w:r>
        <w:rPr>
          <w:rFonts w:hint="eastAsia" w:ascii="仿宋_GB2312" w:hAnsi="仿宋_GB2312" w:eastAsia="仿宋_GB2312" w:cs="仿宋_GB2312"/>
          <w:sz w:val="28"/>
          <w:szCs w:val="28"/>
        </w:rPr>
        <w:t>XX</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55"/>
        <w:gridCol w:w="1380"/>
        <w:gridCol w:w="2670"/>
        <w:gridCol w:w="81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Pr>
          <w:p>
            <w:pPr>
              <w:spacing w:line="3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学生姓名</w:t>
            </w:r>
          </w:p>
        </w:tc>
        <w:tc>
          <w:tcPr>
            <w:tcW w:w="1755" w:type="dxa"/>
          </w:tcPr>
          <w:p>
            <w:pPr>
              <w:spacing w:line="560" w:lineRule="exact"/>
              <w:jc w:val="center"/>
              <w:rPr>
                <w:rFonts w:ascii="仿宋_GB2312" w:hAnsi="仿宋_GB2312" w:eastAsia="仿宋_GB2312" w:cs="仿宋_GB2312"/>
                <w:sz w:val="24"/>
                <w:lang w:eastAsia="zh-Hans"/>
              </w:rPr>
            </w:pPr>
          </w:p>
        </w:tc>
        <w:tc>
          <w:tcPr>
            <w:tcW w:w="1380" w:type="dxa"/>
          </w:tcPr>
          <w:p>
            <w:pPr>
              <w:spacing w:line="560" w:lineRule="exact"/>
              <w:jc w:val="center"/>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身份证号</w:t>
            </w:r>
          </w:p>
        </w:tc>
        <w:tc>
          <w:tcPr>
            <w:tcW w:w="2670" w:type="dxa"/>
          </w:tcPr>
          <w:p>
            <w:pPr>
              <w:spacing w:line="560" w:lineRule="exact"/>
              <w:jc w:val="center"/>
              <w:rPr>
                <w:rFonts w:ascii="仿宋_GB2312" w:hAnsi="仿宋_GB2312" w:eastAsia="仿宋_GB2312" w:cs="仿宋_GB2312"/>
                <w:sz w:val="24"/>
              </w:rPr>
            </w:pPr>
          </w:p>
        </w:tc>
        <w:tc>
          <w:tcPr>
            <w:tcW w:w="810"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612" w:type="dxa"/>
          </w:tcPr>
          <w:p>
            <w:pPr>
              <w:spacing w:line="5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院系</w:t>
            </w:r>
          </w:p>
        </w:tc>
        <w:tc>
          <w:tcPr>
            <w:tcW w:w="1755" w:type="dxa"/>
          </w:tcPr>
          <w:p>
            <w:pPr>
              <w:spacing w:line="560" w:lineRule="exact"/>
              <w:jc w:val="center"/>
              <w:rPr>
                <w:rFonts w:ascii="仿宋_GB2312" w:hAnsi="仿宋_GB2312" w:eastAsia="仿宋_GB2312" w:cs="仿宋_GB2312"/>
                <w:sz w:val="24"/>
                <w:lang w:eastAsia="zh-Hans"/>
              </w:rPr>
            </w:pPr>
          </w:p>
        </w:tc>
        <w:tc>
          <w:tcPr>
            <w:tcW w:w="1380" w:type="dxa"/>
          </w:tcPr>
          <w:p>
            <w:pPr>
              <w:spacing w:line="560" w:lineRule="exact"/>
              <w:jc w:val="center"/>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班级</w:t>
            </w:r>
          </w:p>
        </w:tc>
        <w:tc>
          <w:tcPr>
            <w:tcW w:w="2670" w:type="dxa"/>
          </w:tcPr>
          <w:p>
            <w:pPr>
              <w:spacing w:line="560" w:lineRule="exact"/>
              <w:jc w:val="center"/>
              <w:rPr>
                <w:rFonts w:ascii="仿宋_GB2312" w:hAnsi="仿宋_GB2312" w:eastAsia="仿宋_GB2312" w:cs="仿宋_GB2312"/>
                <w:sz w:val="24"/>
              </w:rPr>
            </w:pPr>
          </w:p>
        </w:tc>
        <w:tc>
          <w:tcPr>
            <w:tcW w:w="810" w:type="dxa"/>
          </w:tcPr>
          <w:p>
            <w:pPr>
              <w:spacing w:line="560" w:lineRule="exact"/>
              <w:jc w:val="center"/>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rPr>
              <w:t>学号</w:t>
            </w:r>
          </w:p>
        </w:tc>
        <w:tc>
          <w:tcPr>
            <w:tcW w:w="1612" w:type="dxa"/>
          </w:tcPr>
          <w:p>
            <w:pPr>
              <w:spacing w:line="560" w:lineRule="exact"/>
              <w:jc w:val="center"/>
              <w:rPr>
                <w:rFonts w:ascii="仿宋_GB2312" w:hAnsi="仿宋_GB2312" w:eastAsia="仿宋_GB2312" w:cs="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9061" w:type="dxa"/>
            <w:gridSpan w:val="6"/>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“学生拟处理单”描述：</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t>X（院系）于</w:t>
            </w:r>
            <w:r>
              <w:rPr>
                <w:rFonts w:hint="eastAsia" w:ascii="仿宋_GB2312" w:hAnsi="仿宋_GB2312" w:eastAsia="仿宋_GB2312" w:cs="仿宋_GB2312"/>
                <w:sz w:val="28"/>
                <w:szCs w:val="28"/>
              </w:rPr>
              <w:t>XXXX年XX月XX日</w:t>
            </w:r>
            <w:r>
              <w:rPr>
                <w:rFonts w:hint="eastAsia" w:ascii="仿宋_GB2312" w:hAnsi="仿宋_GB2312" w:eastAsia="仿宋_GB2312" w:cs="仿宋_GB2312"/>
                <w:sz w:val="32"/>
                <w:szCs w:val="32"/>
              </w:rPr>
              <w:t>，因XXX原因，依据XXX，拟对XXXXX（班级）XXX（学生）给予退学处理。</w:t>
            </w:r>
          </w:p>
          <w:p>
            <w:pPr>
              <w:spacing w:line="560" w:lineRule="exact"/>
              <w:rPr>
                <w:rFonts w:ascii="仿宋_GB2312" w:hAnsi="仿宋_GB2312" w:eastAsia="仿宋_GB2312" w:cs="仿宋_GB2312"/>
                <w:sz w:val="32"/>
                <w:szCs w:val="32"/>
              </w:rPr>
            </w:pPr>
            <w:r>
              <w:rPr>
                <w:rFonts w:hint="eastAsia" w:ascii="仿宋_GB2312" w:hAnsi="仿宋" w:eastAsia="仿宋_GB2312" w:cs="仿宋_GB2312"/>
                <w:sz w:val="28"/>
                <w:szCs w:val="28"/>
              </w:rPr>
              <w:t xml:space="preserve">    </w:t>
            </w:r>
            <w:r>
              <w:rPr>
                <w:rFonts w:hint="eastAsia" w:ascii="仿宋_GB2312" w:hAnsi="仿宋_GB2312" w:eastAsia="仿宋_GB2312" w:cs="仿宋_GB2312"/>
                <w:sz w:val="32"/>
                <w:szCs w:val="32"/>
              </w:rPr>
              <w:t>XXX（学生）拟退学处理单后附。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9061" w:type="dxa"/>
            <w:gridSpan w:val="6"/>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法务部门意见：</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ind w:firstLine="5040" w:firstLineChars="1800"/>
              <w:rPr>
                <w:rFonts w:ascii="仿宋_GB2312" w:hAnsi="仿宋_GB2312" w:eastAsia="仿宋_GB2312" w:cs="仿宋_GB2312"/>
                <w:sz w:val="28"/>
                <w:szCs w:val="28"/>
              </w:rPr>
            </w:pPr>
            <w:r>
              <w:rPr>
                <w:rFonts w:hint="eastAsia" w:ascii="仿宋_GB2312" w:hAnsi="仿宋_GB2312" w:eastAsia="仿宋_GB2312" w:cs="仿宋_GB2312"/>
                <w:sz w:val="28"/>
                <w:szCs w:val="28"/>
              </w:rPr>
              <w:t>学校办公室（公章）</w:t>
            </w:r>
          </w:p>
          <w:p>
            <w:pPr>
              <w:spacing w:line="560" w:lineRule="exact"/>
              <w:ind w:firstLine="5600" w:firstLineChars="20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9061" w:type="dxa"/>
            <w:gridSpan w:val="6"/>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学籍管理部门意见</w:t>
            </w: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rPr>
                <w:rFonts w:ascii="仿宋_GB2312" w:hAnsi="仿宋_GB2312" w:eastAsia="仿宋_GB2312" w:cs="仿宋_GB2312"/>
                <w:sz w:val="28"/>
                <w:szCs w:val="28"/>
              </w:rPr>
            </w:pPr>
          </w:p>
          <w:p>
            <w:pPr>
              <w:spacing w:line="560" w:lineRule="exact"/>
              <w:ind w:firstLine="4760" w:firstLineChars="1700"/>
              <w:rPr>
                <w:rFonts w:ascii="仿宋_GB2312" w:hAnsi="仿宋_GB2312" w:eastAsia="仿宋_GB2312" w:cs="仿宋_GB2312"/>
                <w:sz w:val="28"/>
                <w:szCs w:val="28"/>
              </w:rPr>
            </w:pPr>
            <w:r>
              <w:rPr>
                <w:rFonts w:hint="eastAsia" w:ascii="仿宋_GB2312" w:hAnsi="仿宋_GB2312" w:eastAsia="仿宋_GB2312" w:cs="仿宋_GB2312"/>
                <w:sz w:val="28"/>
                <w:szCs w:val="28"/>
              </w:rPr>
              <w:t>教务与科研处（公章）</w:t>
            </w:r>
          </w:p>
          <w:p>
            <w:pPr>
              <w:spacing w:line="560" w:lineRule="exact"/>
              <w:ind w:firstLine="5600" w:firstLineChars="20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autoSpaceDE w:val="0"/>
        <w:autoSpaceDN w:val="0"/>
        <w:adjustRightIn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w:t>
      </w:r>
    </w:p>
    <w:p>
      <w:pPr>
        <w:autoSpaceDE w:val="0"/>
        <w:autoSpaceDN w:val="0"/>
        <w:adjustRightIn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留置送达回证</w:t>
      </w:r>
      <w:r>
        <w:rPr>
          <w:rFonts w:hint="eastAsia" w:ascii="方正小标宋简体" w:hAnsi="方正小标宋简体" w:eastAsia="方正小标宋简体" w:cs="方正小标宋简体"/>
          <w:sz w:val="44"/>
          <w:szCs w:val="44"/>
          <w:shd w:val="clear" w:color="auto" w:fill="FFFFFF"/>
        </w:rPr>
        <w:t> </w:t>
      </w:r>
    </w:p>
    <w:p>
      <w:pPr>
        <w:pStyle w:val="6"/>
        <w:shd w:val="clear" w:color="auto" w:fill="FFFFFF"/>
        <w:spacing w:before="0" w:beforeAutospacing="0" w:after="0" w:afterAutospacing="0"/>
        <w:ind w:firstLine="420"/>
        <w:jc w:val="both"/>
        <w:rPr>
          <w:rFonts w:hAnsi="宋体"/>
          <w:sz w:val="21"/>
          <w:szCs w:val="21"/>
        </w:rPr>
      </w:pPr>
      <w:r>
        <w:rPr>
          <w:rFonts w:hAnsi="宋体"/>
          <w:sz w:val="21"/>
          <w:szCs w:val="21"/>
          <w:shd w:val="clear" w:color="auto" w:fill="FFFFFF"/>
        </w:rPr>
        <w:t> </w:t>
      </w:r>
    </w:p>
    <w:tbl>
      <w:tblPr>
        <w:tblStyle w:val="7"/>
        <w:tblW w:w="0" w:type="auto"/>
        <w:jc w:val="center"/>
        <w:shd w:val="clear" w:color="auto" w:fill="000000"/>
        <w:tblLayout w:type="autofit"/>
        <w:tblCellMar>
          <w:top w:w="0" w:type="dxa"/>
          <w:left w:w="0" w:type="dxa"/>
          <w:bottom w:w="0" w:type="dxa"/>
          <w:right w:w="0" w:type="dxa"/>
        </w:tblCellMar>
      </w:tblPr>
      <w:tblGrid>
        <w:gridCol w:w="2700"/>
        <w:gridCol w:w="5484"/>
      </w:tblGrid>
      <w:tr>
        <w:tblPrEx>
          <w:shd w:val="clear" w:color="auto" w:fill="000000"/>
          <w:tblCellMar>
            <w:top w:w="0" w:type="dxa"/>
            <w:left w:w="0" w:type="dxa"/>
            <w:bottom w:w="0" w:type="dxa"/>
            <w:right w:w="0" w:type="dxa"/>
          </w:tblCellMar>
        </w:tblPrEx>
        <w:trPr>
          <w:jc w:val="center"/>
        </w:trPr>
        <w:tc>
          <w:tcPr>
            <w:tcW w:w="27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1"/>
                <w:szCs w:val="21"/>
              </w:rPr>
            </w:pPr>
            <w:r>
              <w:rPr>
                <w:rFonts w:hint="eastAsia" w:hAnsi="宋体"/>
                <w:sz w:val="28"/>
                <w:szCs w:val="28"/>
              </w:rPr>
              <w:t>拟给予处理的依据及处理决定</w:t>
            </w:r>
          </w:p>
        </w:tc>
        <w:tc>
          <w:tcPr>
            <w:tcW w:w="54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1"/>
                <w:szCs w:val="21"/>
              </w:rPr>
            </w:pPr>
            <w:r>
              <w:rPr>
                <w:rFonts w:hAnsi="宋体"/>
                <w:sz w:val="32"/>
                <w:szCs w:val="32"/>
              </w:rPr>
              <w:t> </w:t>
            </w:r>
          </w:p>
        </w:tc>
      </w:tr>
      <w:tr>
        <w:tblPrEx>
          <w:tblCellMar>
            <w:top w:w="0" w:type="dxa"/>
            <w:left w:w="0" w:type="dxa"/>
            <w:bottom w:w="0" w:type="dxa"/>
            <w:right w:w="0" w:type="dxa"/>
          </w:tblCellMar>
        </w:tblPrEx>
        <w:trPr>
          <w:jc w:val="center"/>
        </w:trPr>
        <w:tc>
          <w:tcPr>
            <w:tcW w:w="27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8"/>
                <w:szCs w:val="28"/>
              </w:rPr>
            </w:pPr>
            <w:r>
              <w:rPr>
                <w:rFonts w:hAnsi="宋体"/>
                <w:sz w:val="28"/>
                <w:szCs w:val="28"/>
              </w:rPr>
              <w:t>受送达</w:t>
            </w:r>
            <w:r>
              <w:rPr>
                <w:rFonts w:hint="eastAsia" w:hAnsi="宋体"/>
                <w:sz w:val="28"/>
                <w:szCs w:val="28"/>
              </w:rPr>
              <w:t>学生</w:t>
            </w:r>
          </w:p>
        </w:tc>
        <w:tc>
          <w:tcPr>
            <w:tcW w:w="54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1"/>
                <w:szCs w:val="21"/>
              </w:rPr>
            </w:pPr>
            <w:r>
              <w:rPr>
                <w:rFonts w:hAnsi="宋体"/>
                <w:sz w:val="32"/>
                <w:szCs w:val="32"/>
              </w:rPr>
              <w:t> </w:t>
            </w:r>
          </w:p>
        </w:tc>
      </w:tr>
      <w:tr>
        <w:tblPrEx>
          <w:shd w:val="clear" w:color="auto" w:fill="000000"/>
          <w:tblCellMar>
            <w:top w:w="0" w:type="dxa"/>
            <w:left w:w="0" w:type="dxa"/>
            <w:bottom w:w="0" w:type="dxa"/>
            <w:right w:w="0" w:type="dxa"/>
          </w:tblCellMar>
        </w:tblPrEx>
        <w:trPr>
          <w:trHeight w:val="90" w:hRule="atLeast"/>
          <w:jc w:val="center"/>
        </w:trPr>
        <w:tc>
          <w:tcPr>
            <w:tcW w:w="27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8"/>
                <w:szCs w:val="28"/>
              </w:rPr>
            </w:pPr>
            <w:r>
              <w:rPr>
                <w:rFonts w:hAnsi="宋体"/>
                <w:sz w:val="28"/>
                <w:szCs w:val="28"/>
              </w:rPr>
              <w:t>送达地址</w:t>
            </w:r>
          </w:p>
        </w:tc>
        <w:tc>
          <w:tcPr>
            <w:tcW w:w="54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1"/>
                <w:szCs w:val="21"/>
              </w:rPr>
            </w:pPr>
            <w:r>
              <w:rPr>
                <w:rFonts w:hAnsi="宋体"/>
                <w:sz w:val="32"/>
                <w:szCs w:val="32"/>
              </w:rPr>
              <w:t> </w:t>
            </w:r>
          </w:p>
        </w:tc>
      </w:tr>
      <w:tr>
        <w:tblPrEx>
          <w:shd w:val="clear" w:color="auto" w:fill="000000"/>
          <w:tblCellMar>
            <w:top w:w="0" w:type="dxa"/>
            <w:left w:w="0" w:type="dxa"/>
            <w:bottom w:w="0" w:type="dxa"/>
            <w:right w:w="0" w:type="dxa"/>
          </w:tblCellMar>
        </w:tblPrEx>
        <w:trPr>
          <w:jc w:val="center"/>
        </w:trPr>
        <w:tc>
          <w:tcPr>
            <w:tcW w:w="27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8"/>
                <w:szCs w:val="28"/>
              </w:rPr>
            </w:pPr>
            <w:r>
              <w:rPr>
                <w:rFonts w:hAnsi="宋体"/>
                <w:sz w:val="28"/>
                <w:szCs w:val="28"/>
              </w:rPr>
              <w:t>受送达</w:t>
            </w:r>
            <w:r>
              <w:rPr>
                <w:rFonts w:hint="eastAsia" w:hAnsi="宋体"/>
                <w:sz w:val="28"/>
                <w:szCs w:val="28"/>
              </w:rPr>
              <w:t>学生同宿舍舍长和一名舍友签名</w:t>
            </w:r>
          </w:p>
        </w:tc>
        <w:tc>
          <w:tcPr>
            <w:tcW w:w="54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1"/>
                <w:szCs w:val="21"/>
              </w:rPr>
            </w:pPr>
            <w:r>
              <w:rPr>
                <w:rFonts w:hAnsi="宋体"/>
                <w:sz w:val="32"/>
                <w:szCs w:val="32"/>
              </w:rPr>
              <w:t> </w:t>
            </w:r>
          </w:p>
        </w:tc>
      </w:tr>
      <w:tr>
        <w:tblPrEx>
          <w:tblCellMar>
            <w:top w:w="0" w:type="dxa"/>
            <w:left w:w="0" w:type="dxa"/>
            <w:bottom w:w="0" w:type="dxa"/>
            <w:right w:w="0" w:type="dxa"/>
          </w:tblCellMar>
        </w:tblPrEx>
        <w:trPr>
          <w:jc w:val="center"/>
        </w:trPr>
        <w:tc>
          <w:tcPr>
            <w:tcW w:w="27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8"/>
                <w:szCs w:val="28"/>
              </w:rPr>
            </w:pPr>
            <w:r>
              <w:rPr>
                <w:rFonts w:hint="eastAsia" w:hAnsi="宋体"/>
                <w:sz w:val="28"/>
                <w:szCs w:val="28"/>
              </w:rPr>
              <w:t>留置送达</w:t>
            </w:r>
          </w:p>
          <w:p>
            <w:pPr>
              <w:pStyle w:val="6"/>
              <w:spacing w:before="0" w:beforeAutospacing="0" w:after="0" w:afterAutospacing="0"/>
              <w:jc w:val="center"/>
              <w:rPr>
                <w:rFonts w:hAnsi="宋体"/>
                <w:sz w:val="28"/>
                <w:szCs w:val="28"/>
              </w:rPr>
            </w:pPr>
            <w:r>
              <w:rPr>
                <w:rFonts w:hAnsi="宋体"/>
                <w:sz w:val="28"/>
                <w:szCs w:val="28"/>
              </w:rPr>
              <w:t>代收理由</w:t>
            </w:r>
          </w:p>
        </w:tc>
        <w:tc>
          <w:tcPr>
            <w:tcW w:w="54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1"/>
                <w:szCs w:val="21"/>
              </w:rPr>
            </w:pPr>
            <w:r>
              <w:rPr>
                <w:rFonts w:hAnsi="宋体"/>
                <w:sz w:val="32"/>
                <w:szCs w:val="32"/>
              </w:rPr>
              <w:t> </w:t>
            </w:r>
          </w:p>
        </w:tc>
      </w:tr>
      <w:tr>
        <w:tblPrEx>
          <w:shd w:val="clear" w:color="auto" w:fill="000000"/>
          <w:tblCellMar>
            <w:top w:w="0" w:type="dxa"/>
            <w:left w:w="0" w:type="dxa"/>
            <w:bottom w:w="0" w:type="dxa"/>
            <w:right w:w="0" w:type="dxa"/>
          </w:tblCellMar>
        </w:tblPrEx>
        <w:trPr>
          <w:trHeight w:val="1284" w:hRule="atLeast"/>
          <w:jc w:val="center"/>
        </w:trPr>
        <w:tc>
          <w:tcPr>
            <w:tcW w:w="27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8"/>
                <w:szCs w:val="28"/>
              </w:rPr>
            </w:pPr>
            <w:r>
              <w:rPr>
                <w:rFonts w:hAnsi="宋体"/>
                <w:sz w:val="28"/>
                <w:szCs w:val="28"/>
              </w:rPr>
              <w:t>备</w:t>
            </w:r>
            <w:r>
              <w:rPr>
                <w:rFonts w:hint="eastAsia" w:hAnsi="宋体"/>
                <w:sz w:val="28"/>
                <w:szCs w:val="28"/>
              </w:rPr>
              <w:t>注</w:t>
            </w:r>
          </w:p>
        </w:tc>
        <w:tc>
          <w:tcPr>
            <w:tcW w:w="5484" w:type="dxa"/>
            <w:tcBorders>
              <w:top w:val="single" w:color="000000" w:sz="6" w:space="0"/>
              <w:left w:val="single" w:color="000000" w:sz="6" w:space="0"/>
              <w:bottom w:val="single" w:color="000000" w:sz="6" w:space="0"/>
              <w:right w:val="single" w:color="000000" w:sz="6" w:space="0"/>
            </w:tcBorders>
            <w:shd w:val="clear" w:color="auto" w:fill="FFFFFF"/>
            <w:tcMar>
              <w:top w:w="75" w:type="dxa"/>
              <w:left w:w="75" w:type="dxa"/>
              <w:bottom w:w="75" w:type="dxa"/>
              <w:right w:w="75" w:type="dxa"/>
            </w:tcMar>
            <w:vAlign w:val="center"/>
          </w:tcPr>
          <w:p>
            <w:pPr>
              <w:pStyle w:val="6"/>
              <w:spacing w:before="0" w:beforeAutospacing="0" w:after="0" w:afterAutospacing="0"/>
              <w:jc w:val="center"/>
              <w:rPr>
                <w:rFonts w:hAnsi="宋体"/>
                <w:sz w:val="21"/>
                <w:szCs w:val="21"/>
              </w:rPr>
            </w:pPr>
            <w:r>
              <w:rPr>
                <w:rFonts w:hAnsi="宋体"/>
                <w:sz w:val="32"/>
                <w:szCs w:val="32"/>
              </w:rPr>
              <w:t> </w:t>
            </w:r>
          </w:p>
        </w:tc>
      </w:tr>
    </w:tbl>
    <w:p>
      <w:pPr>
        <w:pStyle w:val="6"/>
        <w:shd w:val="clear" w:color="auto" w:fill="FFFFFF"/>
        <w:spacing w:before="0" w:beforeAutospacing="0" w:after="0" w:afterAutospacing="0"/>
        <w:ind w:left="319" w:leftChars="152" w:firstLine="652" w:firstLineChars="204"/>
        <w:jc w:val="both"/>
        <w:rPr>
          <w:rFonts w:hAnsi="宋体"/>
          <w:sz w:val="21"/>
          <w:szCs w:val="21"/>
        </w:rPr>
      </w:pPr>
      <w:r>
        <w:rPr>
          <w:rFonts w:hAnsi="宋体"/>
          <w:sz w:val="32"/>
          <w:szCs w:val="32"/>
          <w:shd w:val="clear" w:color="auto" w:fill="FFFFFF"/>
        </w:rPr>
        <w:t>                       填发人：　　　　　　　　送达人：</w:t>
      </w:r>
    </w:p>
    <w:p>
      <w:pPr>
        <w:pStyle w:val="6"/>
        <w:shd w:val="clear" w:color="auto" w:fill="FFFFFF"/>
        <w:spacing w:before="0" w:beforeAutospacing="0" w:after="0" w:afterAutospacing="0" w:line="560" w:lineRule="exact"/>
        <w:ind w:firstLine="641"/>
        <w:jc w:val="both"/>
        <w:rPr>
          <w:rFonts w:hAnsi="宋体"/>
          <w:sz w:val="28"/>
          <w:szCs w:val="28"/>
          <w:shd w:val="clear" w:color="auto" w:fill="FFFFFF"/>
        </w:rPr>
      </w:pPr>
    </w:p>
    <w:p>
      <w:pPr>
        <w:pStyle w:val="6"/>
        <w:shd w:val="clear" w:color="auto" w:fill="FFFFFF"/>
        <w:spacing w:before="0" w:beforeAutospacing="0" w:after="0" w:afterAutospacing="0" w:line="560" w:lineRule="exact"/>
        <w:ind w:firstLine="641"/>
        <w:jc w:val="both"/>
        <w:rPr>
          <w:rFonts w:hAnsi="宋体"/>
          <w:sz w:val="28"/>
          <w:szCs w:val="28"/>
          <w:shd w:val="clear" w:color="auto" w:fill="FFFFFF"/>
        </w:rPr>
      </w:pPr>
      <w:r>
        <w:rPr>
          <w:rFonts w:hAnsi="宋体"/>
          <w:sz w:val="28"/>
          <w:szCs w:val="28"/>
          <w:shd w:val="clear" w:color="auto" w:fill="FFFFFF"/>
        </w:rPr>
        <w:t>注：</w:t>
      </w:r>
    </w:p>
    <w:p>
      <w:pPr>
        <w:pStyle w:val="6"/>
        <w:shd w:val="clear" w:color="auto" w:fill="FFFFFF"/>
        <w:spacing w:before="0" w:beforeAutospacing="0" w:after="0" w:afterAutospacing="0" w:line="400" w:lineRule="exact"/>
        <w:ind w:firstLine="641"/>
        <w:jc w:val="both"/>
        <w:rPr>
          <w:rFonts w:hAnsi="宋体"/>
          <w:sz w:val="28"/>
          <w:szCs w:val="28"/>
        </w:rPr>
      </w:pPr>
      <w:r>
        <w:rPr>
          <w:rFonts w:hAnsi="宋体"/>
          <w:sz w:val="28"/>
          <w:szCs w:val="28"/>
          <w:shd w:val="clear" w:color="auto" w:fill="FFFFFF"/>
        </w:rPr>
        <w:t>①送达</w:t>
      </w:r>
      <w:r>
        <w:rPr>
          <w:rFonts w:hint="eastAsia" w:hAnsi="宋体"/>
          <w:sz w:val="28"/>
          <w:szCs w:val="28"/>
          <w:shd w:val="clear" w:color="auto" w:fill="FFFFFF"/>
        </w:rPr>
        <w:t>“拟处理告知单”参照</w:t>
      </w:r>
      <w:r>
        <w:rPr>
          <w:rFonts w:hAnsi="宋体"/>
          <w:sz w:val="28"/>
          <w:szCs w:val="28"/>
          <w:shd w:val="clear" w:color="auto" w:fill="FFFFFF"/>
        </w:rPr>
        <w:t>《中华人民共和国民事诉讼法》第八十四条、第八十五条、第八十六条的规定办理。</w:t>
      </w:r>
    </w:p>
    <w:p>
      <w:pPr>
        <w:pStyle w:val="6"/>
        <w:shd w:val="clear" w:color="auto" w:fill="FFFFFF"/>
        <w:spacing w:before="0" w:beforeAutospacing="0" w:after="0" w:afterAutospacing="0" w:line="400" w:lineRule="exact"/>
        <w:ind w:firstLine="641"/>
        <w:jc w:val="both"/>
        <w:rPr>
          <w:rFonts w:hAnsi="宋体"/>
          <w:sz w:val="28"/>
          <w:szCs w:val="28"/>
          <w:shd w:val="clear" w:color="auto" w:fill="FFFFFF"/>
        </w:rPr>
      </w:pPr>
      <w:r>
        <w:rPr>
          <w:rFonts w:hAnsi="宋体"/>
          <w:sz w:val="28"/>
          <w:szCs w:val="28"/>
          <w:shd w:val="clear" w:color="auto" w:fill="FFFFFF"/>
        </w:rPr>
        <w:t>②代收</w:t>
      </w:r>
      <w:r>
        <w:rPr>
          <w:rFonts w:hint="eastAsia" w:hAnsi="宋体"/>
          <w:sz w:val="28"/>
          <w:szCs w:val="28"/>
          <w:shd w:val="clear" w:color="auto" w:fill="FFFFFF"/>
        </w:rPr>
        <w:t>“拟处理告知单”</w:t>
      </w:r>
      <w:r>
        <w:rPr>
          <w:rFonts w:hAnsi="宋体"/>
          <w:sz w:val="28"/>
          <w:szCs w:val="28"/>
          <w:shd w:val="clear" w:color="auto" w:fill="FFFFFF"/>
        </w:rPr>
        <w:t>的，由代收人签名后，还应注明其与受送达人的关系及代收理由。</w:t>
      </w:r>
    </w:p>
    <w:p>
      <w:pPr>
        <w:pStyle w:val="6"/>
        <w:shd w:val="clear" w:color="auto" w:fill="FFFFFF"/>
        <w:spacing w:before="0" w:beforeAutospacing="0" w:after="0" w:afterAutospacing="0" w:line="400" w:lineRule="exact"/>
        <w:ind w:firstLine="641"/>
        <w:jc w:val="both"/>
        <w:rPr>
          <w:rFonts w:hAnsi="宋体"/>
          <w:sz w:val="28"/>
          <w:szCs w:val="28"/>
          <w:shd w:val="clear" w:color="auto" w:fill="FFFFFF"/>
        </w:rPr>
      </w:pPr>
      <w:r>
        <w:rPr>
          <w:rFonts w:hAnsi="宋体"/>
          <w:sz w:val="28"/>
          <w:szCs w:val="28"/>
          <w:shd w:val="clear" w:color="auto" w:fill="FFFFFF"/>
        </w:rPr>
        <w:t>③代收人在送达回证上签收的日期为送达日期。</w:t>
      </w:r>
    </w:p>
    <w:p>
      <w:pPr>
        <w:pStyle w:val="6"/>
        <w:shd w:val="clear" w:color="auto" w:fill="FFFFFF"/>
        <w:spacing w:before="0" w:beforeAutospacing="0" w:after="0" w:afterAutospacing="0" w:line="400" w:lineRule="exact"/>
        <w:ind w:firstLine="641"/>
        <w:jc w:val="both"/>
        <w:rPr>
          <w:rFonts w:hAnsi="宋体"/>
          <w:sz w:val="28"/>
          <w:szCs w:val="28"/>
          <w:shd w:val="clear" w:color="auto" w:fill="FFFFFF"/>
        </w:rPr>
        <w:sectPr>
          <w:pgSz w:w="11906" w:h="16838"/>
          <w:pgMar w:top="1417" w:right="1633" w:bottom="1417" w:left="1633" w:header="851" w:footer="992" w:gutter="0"/>
          <w:cols w:space="0" w:num="1"/>
          <w:docGrid w:type="lines" w:linePitch="312" w:charSpace="0"/>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拟处理学生当事人申辩书</w:t>
      </w:r>
    </w:p>
    <w:p>
      <w:pPr>
        <w:spacing w:after="156" w:afterLines="50" w:line="640" w:lineRule="exact"/>
        <w:jc w:val="left"/>
        <w:rPr>
          <w:rFonts w:ascii="仿宋_GB2312" w:hAnsi="仿宋_GB2312" w:eastAsia="仿宋_GB2312" w:cs="仿宋_GB2312"/>
          <w:sz w:val="28"/>
          <w:szCs w:val="28"/>
        </w:rPr>
      </w:pPr>
      <w:r>
        <w:rPr>
          <w:rFonts w:hint="eastAsia" w:ascii="方正小标宋简体" w:hAnsi="方正小标宋简体" w:eastAsia="方正小标宋简体" w:cs="方正小标宋简体"/>
          <w:sz w:val="44"/>
          <w:szCs w:val="44"/>
        </w:rPr>
        <w:t xml:space="preserve">                </w:t>
      </w:r>
      <w:r>
        <w:rPr>
          <w:rFonts w:hint="eastAsia" w:ascii="仿宋_GB2312" w:hAnsi="仿宋_GB2312" w:eastAsia="仿宋_GB2312" w:cs="仿宋_GB2312"/>
          <w:sz w:val="28"/>
          <w:szCs w:val="28"/>
        </w:rPr>
        <w:t>编号：SDXY-SBXXXX-XX</w:t>
      </w:r>
      <w:r>
        <w:rPr>
          <w:rFonts w:hint="eastAsia" w:asciiTheme="majorEastAsia" w:hAnsiTheme="majorEastAsia" w:eastAsiaTheme="majorEastAsia" w:cstheme="majorEastAsia"/>
          <w:sz w:val="30"/>
          <w:szCs w:val="30"/>
        </w:rPr>
        <w:t>〔</w:t>
      </w:r>
      <w:r>
        <w:rPr>
          <w:rFonts w:hint="eastAsia" w:ascii="仿宋_GB2312" w:hAnsi="仿宋_GB2312" w:eastAsia="仿宋_GB2312" w:cs="仿宋_GB2312"/>
          <w:sz w:val="28"/>
          <w:szCs w:val="28"/>
        </w:rPr>
        <w:t>院系编号</w:t>
      </w:r>
      <w:r>
        <w:rPr>
          <w:rFonts w:hint="eastAsia" w:ascii="宋体" w:hAnsi="宋体"/>
          <w:sz w:val="30"/>
          <w:szCs w:val="30"/>
        </w:rPr>
        <w:t>〕</w:t>
      </w:r>
      <w:r>
        <w:rPr>
          <w:rFonts w:hint="eastAsia" w:ascii="仿宋_GB2312" w:hAnsi="仿宋_GB2312" w:eastAsia="仿宋_GB2312" w:cs="仿宋_GB2312"/>
          <w:sz w:val="28"/>
          <w:szCs w:val="28"/>
        </w:rPr>
        <w:t>XX</w:t>
      </w:r>
    </w:p>
    <w:p>
      <w:pPr>
        <w:autoSpaceDE w:val="0"/>
        <w:autoSpaceDN w:val="0"/>
        <w:adjustRightInd w:val="0"/>
        <w:jc w:val="left"/>
        <w:rPr>
          <w:rFonts w:ascii="仿宋" w:hAnsi="仿宋" w:eastAsia="仿宋"/>
          <w:kern w:val="0"/>
          <w:sz w:val="32"/>
          <w:u w:val="single"/>
        </w:rPr>
      </w:pPr>
      <w:r>
        <w:rPr>
          <w:rFonts w:hint="eastAsia" w:ascii="仿宋" w:hAnsi="仿宋" w:eastAsia="仿宋"/>
          <w:kern w:val="0"/>
          <w:sz w:val="32"/>
        </w:rPr>
        <w:t>当事人姓名：</w:t>
      </w:r>
      <w:r>
        <w:rPr>
          <w:rFonts w:ascii="仿宋" w:hAnsi="仿宋" w:eastAsia="仿宋"/>
          <w:kern w:val="0"/>
          <w:sz w:val="32"/>
          <w:u w:val="single"/>
        </w:rPr>
        <w:t xml:space="preserve">      </w:t>
      </w:r>
      <w:r>
        <w:rPr>
          <w:rFonts w:hint="eastAsia" w:ascii="仿宋" w:hAnsi="仿宋" w:eastAsia="仿宋"/>
          <w:kern w:val="0"/>
          <w:sz w:val="32"/>
          <w:u w:val="single"/>
        </w:rPr>
        <w:t xml:space="preserve">  </w:t>
      </w:r>
      <w:r>
        <w:rPr>
          <w:rFonts w:hint="eastAsia" w:ascii="仿宋" w:hAnsi="仿宋" w:eastAsia="仿宋"/>
          <w:kern w:val="0"/>
          <w:sz w:val="32"/>
        </w:rPr>
        <w:t>出生年月：</w:t>
      </w:r>
      <w:r>
        <w:rPr>
          <w:rFonts w:hint="eastAsia" w:ascii="仿宋" w:hAnsi="仿宋" w:eastAsia="仿宋"/>
          <w:kern w:val="0"/>
          <w:sz w:val="32"/>
          <w:u w:val="single"/>
        </w:rPr>
        <w:t xml:space="preserve">        </w:t>
      </w:r>
      <w:r>
        <w:rPr>
          <w:rFonts w:hint="eastAsia" w:ascii="仿宋" w:hAnsi="仿宋" w:eastAsia="仿宋"/>
          <w:kern w:val="0"/>
          <w:sz w:val="32"/>
        </w:rPr>
        <w:t>学号：</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rPr>
        <w:t xml:space="preserve"> </w:t>
      </w:r>
      <w:r>
        <w:rPr>
          <w:rFonts w:ascii="仿宋" w:hAnsi="仿宋" w:eastAsia="仿宋"/>
          <w:kern w:val="0"/>
          <w:sz w:val="32"/>
          <w:u w:val="single"/>
        </w:rPr>
        <w:t xml:space="preserve">    </w:t>
      </w:r>
    </w:p>
    <w:p>
      <w:pPr>
        <w:autoSpaceDE w:val="0"/>
        <w:autoSpaceDN w:val="0"/>
        <w:adjustRightInd w:val="0"/>
        <w:jc w:val="left"/>
        <w:rPr>
          <w:rFonts w:ascii="仿宋" w:hAnsi="仿宋" w:eastAsia="仿宋"/>
          <w:kern w:val="0"/>
          <w:sz w:val="32"/>
        </w:rPr>
      </w:pPr>
      <w:r>
        <w:rPr>
          <w:rFonts w:hint="eastAsia" w:ascii="仿宋" w:hAnsi="仿宋" w:eastAsia="仿宋"/>
          <w:kern w:val="0"/>
          <w:sz w:val="32"/>
        </w:rPr>
        <w:t>系（院）：</w:t>
      </w:r>
      <w:r>
        <w:rPr>
          <w:rFonts w:hint="eastAsia" w:ascii="仿宋" w:hAnsi="仿宋" w:eastAsia="仿宋"/>
          <w:kern w:val="0"/>
          <w:sz w:val="32"/>
          <w:u w:val="single"/>
        </w:rPr>
        <w:t xml:space="preserve">          </w:t>
      </w:r>
      <w:r>
        <w:rPr>
          <w:rFonts w:hint="eastAsia" w:ascii="仿宋" w:hAnsi="仿宋" w:eastAsia="仿宋"/>
          <w:kern w:val="0"/>
          <w:sz w:val="32"/>
        </w:rPr>
        <w:t>专业：</w:t>
      </w:r>
      <w:r>
        <w:rPr>
          <w:rFonts w:hint="eastAsia" w:ascii="仿宋" w:hAnsi="仿宋" w:eastAsia="仿宋"/>
          <w:kern w:val="0"/>
          <w:sz w:val="32"/>
          <w:u w:val="single"/>
        </w:rPr>
        <w:t xml:space="preserve">            </w:t>
      </w:r>
      <w:r>
        <w:rPr>
          <w:rFonts w:hint="eastAsia" w:ascii="仿宋" w:hAnsi="仿宋" w:eastAsia="仿宋"/>
          <w:kern w:val="0"/>
          <w:sz w:val="32"/>
        </w:rPr>
        <w:t>班级：</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ascii="仿宋" w:hAnsi="仿宋" w:eastAsia="仿宋"/>
          <w:kern w:val="0"/>
          <w:sz w:val="32"/>
          <w:u w:val="single"/>
        </w:rPr>
        <w:t xml:space="preserve">     </w:t>
      </w:r>
      <w:r>
        <w:rPr>
          <w:rFonts w:hint="eastAsia" w:ascii="仿宋" w:hAnsi="仿宋" w:eastAsia="仿宋"/>
          <w:kern w:val="0"/>
          <w:sz w:val="32"/>
          <w:u w:val="single"/>
        </w:rPr>
        <w:t xml:space="preserve">     </w:t>
      </w:r>
      <w:r>
        <w:rPr>
          <w:rFonts w:hint="eastAsia" w:ascii="仿宋" w:hAnsi="仿宋" w:eastAsia="仿宋"/>
          <w:kern w:val="0"/>
          <w:sz w:val="32"/>
        </w:rPr>
        <w:t xml:space="preserve">    </w:t>
      </w:r>
      <w:r>
        <w:rPr>
          <w:rFonts w:ascii="仿宋" w:hAnsi="仿宋" w:eastAsia="仿宋"/>
          <w:kern w:val="0"/>
          <w:sz w:val="32"/>
        </w:rPr>
        <w:t xml:space="preserve">      </w:t>
      </w:r>
    </w:p>
    <w:p>
      <w:pPr>
        <w:autoSpaceDE w:val="0"/>
        <w:autoSpaceDN w:val="0"/>
        <w:adjustRightInd w:val="0"/>
        <w:jc w:val="left"/>
        <w:rPr>
          <w:rFonts w:ascii="仿宋" w:hAnsi="仿宋" w:eastAsia="仿宋"/>
          <w:kern w:val="0"/>
          <w:sz w:val="32"/>
        </w:rPr>
      </w:pPr>
      <w:r>
        <w:rPr>
          <w:rFonts w:hint="eastAsia" w:ascii="仿宋" w:hAnsi="仿宋" w:eastAsia="仿宋"/>
          <w:kern w:val="0"/>
          <w:sz w:val="32"/>
        </w:rPr>
        <w:t>身份证号码：</w:t>
      </w:r>
      <w:r>
        <w:rPr>
          <w:rFonts w:hint="eastAsia" w:ascii="仿宋" w:hAnsi="仿宋" w:eastAsia="仿宋"/>
          <w:kern w:val="0"/>
          <w:sz w:val="32"/>
          <w:u w:val="single"/>
        </w:rPr>
        <w:t xml:space="preserve">                  </w:t>
      </w:r>
      <w:r>
        <w:rPr>
          <w:rFonts w:hint="eastAsia" w:ascii="仿宋" w:hAnsi="仿宋" w:eastAsia="仿宋"/>
          <w:kern w:val="0"/>
          <w:sz w:val="32"/>
        </w:rPr>
        <w:t>联系方式：</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kern w:val="0"/>
          <w:sz w:val="32"/>
          <w:u w:val="single"/>
        </w:rPr>
        <w:t xml:space="preserve"> </w:t>
      </w:r>
      <w:r>
        <w:rPr>
          <w:rFonts w:ascii="仿宋" w:hAnsi="仿宋" w:eastAsia="仿宋"/>
          <w:kern w:val="0"/>
          <w:sz w:val="32"/>
          <w:u w:val="single"/>
        </w:rPr>
        <w:t xml:space="preserve">    </w:t>
      </w:r>
      <w:r>
        <w:rPr>
          <w:rFonts w:hint="eastAsia" w:ascii="仿宋" w:hAnsi="仿宋" w:eastAsia="仿宋"/>
          <w:kern w:val="0"/>
          <w:sz w:val="32"/>
          <w:u w:val="single"/>
        </w:rPr>
        <w:t xml:space="preserve">   </w:t>
      </w:r>
      <w:r>
        <w:rPr>
          <w:rFonts w:ascii="仿宋" w:hAnsi="仿宋" w:eastAsia="仿宋"/>
          <w:kern w:val="0"/>
          <w:sz w:val="32"/>
          <w:u w:val="single"/>
        </w:rPr>
        <w:t xml:space="preserve"> </w:t>
      </w:r>
      <w:r>
        <w:rPr>
          <w:rFonts w:hint="eastAsia" w:ascii="仿宋" w:hAnsi="仿宋" w:eastAsia="仿宋"/>
          <w:kern w:val="0"/>
          <w:sz w:val="32"/>
          <w:u w:val="single"/>
        </w:rPr>
        <w:t xml:space="preserve">     </w:t>
      </w:r>
      <w:r>
        <w:rPr>
          <w:rFonts w:hint="eastAsia" w:ascii="仿宋" w:hAnsi="仿宋" w:eastAsia="仿宋"/>
          <w:kern w:val="0"/>
          <w:sz w:val="32"/>
        </w:rPr>
        <w:t xml:space="preserve">             </w:t>
      </w:r>
    </w:p>
    <w:p>
      <w:pPr>
        <w:autoSpaceDE w:val="0"/>
        <w:autoSpaceDN w:val="0"/>
        <w:adjustRightInd w:val="0"/>
        <w:jc w:val="left"/>
        <w:rPr>
          <w:rFonts w:ascii="仿宋" w:hAnsi="仿宋" w:eastAsia="仿宋"/>
          <w:kern w:val="0"/>
          <w:sz w:val="32"/>
          <w:u w:val="single"/>
        </w:rPr>
      </w:pPr>
      <w:r>
        <w:rPr>
          <w:rFonts w:hint="eastAsia" w:ascii="仿宋" w:hAnsi="仿宋" w:eastAsia="仿宋"/>
          <w:kern w:val="0"/>
          <w:sz w:val="32"/>
        </w:rPr>
        <w:t>申辩时间：</w:t>
      </w:r>
      <w:r>
        <w:rPr>
          <w:rFonts w:hint="eastAsia" w:ascii="仿宋" w:hAnsi="仿宋" w:eastAsia="仿宋"/>
          <w:kern w:val="0"/>
          <w:sz w:val="32"/>
          <w:u w:val="single"/>
        </w:rPr>
        <w:t xml:space="preserve">   年  月  日  时</w:t>
      </w:r>
      <w:r>
        <w:rPr>
          <w:rFonts w:hint="eastAsia" w:ascii="仿宋" w:hAnsi="仿宋" w:eastAsia="仿宋"/>
          <w:kern w:val="0"/>
          <w:sz w:val="32"/>
        </w:rPr>
        <w:t xml:space="preserve">   指定代理人：</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kern w:val="0"/>
          <w:sz w:val="32"/>
          <w:u w:val="single"/>
        </w:rPr>
        <w:t xml:space="preserve">            </w:t>
      </w:r>
    </w:p>
    <w:p>
      <w:pPr>
        <w:autoSpaceDE w:val="0"/>
        <w:autoSpaceDN w:val="0"/>
        <w:adjustRightInd w:val="0"/>
        <w:jc w:val="left"/>
        <w:rPr>
          <w:rFonts w:ascii="仿宋" w:hAnsi="仿宋" w:eastAsia="仿宋"/>
          <w:kern w:val="0"/>
          <w:sz w:val="32"/>
        </w:rPr>
      </w:pPr>
      <w:r>
        <w:rPr>
          <w:rFonts w:hint="eastAsia" w:ascii="仿宋" w:hAnsi="仿宋" w:eastAsia="仿宋"/>
          <w:kern w:val="0"/>
          <w:sz w:val="32"/>
        </w:rPr>
        <w:t>申辩内容：</w:t>
      </w:r>
    </w:p>
    <w:p>
      <w:pPr>
        <w:autoSpaceDE w:val="0"/>
        <w:autoSpaceDN w:val="0"/>
        <w:adjustRightInd w:val="0"/>
        <w:jc w:val="left"/>
        <w:rPr>
          <w:rFonts w:ascii="仿宋" w:hAnsi="仿宋" w:eastAsia="仿宋"/>
          <w:kern w:val="0"/>
          <w:sz w:val="32"/>
        </w:rPr>
      </w:pPr>
    </w:p>
    <w:p>
      <w:pPr>
        <w:autoSpaceDE w:val="0"/>
        <w:autoSpaceDN w:val="0"/>
        <w:adjustRightInd w:val="0"/>
        <w:jc w:val="left"/>
        <w:rPr>
          <w:rFonts w:ascii="仿宋" w:hAnsi="仿宋" w:eastAsia="仿宋"/>
          <w:kern w:val="0"/>
          <w:sz w:val="32"/>
        </w:rPr>
      </w:pPr>
    </w:p>
    <w:p>
      <w:pPr>
        <w:autoSpaceDE w:val="0"/>
        <w:autoSpaceDN w:val="0"/>
        <w:adjustRightInd w:val="0"/>
        <w:jc w:val="left"/>
        <w:rPr>
          <w:rFonts w:ascii="仿宋" w:hAnsi="仿宋" w:eastAsia="仿宋"/>
          <w:kern w:val="0"/>
          <w:sz w:val="32"/>
        </w:rPr>
      </w:pPr>
      <w:r>
        <w:rPr>
          <w:rFonts w:ascii="仿宋" w:hAnsi="仿宋" w:eastAsia="仿宋"/>
          <w:kern w:val="0"/>
          <w:sz w:val="32"/>
        </w:rPr>
        <w:t xml:space="preserve"> </w:t>
      </w:r>
    </w:p>
    <w:p>
      <w:pPr>
        <w:autoSpaceDE w:val="0"/>
        <w:autoSpaceDN w:val="0"/>
        <w:adjustRightInd w:val="0"/>
        <w:jc w:val="left"/>
        <w:rPr>
          <w:rFonts w:ascii="仿宋" w:hAnsi="仿宋" w:eastAsia="仿宋"/>
          <w:kern w:val="0"/>
          <w:sz w:val="32"/>
        </w:rPr>
      </w:pPr>
    </w:p>
    <w:p>
      <w:pPr>
        <w:autoSpaceDE w:val="0"/>
        <w:autoSpaceDN w:val="0"/>
        <w:adjustRightInd w:val="0"/>
        <w:jc w:val="left"/>
        <w:rPr>
          <w:rFonts w:ascii="仿宋" w:hAnsi="仿宋" w:eastAsia="仿宋"/>
          <w:kern w:val="0"/>
          <w:sz w:val="32"/>
        </w:rPr>
      </w:pPr>
    </w:p>
    <w:p>
      <w:pPr>
        <w:autoSpaceDE w:val="0"/>
        <w:autoSpaceDN w:val="0"/>
        <w:adjustRightInd w:val="0"/>
        <w:jc w:val="left"/>
        <w:rPr>
          <w:rFonts w:ascii="仿宋" w:hAnsi="仿宋" w:eastAsia="仿宋"/>
          <w:kern w:val="0"/>
          <w:sz w:val="32"/>
        </w:rPr>
      </w:pPr>
    </w:p>
    <w:p>
      <w:pPr>
        <w:autoSpaceDE w:val="0"/>
        <w:autoSpaceDN w:val="0"/>
        <w:adjustRightInd w:val="0"/>
        <w:jc w:val="left"/>
        <w:rPr>
          <w:rFonts w:ascii="仿宋" w:hAnsi="仿宋" w:eastAsia="仿宋"/>
          <w:kern w:val="0"/>
          <w:sz w:val="32"/>
        </w:rPr>
      </w:pPr>
    </w:p>
    <w:p>
      <w:pPr>
        <w:autoSpaceDE w:val="0"/>
        <w:autoSpaceDN w:val="0"/>
        <w:adjustRightInd w:val="0"/>
        <w:jc w:val="left"/>
        <w:rPr>
          <w:rFonts w:ascii="仿宋" w:hAnsi="仿宋" w:eastAsia="仿宋"/>
          <w:kern w:val="0"/>
          <w:sz w:val="32"/>
        </w:rPr>
      </w:pPr>
    </w:p>
    <w:p>
      <w:pPr>
        <w:autoSpaceDE w:val="0"/>
        <w:autoSpaceDN w:val="0"/>
        <w:adjustRightInd w:val="0"/>
        <w:jc w:val="left"/>
        <w:rPr>
          <w:rFonts w:ascii="仿宋" w:hAnsi="仿宋" w:eastAsia="仿宋"/>
          <w:kern w:val="0"/>
          <w:sz w:val="32"/>
        </w:rPr>
      </w:pPr>
    </w:p>
    <w:p>
      <w:pPr>
        <w:autoSpaceDE w:val="0"/>
        <w:autoSpaceDN w:val="0"/>
        <w:adjustRightInd w:val="0"/>
        <w:jc w:val="left"/>
        <w:rPr>
          <w:rFonts w:ascii="仿宋" w:hAnsi="仿宋" w:eastAsia="仿宋"/>
          <w:kern w:val="0"/>
          <w:sz w:val="32"/>
        </w:rPr>
      </w:pPr>
    </w:p>
    <w:p>
      <w:pPr>
        <w:autoSpaceDE w:val="0"/>
        <w:autoSpaceDN w:val="0"/>
        <w:adjustRightInd w:val="0"/>
        <w:jc w:val="left"/>
        <w:rPr>
          <w:rFonts w:ascii="仿宋" w:hAnsi="仿宋" w:eastAsia="仿宋"/>
          <w:kern w:val="0"/>
          <w:sz w:val="32"/>
        </w:rPr>
      </w:pPr>
      <w:r>
        <w:rPr>
          <w:rFonts w:ascii="仿宋" w:hAnsi="仿宋" w:eastAsia="仿宋"/>
          <w:kern w:val="0"/>
          <w:sz w:val="32"/>
        </w:rPr>
        <w:t xml:space="preserve">                                </w:t>
      </w:r>
      <w:r>
        <w:rPr>
          <w:rFonts w:hint="eastAsia" w:ascii="仿宋" w:hAnsi="仿宋" w:eastAsia="仿宋"/>
          <w:kern w:val="0"/>
          <w:sz w:val="32"/>
        </w:rPr>
        <w:t>申辩人：</w:t>
      </w:r>
    </w:p>
    <w:p>
      <w:pPr>
        <w:autoSpaceDE w:val="0"/>
        <w:autoSpaceDN w:val="0"/>
        <w:adjustRightInd w:val="0"/>
        <w:jc w:val="left"/>
        <w:rPr>
          <w:rFonts w:ascii="仿宋" w:hAnsi="仿宋" w:eastAsia="仿宋"/>
          <w:kern w:val="0"/>
          <w:sz w:val="32"/>
        </w:rPr>
      </w:pPr>
      <w:r>
        <w:rPr>
          <w:rFonts w:ascii="仿宋" w:hAnsi="仿宋" w:eastAsia="仿宋"/>
          <w:kern w:val="0"/>
          <w:sz w:val="32"/>
        </w:rPr>
        <w:t xml:space="preserve">                                </w:t>
      </w:r>
      <w:r>
        <w:rPr>
          <w:rFonts w:hint="eastAsia" w:ascii="仿宋" w:hAnsi="仿宋" w:eastAsia="仿宋"/>
          <w:kern w:val="0"/>
          <w:sz w:val="32"/>
        </w:rPr>
        <w:t xml:space="preserve">    年   月   日</w:t>
      </w:r>
    </w:p>
    <w:p>
      <w:pPr>
        <w:pStyle w:val="5"/>
        <w:spacing w:line="560" w:lineRule="exact"/>
        <w:ind w:left="99" w:leftChars="47" w:firstLine="4500" w:firstLineChars="1500"/>
        <w:rPr>
          <w:rFonts w:ascii="仿宋_GB2312" w:hAnsi="仿宋_GB2312" w:eastAsia="仿宋_GB2312" w:cs="仿宋_GB2312"/>
          <w:sz w:val="32"/>
          <w:szCs w:val="32"/>
          <w:lang w:eastAsia="zh-Hans"/>
        </w:rPr>
      </w:pPr>
      <w:r>
        <w:rPr>
          <w:rFonts w:hint="eastAsia" w:ascii="仿宋_GB2312" w:hAnsi="宋体" w:eastAsia="仿宋_GB2312"/>
          <w:sz w:val="30"/>
          <w:szCs w:val="30"/>
        </w:rPr>
        <w:t xml:space="preserve">          </w:t>
      </w:r>
    </w:p>
    <w:p>
      <w:pPr>
        <w:spacing w:line="400" w:lineRule="exact"/>
        <w:jc w:val="right"/>
        <w:rPr>
          <w:rFonts w:ascii="宋体" w:hAnsi="宋体"/>
          <w:sz w:val="28"/>
          <w:u w:val="single"/>
        </w:rPr>
      </w:pPr>
    </w:p>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学生拟退学处理报告</w:t>
      </w:r>
    </w:p>
    <w:p>
      <w:pPr>
        <w:spacing w:line="560" w:lineRule="exact"/>
        <w:jc w:val="center"/>
        <w:rPr>
          <w:rFonts w:ascii="方正小标宋简体" w:hAnsi="方正小标宋简体" w:eastAsia="方正小标宋简体" w:cs="方正小标宋简体"/>
          <w:sz w:val="44"/>
          <w:szCs w:val="44"/>
        </w:rPr>
      </w:pPr>
    </w:p>
    <w:p>
      <w:pPr>
        <w:autoSpaceDE w:val="0"/>
        <w:autoSpaceDN w:val="0"/>
        <w:adjustRightInd w:val="0"/>
        <w:jc w:val="left"/>
        <w:rPr>
          <w:rFonts w:ascii="仿宋" w:hAnsi="仿宋" w:eastAsia="仿宋"/>
          <w:kern w:val="0"/>
          <w:sz w:val="32"/>
          <w:u w:val="single"/>
        </w:rPr>
      </w:pPr>
      <w:r>
        <w:rPr>
          <w:rFonts w:hint="eastAsia" w:ascii="仿宋" w:hAnsi="仿宋" w:eastAsia="仿宋"/>
          <w:kern w:val="0"/>
          <w:sz w:val="32"/>
        </w:rPr>
        <w:t>当事人姓名：</w:t>
      </w:r>
      <w:r>
        <w:rPr>
          <w:rFonts w:ascii="仿宋" w:hAnsi="仿宋" w:eastAsia="仿宋"/>
          <w:kern w:val="0"/>
          <w:sz w:val="32"/>
          <w:u w:val="single"/>
        </w:rPr>
        <w:t xml:space="preserve">      </w:t>
      </w:r>
      <w:r>
        <w:rPr>
          <w:rFonts w:hint="eastAsia" w:ascii="仿宋" w:hAnsi="仿宋" w:eastAsia="仿宋"/>
          <w:kern w:val="0"/>
          <w:sz w:val="32"/>
          <w:u w:val="single"/>
        </w:rPr>
        <w:t xml:space="preserve">  </w:t>
      </w:r>
      <w:r>
        <w:rPr>
          <w:rFonts w:hint="eastAsia" w:ascii="仿宋" w:hAnsi="仿宋" w:eastAsia="仿宋"/>
          <w:kern w:val="0"/>
          <w:sz w:val="32"/>
        </w:rPr>
        <w:t>出生年月：</w:t>
      </w:r>
      <w:r>
        <w:rPr>
          <w:rFonts w:hint="eastAsia" w:ascii="仿宋" w:hAnsi="仿宋" w:eastAsia="仿宋"/>
          <w:kern w:val="0"/>
          <w:sz w:val="32"/>
          <w:u w:val="single"/>
        </w:rPr>
        <w:t xml:space="preserve">        </w:t>
      </w:r>
      <w:r>
        <w:rPr>
          <w:rFonts w:hint="eastAsia" w:ascii="仿宋" w:hAnsi="仿宋" w:eastAsia="仿宋"/>
          <w:kern w:val="0"/>
          <w:sz w:val="32"/>
        </w:rPr>
        <w:t>学号：</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ascii="仿宋" w:hAnsi="仿宋" w:eastAsia="仿宋"/>
          <w:kern w:val="0"/>
          <w:sz w:val="32"/>
          <w:u w:val="single"/>
        </w:rPr>
        <w:t xml:space="preserve">   </w:t>
      </w:r>
      <w:r>
        <w:rPr>
          <w:rFonts w:hint="eastAsia" w:ascii="仿宋" w:hAnsi="仿宋" w:eastAsia="仿宋"/>
          <w:kern w:val="0"/>
          <w:sz w:val="32"/>
          <w:u w:val="single"/>
        </w:rPr>
        <w:t xml:space="preserve">   </w:t>
      </w:r>
      <w:r>
        <w:rPr>
          <w:rFonts w:ascii="仿宋" w:hAnsi="仿宋" w:eastAsia="仿宋"/>
          <w:kern w:val="0"/>
          <w:sz w:val="32"/>
          <w:u w:val="single"/>
        </w:rPr>
        <w:t xml:space="preserve">    </w:t>
      </w:r>
    </w:p>
    <w:p>
      <w:pPr>
        <w:autoSpaceDE w:val="0"/>
        <w:autoSpaceDN w:val="0"/>
        <w:adjustRightInd w:val="0"/>
        <w:jc w:val="left"/>
        <w:rPr>
          <w:rFonts w:ascii="仿宋" w:hAnsi="仿宋" w:eastAsia="仿宋"/>
          <w:kern w:val="0"/>
          <w:sz w:val="32"/>
        </w:rPr>
      </w:pPr>
      <w:r>
        <w:rPr>
          <w:rFonts w:hint="eastAsia" w:ascii="仿宋" w:hAnsi="仿宋" w:eastAsia="仿宋"/>
          <w:kern w:val="0"/>
          <w:sz w:val="32"/>
        </w:rPr>
        <w:t>系（院）：</w:t>
      </w:r>
      <w:r>
        <w:rPr>
          <w:rFonts w:hint="eastAsia" w:ascii="仿宋" w:hAnsi="仿宋" w:eastAsia="仿宋"/>
          <w:kern w:val="0"/>
          <w:sz w:val="32"/>
          <w:u w:val="single"/>
        </w:rPr>
        <w:t xml:space="preserve">          </w:t>
      </w:r>
      <w:r>
        <w:rPr>
          <w:rFonts w:hint="eastAsia" w:ascii="仿宋" w:hAnsi="仿宋" w:eastAsia="仿宋"/>
          <w:kern w:val="0"/>
          <w:sz w:val="32"/>
        </w:rPr>
        <w:t>专业：</w:t>
      </w:r>
      <w:r>
        <w:rPr>
          <w:rFonts w:hint="eastAsia" w:ascii="仿宋" w:hAnsi="仿宋" w:eastAsia="仿宋"/>
          <w:kern w:val="0"/>
          <w:sz w:val="32"/>
          <w:u w:val="single"/>
        </w:rPr>
        <w:t xml:space="preserve">            </w:t>
      </w:r>
      <w:r>
        <w:rPr>
          <w:rFonts w:hint="eastAsia" w:ascii="仿宋" w:hAnsi="仿宋" w:eastAsia="仿宋"/>
          <w:kern w:val="0"/>
          <w:sz w:val="32"/>
        </w:rPr>
        <w:t>班级：</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ascii="仿宋" w:hAnsi="仿宋" w:eastAsia="仿宋"/>
          <w:kern w:val="0"/>
          <w:sz w:val="32"/>
          <w:u w:val="single"/>
        </w:rPr>
        <w:t xml:space="preserve">     </w:t>
      </w:r>
      <w:r>
        <w:rPr>
          <w:rFonts w:hint="eastAsia" w:ascii="仿宋" w:hAnsi="仿宋" w:eastAsia="仿宋"/>
          <w:kern w:val="0"/>
          <w:sz w:val="32"/>
          <w:u w:val="single"/>
        </w:rPr>
        <w:t xml:space="preserve">     </w:t>
      </w:r>
      <w:r>
        <w:rPr>
          <w:rFonts w:hint="eastAsia" w:ascii="仿宋" w:hAnsi="仿宋" w:eastAsia="仿宋"/>
          <w:kern w:val="0"/>
          <w:sz w:val="32"/>
        </w:rPr>
        <w:t xml:space="preserve">    </w:t>
      </w:r>
      <w:r>
        <w:rPr>
          <w:rFonts w:ascii="仿宋" w:hAnsi="仿宋" w:eastAsia="仿宋"/>
          <w:kern w:val="0"/>
          <w:sz w:val="32"/>
        </w:rPr>
        <w:t xml:space="preserve">      </w:t>
      </w:r>
    </w:p>
    <w:p>
      <w:pPr>
        <w:autoSpaceDE w:val="0"/>
        <w:autoSpaceDN w:val="0"/>
        <w:adjustRightInd w:val="0"/>
        <w:jc w:val="left"/>
        <w:rPr>
          <w:rFonts w:ascii="仿宋" w:hAnsi="仿宋" w:eastAsia="仿宋"/>
          <w:kern w:val="0"/>
          <w:sz w:val="32"/>
        </w:rPr>
      </w:pPr>
      <w:r>
        <w:rPr>
          <w:rFonts w:hint="eastAsia" w:ascii="仿宋" w:hAnsi="仿宋" w:eastAsia="仿宋"/>
          <w:kern w:val="0"/>
          <w:sz w:val="32"/>
        </w:rPr>
        <w:t>身份证号码：</w:t>
      </w:r>
      <w:r>
        <w:rPr>
          <w:rFonts w:hint="eastAsia" w:ascii="仿宋" w:hAnsi="仿宋" w:eastAsia="仿宋"/>
          <w:kern w:val="0"/>
          <w:sz w:val="32"/>
          <w:u w:val="single"/>
        </w:rPr>
        <w:t xml:space="preserve">                  </w:t>
      </w:r>
      <w:r>
        <w:rPr>
          <w:rFonts w:hint="eastAsia" w:ascii="仿宋" w:hAnsi="仿宋" w:eastAsia="仿宋"/>
          <w:kern w:val="0"/>
          <w:sz w:val="32"/>
        </w:rPr>
        <w:t>联系方式：</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kern w:val="0"/>
          <w:sz w:val="32"/>
          <w:u w:val="single"/>
        </w:rPr>
        <w:t xml:space="preserve"> </w:t>
      </w:r>
      <w:r>
        <w:rPr>
          <w:rFonts w:ascii="仿宋" w:hAnsi="仿宋" w:eastAsia="仿宋"/>
          <w:kern w:val="0"/>
          <w:sz w:val="32"/>
          <w:u w:val="single"/>
        </w:rPr>
        <w:t xml:space="preserve">    </w:t>
      </w:r>
      <w:r>
        <w:rPr>
          <w:rFonts w:hint="eastAsia" w:ascii="仿宋" w:hAnsi="仿宋" w:eastAsia="仿宋"/>
          <w:kern w:val="0"/>
          <w:sz w:val="32"/>
          <w:u w:val="single"/>
        </w:rPr>
        <w:t xml:space="preserve">   </w:t>
      </w:r>
      <w:r>
        <w:rPr>
          <w:rFonts w:ascii="仿宋" w:hAnsi="仿宋" w:eastAsia="仿宋"/>
          <w:kern w:val="0"/>
          <w:sz w:val="32"/>
          <w:u w:val="single"/>
        </w:rPr>
        <w:t xml:space="preserve"> </w:t>
      </w:r>
      <w:r>
        <w:rPr>
          <w:rFonts w:hint="eastAsia" w:ascii="仿宋" w:hAnsi="仿宋" w:eastAsia="仿宋"/>
          <w:kern w:val="0"/>
          <w:sz w:val="32"/>
          <w:u w:val="single"/>
        </w:rPr>
        <w:t xml:space="preserve">     </w:t>
      </w:r>
      <w:r>
        <w:rPr>
          <w:rFonts w:hint="eastAsia" w:ascii="仿宋" w:hAnsi="仿宋" w:eastAsia="仿宋"/>
          <w:kern w:val="0"/>
          <w:sz w:val="32"/>
        </w:rPr>
        <w:t xml:space="preserve">             </w:t>
      </w:r>
    </w:p>
    <w:p>
      <w:pPr>
        <w:pStyle w:val="2"/>
        <w:shd w:val="clear" w:color="auto" w:fill="FFFFFF"/>
        <w:spacing w:before="0" w:after="0" w:line="560" w:lineRule="exact"/>
        <w:jc w:val="left"/>
        <w:rPr>
          <w:rFonts w:ascii="仿宋" w:hAnsi="仿宋" w:eastAsia="仿宋"/>
          <w:b w:val="0"/>
          <w:bCs w:val="0"/>
          <w:kern w:val="0"/>
          <w:sz w:val="32"/>
          <w:szCs w:val="24"/>
        </w:rPr>
      </w:pPr>
      <w:r>
        <w:rPr>
          <w:rFonts w:hint="eastAsia" w:ascii="仿宋" w:hAnsi="仿宋" w:eastAsia="仿宋"/>
          <w:b w:val="0"/>
          <w:bCs w:val="0"/>
          <w:kern w:val="0"/>
          <w:sz w:val="32"/>
          <w:szCs w:val="24"/>
        </w:rPr>
        <w:t>学生拟处理告知单编号：SDXY/GZXXXX-XX〔院系编号〕XX</w:t>
      </w:r>
    </w:p>
    <w:p>
      <w:pPr>
        <w:pStyle w:val="2"/>
        <w:shd w:val="clear" w:color="auto" w:fill="FFFFFF"/>
        <w:spacing w:before="0" w:after="0" w:line="560" w:lineRule="exact"/>
        <w:jc w:val="left"/>
        <w:rPr>
          <w:rFonts w:ascii="仿宋" w:hAnsi="仿宋" w:eastAsia="仿宋"/>
          <w:b w:val="0"/>
          <w:bCs w:val="0"/>
          <w:kern w:val="0"/>
          <w:sz w:val="32"/>
          <w:szCs w:val="24"/>
        </w:rPr>
      </w:pPr>
      <w:r>
        <w:rPr>
          <w:rFonts w:hint="eastAsia" w:ascii="仿宋" w:hAnsi="仿宋" w:eastAsia="仿宋"/>
          <w:b w:val="0"/>
          <w:bCs w:val="0"/>
          <w:kern w:val="0"/>
          <w:sz w:val="32"/>
          <w:szCs w:val="24"/>
        </w:rPr>
        <w:t>学生当事人申辩书编号：SDXY-SBXXXX-XX〔院系编号〕XX</w:t>
      </w:r>
    </w:p>
    <w:p>
      <w:pPr>
        <w:spacing w:after="156" w:afterLines="50" w:line="6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“拟处理告知单送达”和学生申辩情况说明：</w:t>
      </w:r>
    </w:p>
    <w:p>
      <w:pPr>
        <w:spacing w:after="156" w:afterLines="50" w:line="640" w:lineRule="exact"/>
        <w:jc w:val="left"/>
        <w:rPr>
          <w:rFonts w:ascii="仿宋_GB2312" w:hAnsi="仿宋_GB2312" w:eastAsia="仿宋_GB2312" w:cs="仿宋_GB2312"/>
          <w:sz w:val="28"/>
          <w:szCs w:val="28"/>
        </w:rPr>
      </w:pPr>
    </w:p>
    <w:p>
      <w:pPr>
        <w:spacing w:after="156" w:afterLines="50" w:line="640" w:lineRule="exact"/>
        <w:jc w:val="left"/>
        <w:rPr>
          <w:rFonts w:ascii="仿宋_GB2312" w:hAnsi="仿宋_GB2312" w:eastAsia="仿宋_GB2312" w:cs="仿宋_GB2312"/>
          <w:sz w:val="28"/>
          <w:szCs w:val="28"/>
        </w:rPr>
      </w:pPr>
    </w:p>
    <w:p>
      <w:pPr>
        <w:spacing w:after="156" w:afterLines="50" w:line="640" w:lineRule="exact"/>
        <w:jc w:val="left"/>
        <w:rPr>
          <w:rFonts w:ascii="仿宋_GB2312" w:hAnsi="仿宋_GB2312" w:eastAsia="仿宋_GB2312" w:cs="仿宋_GB2312"/>
          <w:sz w:val="28"/>
          <w:szCs w:val="28"/>
        </w:rPr>
      </w:pPr>
    </w:p>
    <w:p>
      <w:pPr>
        <w:spacing w:after="156" w:afterLines="50" w:line="640" w:lineRule="exact"/>
        <w:jc w:val="left"/>
        <w:rPr>
          <w:rFonts w:ascii="仿宋_GB2312" w:hAnsi="仿宋_GB2312" w:eastAsia="仿宋_GB2312" w:cs="仿宋_GB2312"/>
          <w:sz w:val="28"/>
          <w:szCs w:val="28"/>
        </w:rPr>
      </w:pPr>
    </w:p>
    <w:p>
      <w:pPr>
        <w:spacing w:after="156" w:afterLines="50" w:line="6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最终处理建议：</w:t>
      </w:r>
    </w:p>
    <w:p>
      <w:pPr>
        <w:spacing w:after="156" w:afterLines="50" w:line="640" w:lineRule="exact"/>
        <w:jc w:val="left"/>
        <w:rPr>
          <w:rFonts w:ascii="仿宋_GB2312" w:hAnsi="仿宋_GB2312" w:eastAsia="仿宋_GB2312" w:cs="仿宋_GB2312"/>
          <w:sz w:val="28"/>
          <w:szCs w:val="28"/>
        </w:rPr>
      </w:pPr>
    </w:p>
    <w:p>
      <w:pPr>
        <w:spacing w:after="156" w:afterLines="50" w:line="640" w:lineRule="exact"/>
        <w:jc w:val="left"/>
        <w:rPr>
          <w:rFonts w:ascii="仿宋_GB2312" w:hAnsi="仿宋_GB2312" w:eastAsia="仿宋_GB2312" w:cs="仿宋_GB2312"/>
          <w:sz w:val="28"/>
          <w:szCs w:val="28"/>
        </w:rPr>
      </w:pPr>
    </w:p>
    <w:p>
      <w:pPr>
        <w:rPr>
          <w:rFonts w:ascii="仿宋" w:hAnsi="仿宋" w:eastAsia="仿宋"/>
          <w:sz w:val="32"/>
        </w:rPr>
      </w:pPr>
      <w:r>
        <w:rPr>
          <w:rFonts w:ascii="仿宋" w:hAnsi="仿宋" w:eastAsia="仿宋"/>
          <w:sz w:val="32"/>
        </w:rPr>
        <w:t xml:space="preserve"> </w:t>
      </w:r>
      <w:r>
        <w:rPr>
          <w:rFonts w:hint="eastAsia" w:ascii="仿宋" w:hAnsi="仿宋" w:eastAsia="仿宋"/>
          <w:sz w:val="32"/>
        </w:rPr>
        <w:t xml:space="preserve">                               部门负责人签字：</w:t>
      </w:r>
    </w:p>
    <w:p>
      <w:pPr>
        <w:ind w:firstLine="6080" w:firstLineChars="1900"/>
        <w:rPr>
          <w:rFonts w:ascii="仿宋" w:hAnsi="仿宋" w:eastAsia="仿宋"/>
          <w:sz w:val="32"/>
        </w:rPr>
      </w:pPr>
      <w:r>
        <w:rPr>
          <w:rFonts w:hint="eastAsia" w:ascii="仿宋" w:hAnsi="仿宋" w:eastAsia="仿宋"/>
          <w:sz w:val="32"/>
        </w:rPr>
        <w:t>（公章）</w:t>
      </w:r>
    </w:p>
    <w:p>
      <w:pPr>
        <w:rPr>
          <w:rFonts w:ascii="仿宋" w:hAnsi="仿宋" w:eastAsia="仿宋"/>
          <w:kern w:val="0"/>
          <w:sz w:val="32"/>
          <w:u w:val="single"/>
        </w:rPr>
      </w:pPr>
      <w:r>
        <w:rPr>
          <w:rFonts w:ascii="仿宋" w:hAnsi="仿宋" w:eastAsia="仿宋"/>
          <w:sz w:val="32"/>
        </w:rPr>
        <w:t xml:space="preserve">                                </w:t>
      </w:r>
      <w:r>
        <w:rPr>
          <w:rFonts w:hint="eastAsia" w:ascii="仿宋" w:hAnsi="仿宋" w:eastAsia="仿宋"/>
          <w:sz w:val="32"/>
        </w:rPr>
        <w:t xml:space="preserve">    年   月   日</w:t>
      </w:r>
      <w:r>
        <w:rPr>
          <w:rFonts w:hint="eastAsia" w:ascii="仿宋" w:hAnsi="仿宋" w:eastAsia="仿宋"/>
          <w:kern w:val="0"/>
          <w:sz w:val="32"/>
          <w:u w:val="single"/>
        </w:rPr>
        <w:t xml:space="preserve"> </w:t>
      </w:r>
    </w:p>
    <w:p>
      <w:pPr>
        <w:rPr>
          <w:rFonts w:ascii="仿宋" w:hAnsi="仿宋" w:eastAsia="仿宋"/>
          <w:sz w:val="22"/>
          <w:szCs w:val="20"/>
        </w:rPr>
      </w:pPr>
      <w:r>
        <w:rPr>
          <w:rFonts w:hint="eastAsia" w:ascii="仿宋" w:hAnsi="仿宋" w:eastAsia="仿宋"/>
          <w:sz w:val="22"/>
          <w:szCs w:val="20"/>
        </w:rPr>
        <w:t>后附：关于学生拟退学处理调查报告及附件,拟处理告知单，部门反馈意见，学生当事人申辩书等材料</w:t>
      </w:r>
    </w:p>
    <w:p>
      <w:pPr>
        <w:wordWrap w:val="0"/>
        <w:spacing w:line="400" w:lineRule="exact"/>
        <w:jc w:val="right"/>
        <w:rPr>
          <w:rFonts w:ascii="宋体" w:hAnsi="宋体"/>
          <w:sz w:val="28"/>
        </w:rPr>
      </w:pPr>
    </w:p>
    <w:p>
      <w:pPr>
        <w:wordWrap w:val="0"/>
        <w:spacing w:line="400" w:lineRule="exact"/>
        <w:jc w:val="right"/>
        <w:rPr>
          <w:rFonts w:ascii="宋体"/>
          <w:sz w:val="28"/>
        </w:rPr>
      </w:pPr>
      <w:r>
        <w:rPr>
          <w:rFonts w:hint="eastAsia" w:ascii="宋体" w:hAnsi="宋体"/>
          <w:sz w:val="28"/>
        </w:rPr>
        <w:t>记录编号：</w:t>
      </w:r>
      <w:r>
        <w:rPr>
          <w:rFonts w:ascii="宋体" w:hAnsi="宋体"/>
          <w:color w:val="000000"/>
          <w:sz w:val="28"/>
        </w:rPr>
        <w:t>S</w:t>
      </w:r>
      <w:r>
        <w:rPr>
          <w:rFonts w:hint="eastAsia" w:ascii="宋体" w:hAnsi="宋体"/>
          <w:color w:val="000000"/>
          <w:sz w:val="28"/>
        </w:rPr>
        <w:t>DXY</w:t>
      </w:r>
      <w:r>
        <w:rPr>
          <w:rFonts w:ascii="宋体" w:hAnsi="宋体"/>
          <w:color w:val="000000"/>
          <w:sz w:val="28"/>
        </w:rPr>
        <w:t>/C</w:t>
      </w:r>
      <w:r>
        <w:rPr>
          <w:rFonts w:hint="eastAsia" w:ascii="宋体" w:hAnsi="宋体"/>
          <w:color w:val="000000"/>
          <w:sz w:val="28"/>
        </w:rPr>
        <w:t>L</w:t>
      </w:r>
      <w:r>
        <w:rPr>
          <w:rFonts w:hint="eastAsia" w:ascii="宋体" w:hAnsi="宋体"/>
          <w:color w:val="000000"/>
          <w:sz w:val="28"/>
          <w:u w:val="single"/>
        </w:rPr>
        <w:t xml:space="preserve">      -    </w:t>
      </w:r>
    </w:p>
    <w:p>
      <w:pPr>
        <w:jc w:val="center"/>
        <w:rPr>
          <w:rFonts w:eastAsia="Times New Roman"/>
          <w:b/>
          <w:sz w:val="36"/>
        </w:rPr>
      </w:pPr>
      <w:r>
        <w:rPr>
          <w:rFonts w:hint="eastAsia"/>
          <w:b/>
          <w:sz w:val="36"/>
        </w:rPr>
        <w:t>山东信息职业技术学院学生退学处理审批流程表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4133"/>
        <w:gridCol w:w="531"/>
        <w:gridCol w:w="3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jc w:val="center"/>
        </w:trPr>
        <w:tc>
          <w:tcPr>
            <w:tcW w:w="574" w:type="dxa"/>
            <w:vAlign w:val="center"/>
          </w:tcPr>
          <w:p>
            <w:pPr>
              <w:jc w:val="center"/>
              <w:rPr>
                <w:rFonts w:eastAsia="Times New Roman"/>
                <w:sz w:val="28"/>
              </w:rPr>
            </w:pPr>
          </w:p>
          <w:p>
            <w:pPr>
              <w:jc w:val="center"/>
              <w:rPr>
                <w:rFonts w:eastAsia="Times New Roman"/>
                <w:sz w:val="28"/>
              </w:rPr>
            </w:pPr>
          </w:p>
          <w:p>
            <w:pPr>
              <w:jc w:val="center"/>
              <w:rPr>
                <w:rFonts w:eastAsia="Times New Roman"/>
                <w:sz w:val="28"/>
              </w:rPr>
            </w:pPr>
          </w:p>
          <w:p>
            <w:pPr>
              <w:jc w:val="center"/>
              <w:rPr>
                <w:rFonts w:eastAsia="Times New Roman"/>
                <w:sz w:val="28"/>
              </w:rPr>
            </w:pPr>
            <w:r>
              <w:rPr>
                <w:rFonts w:hint="eastAsia"/>
                <w:sz w:val="28"/>
              </w:rPr>
              <w:t>系</w:t>
            </w:r>
          </w:p>
          <w:p>
            <w:pPr>
              <w:jc w:val="center"/>
              <w:rPr>
                <w:rFonts w:eastAsia="Times New Roman"/>
                <w:sz w:val="28"/>
              </w:rPr>
            </w:pPr>
            <w:r>
              <w:rPr>
                <w:rFonts w:hint="eastAsia"/>
                <w:sz w:val="28"/>
              </w:rPr>
              <w:t>部</w:t>
            </w:r>
          </w:p>
          <w:p>
            <w:pPr>
              <w:jc w:val="center"/>
              <w:rPr>
                <w:rFonts w:eastAsia="Times New Roman"/>
                <w:sz w:val="28"/>
              </w:rPr>
            </w:pPr>
            <w:r>
              <w:rPr>
                <w:rFonts w:hint="eastAsia"/>
                <w:sz w:val="28"/>
              </w:rPr>
              <w:t>意</w:t>
            </w:r>
          </w:p>
          <w:p>
            <w:pPr>
              <w:jc w:val="center"/>
              <w:rPr>
                <w:rFonts w:eastAsia="Times New Roman"/>
                <w:sz w:val="28"/>
              </w:rPr>
            </w:pPr>
            <w:r>
              <w:rPr>
                <w:rFonts w:hint="eastAsia"/>
                <w:sz w:val="28"/>
              </w:rPr>
              <w:t>见</w:t>
            </w:r>
          </w:p>
          <w:p>
            <w:pPr>
              <w:jc w:val="center"/>
              <w:rPr>
                <w:rFonts w:eastAsia="Times New Roman"/>
                <w:sz w:val="28"/>
              </w:rPr>
            </w:pPr>
          </w:p>
          <w:p>
            <w:pPr>
              <w:jc w:val="center"/>
              <w:rPr>
                <w:rFonts w:eastAsia="Times New Roman"/>
                <w:sz w:val="28"/>
              </w:rPr>
            </w:pPr>
          </w:p>
          <w:p>
            <w:pPr>
              <w:jc w:val="center"/>
              <w:rPr>
                <w:rFonts w:eastAsia="Times New Roman"/>
                <w:sz w:val="28"/>
              </w:rPr>
            </w:pPr>
          </w:p>
        </w:tc>
        <w:tc>
          <w:tcPr>
            <w:tcW w:w="4269" w:type="dxa"/>
          </w:tcPr>
          <w:p>
            <w:pPr>
              <w:rPr>
                <w:rFonts w:eastAsia="Times New Roman"/>
                <w:sz w:val="28"/>
              </w:rPr>
            </w:pPr>
            <w:r>
              <w:rPr>
                <w:rFonts w:hint="eastAsia"/>
                <w:sz w:val="28"/>
              </w:rPr>
              <w:t>事件描述：</w:t>
            </w:r>
          </w:p>
          <w:p>
            <w:pPr>
              <w:rPr>
                <w:rFonts w:eastAsia="Times New Roman"/>
                <w:sz w:val="28"/>
              </w:rPr>
            </w:pPr>
          </w:p>
          <w:p>
            <w:pPr>
              <w:rPr>
                <w:rFonts w:eastAsia="Times New Roman"/>
                <w:sz w:val="28"/>
              </w:rPr>
            </w:pPr>
          </w:p>
          <w:p>
            <w:pPr>
              <w:rPr>
                <w:rFonts w:eastAsia="Times New Roman"/>
                <w:sz w:val="28"/>
              </w:rPr>
            </w:pPr>
          </w:p>
          <w:p>
            <w:pPr>
              <w:rPr>
                <w:rFonts w:eastAsia="Times New Roman"/>
                <w:sz w:val="28"/>
              </w:rPr>
            </w:pPr>
          </w:p>
          <w:p>
            <w:pPr>
              <w:rPr>
                <w:rFonts w:eastAsia="Times New Roman"/>
                <w:sz w:val="28"/>
              </w:rPr>
            </w:pPr>
          </w:p>
          <w:p>
            <w:pPr>
              <w:rPr>
                <w:rFonts w:eastAsia="Times New Roman"/>
                <w:sz w:val="28"/>
              </w:rPr>
            </w:pPr>
          </w:p>
          <w:p>
            <w:pPr>
              <w:rPr>
                <w:rFonts w:eastAsia="Times New Roman"/>
                <w:sz w:val="28"/>
              </w:rPr>
            </w:pPr>
          </w:p>
          <w:p>
            <w:pPr>
              <w:rPr>
                <w:sz w:val="28"/>
              </w:rPr>
            </w:pPr>
            <w:r>
              <w:rPr>
                <w:rFonts w:hint="eastAsia"/>
                <w:sz w:val="28"/>
              </w:rPr>
              <w:t>处理建议：</w:t>
            </w:r>
          </w:p>
          <w:p>
            <w:pPr>
              <w:rPr>
                <w:sz w:val="28"/>
              </w:rPr>
            </w:pPr>
          </w:p>
          <w:p>
            <w:pPr>
              <w:rPr>
                <w:rFonts w:eastAsia="Times New Roman"/>
                <w:sz w:val="28"/>
              </w:rPr>
            </w:pPr>
          </w:p>
          <w:p>
            <w:pPr>
              <w:ind w:firstLine="280" w:firstLineChars="100"/>
              <w:rPr>
                <w:sz w:val="28"/>
              </w:rPr>
            </w:pPr>
            <w:r>
              <w:rPr>
                <w:rFonts w:hint="eastAsia"/>
                <w:sz w:val="28"/>
              </w:rPr>
              <w:t>签字（盖章）：</w:t>
            </w:r>
          </w:p>
          <w:p>
            <w:pPr>
              <w:ind w:firstLine="280" w:firstLineChars="100"/>
              <w:rPr>
                <w:sz w:val="28"/>
              </w:rPr>
            </w:pPr>
          </w:p>
          <w:p>
            <w:pPr>
              <w:ind w:firstLine="280" w:firstLineChars="100"/>
              <w:rPr>
                <w:sz w:val="28"/>
              </w:rPr>
            </w:pPr>
            <w:r>
              <w:rPr>
                <w:rFonts w:hint="eastAsia"/>
                <w:sz w:val="28"/>
              </w:rPr>
              <w:t>时间：</w:t>
            </w:r>
          </w:p>
        </w:tc>
        <w:tc>
          <w:tcPr>
            <w:tcW w:w="533" w:type="dxa"/>
            <w:vAlign w:val="center"/>
          </w:tcPr>
          <w:p>
            <w:pPr>
              <w:jc w:val="center"/>
              <w:rPr>
                <w:rFonts w:eastAsia="Times New Roman"/>
                <w:sz w:val="28"/>
              </w:rPr>
            </w:pPr>
            <w:r>
              <w:rPr>
                <w:rFonts w:hint="eastAsia"/>
                <w:sz w:val="28"/>
              </w:rPr>
              <w:t>学生退学处理专题会议</w:t>
            </w:r>
          </w:p>
        </w:tc>
        <w:tc>
          <w:tcPr>
            <w:tcW w:w="3735" w:type="dxa"/>
          </w:tcPr>
          <w:p>
            <w:pPr>
              <w:rPr>
                <w:sz w:val="28"/>
              </w:rPr>
            </w:pPr>
          </w:p>
          <w:p>
            <w:pPr>
              <w:rPr>
                <w:sz w:val="28"/>
              </w:rPr>
            </w:pPr>
          </w:p>
          <w:p>
            <w:pPr>
              <w:rPr>
                <w:sz w:val="28"/>
              </w:rPr>
            </w:pPr>
          </w:p>
          <w:p>
            <w:pPr>
              <w:rPr>
                <w:sz w:val="28"/>
              </w:rPr>
            </w:pPr>
            <w:r>
              <w:rPr>
                <w:rFonts w:hint="eastAsia"/>
                <w:sz w:val="28"/>
              </w:rPr>
              <w:t>参会人员签名：</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firstLine="280" w:firstLineChars="100"/>
              <w:rPr>
                <w:sz w:val="28"/>
              </w:rPr>
            </w:pPr>
          </w:p>
          <w:p>
            <w:pPr>
              <w:ind w:firstLine="280" w:firstLineChars="100"/>
              <w:rPr>
                <w:sz w:val="28"/>
              </w:rPr>
            </w:pPr>
            <w:r>
              <w:rPr>
                <w:rFonts w:hint="eastAsia"/>
                <w:sz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574" w:type="dxa"/>
            <w:vAlign w:val="center"/>
          </w:tcPr>
          <w:p>
            <w:pPr>
              <w:jc w:val="center"/>
              <w:rPr>
                <w:rFonts w:eastAsia="Times New Roman"/>
                <w:sz w:val="28"/>
              </w:rPr>
            </w:pPr>
            <w:r>
              <w:rPr>
                <w:rFonts w:hint="eastAsia"/>
                <w:sz w:val="28"/>
              </w:rPr>
              <w:t>教务与科研处意见</w:t>
            </w:r>
          </w:p>
        </w:tc>
        <w:tc>
          <w:tcPr>
            <w:tcW w:w="4269" w:type="dxa"/>
            <w:vAlign w:val="center"/>
          </w:tcPr>
          <w:p>
            <w:pPr>
              <w:rPr>
                <w:sz w:val="28"/>
              </w:rPr>
            </w:pPr>
            <w:r>
              <w:rPr>
                <w:rFonts w:hint="eastAsia"/>
                <w:sz w:val="28"/>
              </w:rPr>
              <w:t>拟处理决定：</w:t>
            </w:r>
          </w:p>
          <w:p>
            <w:pPr>
              <w:rPr>
                <w:sz w:val="28"/>
              </w:rPr>
            </w:pPr>
          </w:p>
          <w:p>
            <w:pPr>
              <w:rPr>
                <w:sz w:val="28"/>
              </w:rPr>
            </w:pPr>
          </w:p>
          <w:p>
            <w:pPr>
              <w:rPr>
                <w:sz w:val="28"/>
              </w:rPr>
            </w:pPr>
          </w:p>
          <w:p>
            <w:pPr>
              <w:rPr>
                <w:sz w:val="28"/>
              </w:rPr>
            </w:pPr>
          </w:p>
          <w:p>
            <w:pPr>
              <w:rPr>
                <w:rFonts w:eastAsia="Times New Roman"/>
                <w:sz w:val="28"/>
              </w:rPr>
            </w:pPr>
          </w:p>
          <w:p>
            <w:pPr>
              <w:ind w:firstLine="280" w:firstLineChars="100"/>
              <w:rPr>
                <w:sz w:val="28"/>
              </w:rPr>
            </w:pPr>
            <w:r>
              <w:rPr>
                <w:rFonts w:hint="eastAsia"/>
                <w:sz w:val="28"/>
              </w:rPr>
              <w:t>签字（盖章）：</w:t>
            </w:r>
          </w:p>
          <w:p>
            <w:pPr>
              <w:ind w:firstLine="280" w:firstLineChars="100"/>
              <w:rPr>
                <w:sz w:val="28"/>
              </w:rPr>
            </w:pPr>
          </w:p>
          <w:p>
            <w:pPr>
              <w:ind w:firstLine="280" w:firstLineChars="100"/>
              <w:rPr>
                <w:sz w:val="28"/>
              </w:rPr>
            </w:pPr>
            <w:r>
              <w:rPr>
                <w:rFonts w:hint="eastAsia"/>
                <w:sz w:val="28"/>
              </w:rPr>
              <w:t>时间：</w:t>
            </w:r>
          </w:p>
        </w:tc>
        <w:tc>
          <w:tcPr>
            <w:tcW w:w="533" w:type="dxa"/>
            <w:vAlign w:val="center"/>
          </w:tcPr>
          <w:p>
            <w:pPr>
              <w:jc w:val="center"/>
              <w:rPr>
                <w:rFonts w:eastAsia="Times New Roman"/>
                <w:sz w:val="28"/>
              </w:rPr>
            </w:pPr>
            <w:r>
              <w:rPr>
                <w:rFonts w:hint="eastAsia"/>
                <w:sz w:val="28"/>
              </w:rPr>
              <w:t>分</w:t>
            </w:r>
          </w:p>
          <w:p>
            <w:pPr>
              <w:jc w:val="center"/>
              <w:rPr>
                <w:rFonts w:eastAsia="Times New Roman"/>
                <w:sz w:val="28"/>
              </w:rPr>
            </w:pPr>
            <w:r>
              <w:rPr>
                <w:rFonts w:hint="eastAsia"/>
                <w:sz w:val="28"/>
              </w:rPr>
              <w:t>管</w:t>
            </w:r>
          </w:p>
          <w:p>
            <w:pPr>
              <w:jc w:val="center"/>
              <w:rPr>
                <w:rFonts w:eastAsia="Times New Roman"/>
                <w:sz w:val="28"/>
              </w:rPr>
            </w:pPr>
            <w:r>
              <w:rPr>
                <w:rFonts w:hint="eastAsia"/>
                <w:sz w:val="28"/>
              </w:rPr>
              <w:t>领</w:t>
            </w:r>
          </w:p>
          <w:p>
            <w:pPr>
              <w:jc w:val="center"/>
              <w:rPr>
                <w:rFonts w:eastAsia="Times New Roman"/>
                <w:sz w:val="28"/>
              </w:rPr>
            </w:pPr>
            <w:r>
              <w:rPr>
                <w:rFonts w:hint="eastAsia"/>
                <w:sz w:val="28"/>
              </w:rPr>
              <w:t>导</w:t>
            </w:r>
          </w:p>
          <w:p>
            <w:pPr>
              <w:jc w:val="center"/>
              <w:rPr>
                <w:rFonts w:eastAsia="Times New Roman"/>
                <w:sz w:val="28"/>
              </w:rPr>
            </w:pPr>
            <w:r>
              <w:rPr>
                <w:rFonts w:hint="eastAsia"/>
                <w:sz w:val="28"/>
              </w:rPr>
              <w:t>意见</w:t>
            </w:r>
          </w:p>
        </w:tc>
        <w:tc>
          <w:tcPr>
            <w:tcW w:w="3735" w:type="dxa"/>
            <w:vAlign w:val="center"/>
          </w:tcPr>
          <w:p>
            <w:pPr>
              <w:rPr>
                <w:rFonts w:eastAsia="Times New Roman"/>
                <w:sz w:val="28"/>
              </w:rPr>
            </w:pPr>
          </w:p>
          <w:p>
            <w:pPr>
              <w:rPr>
                <w:rFonts w:eastAsia="Times New Roman"/>
                <w:sz w:val="28"/>
              </w:rPr>
            </w:pPr>
          </w:p>
          <w:p>
            <w:pPr>
              <w:rPr>
                <w:rFonts w:eastAsia="Times New Roman"/>
                <w:sz w:val="28"/>
              </w:rPr>
            </w:pPr>
          </w:p>
          <w:p>
            <w:pPr>
              <w:rPr>
                <w:rFonts w:eastAsia="Times New Roman"/>
                <w:sz w:val="28"/>
              </w:rPr>
            </w:pPr>
          </w:p>
          <w:p>
            <w:pPr>
              <w:rPr>
                <w:rFonts w:eastAsia="Times New Roman"/>
                <w:sz w:val="28"/>
              </w:rPr>
            </w:pPr>
          </w:p>
          <w:p>
            <w:pPr>
              <w:rPr>
                <w:rFonts w:eastAsia="Times New Roman"/>
                <w:sz w:val="28"/>
              </w:rPr>
            </w:pPr>
          </w:p>
          <w:p>
            <w:pPr>
              <w:ind w:firstLine="280" w:firstLineChars="100"/>
              <w:rPr>
                <w:sz w:val="28"/>
              </w:rPr>
            </w:pPr>
            <w:r>
              <w:rPr>
                <w:rFonts w:hint="eastAsia"/>
                <w:sz w:val="28"/>
              </w:rPr>
              <w:t>签字：</w:t>
            </w:r>
          </w:p>
          <w:p>
            <w:pPr>
              <w:ind w:firstLine="280" w:firstLineChars="100"/>
              <w:rPr>
                <w:sz w:val="28"/>
              </w:rPr>
            </w:pPr>
          </w:p>
          <w:p>
            <w:pPr>
              <w:ind w:firstLine="280" w:firstLineChars="100"/>
              <w:rPr>
                <w:sz w:val="28"/>
              </w:rPr>
            </w:pPr>
            <w:r>
              <w:rPr>
                <w:rFonts w:hint="eastAsia"/>
                <w:sz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2" w:hRule="atLeast"/>
          <w:jc w:val="center"/>
        </w:trPr>
        <w:tc>
          <w:tcPr>
            <w:tcW w:w="574" w:type="dxa"/>
            <w:vAlign w:val="center"/>
          </w:tcPr>
          <w:p>
            <w:pPr>
              <w:jc w:val="center"/>
              <w:rPr>
                <w:sz w:val="28"/>
              </w:rPr>
            </w:pPr>
            <w:r>
              <w:rPr>
                <w:rFonts w:hint="eastAsia"/>
                <w:sz w:val="28"/>
              </w:rPr>
              <w:t>合法性审查意见</w:t>
            </w:r>
          </w:p>
        </w:tc>
        <w:tc>
          <w:tcPr>
            <w:tcW w:w="4269" w:type="dxa"/>
            <w:vAlign w:val="center"/>
          </w:tcPr>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r>
              <w:rPr>
                <w:rFonts w:hint="eastAsia"/>
                <w:sz w:val="28"/>
              </w:rPr>
              <w:t>签字（盖章）：</w:t>
            </w:r>
          </w:p>
          <w:p>
            <w:pPr>
              <w:ind w:firstLine="280" w:firstLineChars="100"/>
              <w:rPr>
                <w:sz w:val="28"/>
              </w:rPr>
            </w:pPr>
          </w:p>
          <w:p>
            <w:pPr>
              <w:ind w:firstLine="280" w:firstLineChars="100"/>
              <w:rPr>
                <w:sz w:val="28"/>
              </w:rPr>
            </w:pPr>
            <w:r>
              <w:rPr>
                <w:rFonts w:hint="eastAsia"/>
                <w:sz w:val="28"/>
              </w:rPr>
              <w:t>时间：</w:t>
            </w:r>
          </w:p>
        </w:tc>
        <w:tc>
          <w:tcPr>
            <w:tcW w:w="533" w:type="dxa"/>
            <w:vAlign w:val="center"/>
          </w:tcPr>
          <w:p>
            <w:pPr>
              <w:jc w:val="center"/>
              <w:rPr>
                <w:sz w:val="28"/>
              </w:rPr>
            </w:pPr>
            <w:r>
              <w:rPr>
                <w:rFonts w:hint="eastAsia"/>
                <w:sz w:val="28"/>
                <w:lang w:val="en-US" w:eastAsia="zh-CN"/>
              </w:rPr>
              <w:t>院</w:t>
            </w:r>
            <w:r>
              <w:rPr>
                <w:rFonts w:hint="eastAsia"/>
                <w:sz w:val="28"/>
              </w:rPr>
              <w:t>长办公会意见</w:t>
            </w:r>
          </w:p>
        </w:tc>
        <w:tc>
          <w:tcPr>
            <w:tcW w:w="3735" w:type="dxa"/>
            <w:vAlign w:val="center"/>
          </w:tcPr>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p>
          <w:p>
            <w:pPr>
              <w:ind w:firstLine="280" w:firstLineChars="100"/>
              <w:rPr>
                <w:sz w:val="28"/>
              </w:rPr>
            </w:pPr>
            <w:r>
              <w:rPr>
                <w:rFonts w:hint="eastAsia"/>
                <w:sz w:val="28"/>
              </w:rPr>
              <w:t>签字（盖章）：</w:t>
            </w:r>
          </w:p>
          <w:p>
            <w:pPr>
              <w:ind w:firstLine="280" w:firstLineChars="100"/>
              <w:rPr>
                <w:sz w:val="28"/>
              </w:rPr>
            </w:pPr>
          </w:p>
          <w:p>
            <w:pPr>
              <w:ind w:firstLine="280" w:firstLineChars="100"/>
              <w:rPr>
                <w:sz w:val="28"/>
              </w:rPr>
            </w:pPr>
            <w:r>
              <w:rPr>
                <w:rFonts w:hint="eastAsia"/>
                <w:sz w:val="28"/>
              </w:rPr>
              <w:t>时间：</w:t>
            </w:r>
          </w:p>
        </w:tc>
      </w:tr>
    </w:tbl>
    <w:p>
      <w:pPr>
        <w:pStyle w:val="2"/>
        <w:shd w:val="clear" w:color="auto" w:fill="FFFFFF"/>
        <w:spacing w:before="0" w:after="0" w:line="560" w:lineRule="exact"/>
        <w:jc w:val="center"/>
        <w:rPr>
          <w:rFonts w:ascii="方正小标宋简体" w:eastAsia="方正小标宋简体" w:hAnsiTheme="majorEastAsia" w:cstheme="majorEastAsia"/>
          <w:b w:val="0"/>
          <w:bCs w:val="0"/>
          <w:kern w:val="2"/>
        </w:rPr>
      </w:pPr>
      <w:r>
        <w:rPr>
          <w:rFonts w:hint="eastAsia" w:ascii="方正小标宋简体" w:eastAsia="方正小标宋简体" w:hAnsiTheme="majorEastAsia" w:cstheme="majorEastAsia"/>
          <w:b w:val="0"/>
          <w:bCs w:val="0"/>
          <w:kern w:val="2"/>
        </w:rPr>
        <w:t>山东信息职业技术学院</w:t>
      </w:r>
    </w:p>
    <w:p>
      <w:pPr>
        <w:spacing w:line="560" w:lineRule="exact"/>
        <w:jc w:val="center"/>
        <w:rPr>
          <w:rFonts w:ascii="方正小标宋简体" w:hAnsi="方正小标宋简体" w:eastAsia="方正小标宋简体" w:cs="方正小标宋简体"/>
          <w:sz w:val="44"/>
          <w:szCs w:val="44"/>
        </w:rPr>
      </w:pPr>
      <w:r>
        <w:rPr>
          <w:rFonts w:hint="eastAsia" w:asciiTheme="majorEastAsia" w:hAnsiTheme="majorEastAsia" w:eastAsiaTheme="majorEastAsia" w:cstheme="majorEastAsia"/>
          <w:szCs w:val="21"/>
        </w:rPr>
        <w:t>鲁信院学籍（退）字〔13012XXXX-XX-XXX〕号</w:t>
      </w:r>
      <w:r>
        <w:rPr>
          <w:sz w:val="28"/>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422275</wp:posOffset>
                </wp:positionV>
                <wp:extent cx="5589905" cy="6985"/>
                <wp:effectExtent l="0" t="0" r="0" b="0"/>
                <wp:wrapNone/>
                <wp:docPr id="3" name="直接连接符 3"/>
                <wp:cNvGraphicFramePr/>
                <a:graphic xmlns:a="http://schemas.openxmlformats.org/drawingml/2006/main">
                  <a:graphicData uri="http://schemas.microsoft.com/office/word/2010/wordprocessingShape">
                    <wps:wsp>
                      <wps:cNvCnPr/>
                      <wps:spPr>
                        <a:xfrm>
                          <a:off x="1050925" y="2259965"/>
                          <a:ext cx="5589905" cy="698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4pt;margin-top:33.25pt;height:0.55pt;width:440.15pt;z-index:251659264;mso-width-relative:page;mso-height-relative:page;" filled="f" stroked="t" coordsize="21600,21600" o:gfxdata="UEsDBAoAAAAAAIdO4kAAAAAAAAAAAAAAAAAEAAAAZHJzL1BLAwQUAAAACACHTuJAGSCGrtUAAAAH&#10;AQAADwAAAGRycy9kb3ducmV2LnhtbE2OvU7DQBCEeyTe4bRINBE5OwjHcnxOAbijIQHRbnwb28K3&#10;5/guP/D0LBVUq9kZzXzl+uIGdaIp9J4NpPMEFHHjbc+tgbdtfZeDChHZ4uCZDHxRgHV1fVViYf2Z&#10;X+m0ia2SEg4FGuhiHAutQ9ORwzD3I7F4ez85jCKnVtsJz1LuBr1Ikkw77FkWOhzpsaPmc3N0BkL9&#10;Tof6e9bMko/71tPi8PTyjMbc3qTJClSkS/wLwy++oEMlTDt/ZBvUYCAT8CgnewAldp4vU1A7eSwz&#10;0FWp//NXP1BLAwQUAAAACACHTuJAprIabwUCAADwAwAADgAAAGRycy9lMm9Eb2MueG1srVM7btww&#10;EO0D5A4E+6zkNbRYCat14YXT5GMgyQG4FCUR4A8cerV7iVwgQLqkSpk+t4l9jAxJxXGcxkVUUMPh&#10;8M28p6fNxVErchAepDUtPVuUlAjDbSfN0NIP769erCmBwEzHlDWipScB9GL7/Nlmco1Y2tGqTniC&#10;IAaaybV0DME1RQF8FJrBwjph8LC3XrOAWz8UnWcTomtVLMtyVUzWd85bLgAwu8uHdEb0TwG0fS+5&#10;2Fl+o4UJGdULxQJSglE6oNs0bd8LHt72PYhAVEuRaUgrNsF4H9diu2HN4JkbJZ9HYE8Z4REnzaTB&#10;pvdQOxYYufHyHygtubdg+7DgVheZSFIEWZyVj7R5NzInEheUGty96PD/YPmbw7UnsmvpOSWGafzg&#10;t5++//z45e7HZ1xvv30l51GkyUGDtZfm2s87cNc+Mj72Xsc3ciFHNFRZlfWyouTU0uWyqutVlUUW&#10;x0A4FlTVuq5LLOBYsarX6bj4g+M8hJfCahKDlippogSsYYdXELA3lv4uiWljr6RS6TMqQ6aW1lXs&#10;zhlas0dLYKgd0gMzUMLUgJ7nwSdEsEp28XbEAT/sL5UnBxadkp5cNLJO5GxdYTqTARZe2y6nI+Oc&#10;x9FmmDTmX/hx5h2DMd9JRxEKrygT+4tk1pliVDvrG6O97U5J9iLu0Ajp2mza6LSHe4wf/qjb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kghq7VAAAABwEAAA8AAAAAAAAAAQAgAAAAIgAAAGRycy9k&#10;b3ducmV2LnhtbFBLAQIUABQAAAAIAIdO4kCmshpvBQIAAPADAAAOAAAAAAAAAAEAIAAAACQBAABk&#10;cnMvZTJvRG9jLnhtbFBLBQYAAAAABgAGAFkBAACbBQAAAAA=&#10;">
                <v:fill on="f" focussize="0,0"/>
                <v:stroke color="#000000" joinstyle="round"/>
                <v:imagedata o:title=""/>
                <o:lock v:ext="edit" aspectratio="f"/>
              </v:line>
            </w:pict>
          </mc:Fallback>
        </mc:AlternateContent>
      </w:r>
    </w:p>
    <w:p>
      <w:pPr>
        <w:autoSpaceDE w:val="0"/>
        <w:autoSpaceDN w:val="0"/>
        <w:adjustRightInd w:val="0"/>
        <w:spacing w:line="560" w:lineRule="exact"/>
        <w:jc w:val="center"/>
        <w:rPr>
          <w:rFonts w:ascii="方正小标宋简体" w:eastAsia="方正小标宋简体" w:hAnsiTheme="majorEastAsia" w:cstheme="majorEastAsia"/>
          <w:sz w:val="28"/>
          <w:szCs w:val="28"/>
        </w:rPr>
      </w:pPr>
    </w:p>
    <w:p>
      <w:pPr>
        <w:spacing w:line="560" w:lineRule="exac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关于学生某某某退学的决定</w:t>
      </w:r>
    </w:p>
    <w:p>
      <w:pPr>
        <w:spacing w:line="560" w:lineRule="exact"/>
        <w:jc w:val="left"/>
        <w:rPr>
          <w:rFonts w:ascii="仿宋_GB2312" w:hAnsi="仿宋_GB2312" w:eastAsia="仿宋_GB2312" w:cs="仿宋_GB2312"/>
          <w:sz w:val="32"/>
          <w:szCs w:val="32"/>
        </w:rPr>
      </w:pPr>
    </w:p>
    <w:p>
      <w:pPr>
        <w:spacing w:line="560" w:lineRule="exact"/>
        <w:ind w:firstLine="640" w:firstLineChars="200"/>
        <w:jc w:val="left"/>
        <w:rPr>
          <w:rFonts w:ascii="仿宋_GB2312" w:hAnsi="仿宋" w:eastAsia="仿宋_GB2312" w:cs="仿宋_GB2312"/>
          <w:sz w:val="32"/>
          <w:szCs w:val="32"/>
        </w:rPr>
      </w:pPr>
      <w:r>
        <w:rPr>
          <w:rFonts w:hint="eastAsia" w:ascii="仿宋_GB2312" w:hAnsi="仿宋_GB2312" w:eastAsia="仿宋_GB2312" w:cs="仿宋_GB2312"/>
          <w:sz w:val="32"/>
          <w:szCs w:val="32"/>
        </w:rPr>
        <w:t>XXX</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rPr>
        <w:fldChar w:fldCharType="begin"/>
      </w:r>
      <w:r>
        <w:rPr>
          <w:rFonts w:hint="eastAsia" w:ascii="仿宋_GB2312" w:hAnsi="仿宋" w:eastAsia="仿宋_GB2312" w:cs="仿宋_GB2312"/>
          <w:sz w:val="32"/>
          <w:szCs w:val="32"/>
        </w:rPr>
        <w:instrText xml:space="preserve"> MERGEFIELD 性别 </w:instrText>
      </w:r>
      <w:r>
        <w:rPr>
          <w:rFonts w:hint="eastAsia" w:ascii="仿宋_GB2312" w:hAnsi="仿宋" w:eastAsia="仿宋_GB2312" w:cs="仿宋_GB2312"/>
          <w:sz w:val="32"/>
          <w:szCs w:val="32"/>
        </w:rPr>
        <w:fldChar w:fldCharType="separate"/>
      </w:r>
      <w:r>
        <w:rPr>
          <w:rFonts w:hint="eastAsia" w:ascii="仿宋_GB2312" w:hAnsi="仿宋" w:eastAsia="仿宋_GB2312" w:cs="仿宋_GB2312"/>
          <w:sz w:val="32"/>
          <w:szCs w:val="32"/>
        </w:rPr>
        <w:t>男</w:t>
      </w:r>
      <w:r>
        <w:rPr>
          <w:rFonts w:hint="eastAsia" w:ascii="仿宋_GB2312" w:hAnsi="仿宋" w:eastAsia="仿宋_GB2312" w:cs="仿宋_GB2312"/>
          <w:sz w:val="32"/>
          <w:szCs w:val="32"/>
        </w:rPr>
        <w:fldChar w:fldCharType="end"/>
      </w:r>
      <w:r>
        <w:rPr>
          <w:rFonts w:hint="eastAsia" w:ascii="仿宋_GB2312" w:hAnsi="仿宋" w:eastAsia="仿宋_GB2312" w:cs="仿宋_GB2312"/>
          <w:sz w:val="32"/>
          <w:szCs w:val="32"/>
        </w:rPr>
        <w:t>，身份证号为：</w:t>
      </w: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MERGEFIELD 身份证号 </w:instrText>
      </w:r>
      <w:r>
        <w:rPr>
          <w:rFonts w:hint="eastAsia" w:ascii="仿宋_GB2312" w:hAnsi="宋体" w:eastAsia="仿宋_GB2312" w:cs="宋体"/>
          <w:sz w:val="32"/>
          <w:szCs w:val="32"/>
        </w:rPr>
        <w:fldChar w:fldCharType="separate"/>
      </w:r>
      <w:r>
        <w:rPr>
          <w:rFonts w:ascii="仿宋_GB2312" w:hAnsi="宋体" w:eastAsia="仿宋_GB2312" w:cs="宋体"/>
          <w:sz w:val="32"/>
          <w:szCs w:val="32"/>
        </w:rPr>
        <w:t>370902200302182412</w:t>
      </w:r>
      <w:r>
        <w:rPr>
          <w:rFonts w:hint="eastAsia" w:ascii="仿宋_GB2312" w:hAnsi="宋体" w:eastAsia="仿宋_GB2312" w:cs="宋体"/>
          <w:sz w:val="32"/>
          <w:szCs w:val="32"/>
        </w:rPr>
        <w:fldChar w:fldCharType="end"/>
      </w:r>
      <w:r>
        <w:rPr>
          <w:rFonts w:hint="eastAsia" w:ascii="仿宋_GB2312" w:hAnsi="仿宋" w:eastAsia="仿宋_GB2312" w:cs="仿宋_GB2312"/>
          <w:sz w:val="32"/>
          <w:szCs w:val="32"/>
        </w:rPr>
        <w:t>，学号：</w:t>
      </w:r>
      <w:r>
        <w:rPr>
          <w:rFonts w:hint="eastAsia" w:ascii="仿宋_GB2312" w:hAnsi="宋体" w:eastAsia="仿宋_GB2312" w:cs="宋体"/>
          <w:sz w:val="32"/>
          <w:szCs w:val="32"/>
        </w:rPr>
        <w:fldChar w:fldCharType="begin"/>
      </w:r>
      <w:r>
        <w:rPr>
          <w:rFonts w:hint="eastAsia" w:ascii="仿宋_GB2312" w:hAnsi="宋体" w:eastAsia="仿宋_GB2312" w:cs="宋体"/>
          <w:sz w:val="32"/>
          <w:szCs w:val="32"/>
        </w:rPr>
        <w:instrText xml:space="preserve"> MERGEFIELD 学号 </w:instrText>
      </w:r>
      <w:r>
        <w:rPr>
          <w:rFonts w:hint="eastAsia" w:ascii="仿宋_GB2312" w:hAnsi="宋体" w:eastAsia="仿宋_GB2312" w:cs="宋体"/>
          <w:sz w:val="32"/>
          <w:szCs w:val="32"/>
        </w:rPr>
        <w:fldChar w:fldCharType="separate"/>
      </w:r>
      <w:r>
        <w:rPr>
          <w:rFonts w:ascii="仿宋_GB2312" w:hAnsi="宋体" w:eastAsia="仿宋_GB2312" w:cs="宋体"/>
          <w:sz w:val="32"/>
          <w:szCs w:val="32"/>
        </w:rPr>
        <w:t>2018591226</w:t>
      </w:r>
      <w:r>
        <w:rPr>
          <w:rFonts w:hint="eastAsia" w:ascii="仿宋_GB2312" w:hAnsi="宋体" w:eastAsia="仿宋_GB2312" w:cs="宋体"/>
          <w:sz w:val="32"/>
          <w:szCs w:val="32"/>
        </w:rPr>
        <w:fldChar w:fldCharType="end"/>
      </w:r>
      <w:r>
        <w:rPr>
          <w:rFonts w:hint="eastAsia" w:ascii="仿宋_GB2312" w:hAnsi="仿宋" w:eastAsia="仿宋_GB2312" w:cs="仿宋_GB2312"/>
          <w:sz w:val="32"/>
          <w:szCs w:val="32"/>
        </w:rPr>
        <w:t>，系我校</w:t>
      </w:r>
      <w:r>
        <w:rPr>
          <w:rFonts w:hint="eastAsia" w:ascii="仿宋_GB2312" w:hAnsi="仿宋_GB2312" w:eastAsia="仿宋_GB2312" w:cs="仿宋_GB2312"/>
          <w:sz w:val="32"/>
          <w:szCs w:val="32"/>
        </w:rPr>
        <w:t>X（院系）XXXXX（班级）</w:t>
      </w:r>
      <w:r>
        <w:rPr>
          <w:rFonts w:hint="eastAsia" w:ascii="仿宋_GB2312" w:hAnsi="仿宋" w:eastAsia="仿宋_GB2312" w:cs="仿宋_GB2312"/>
          <w:sz w:val="32"/>
          <w:szCs w:val="32"/>
        </w:rPr>
        <w:t>学生，</w:t>
      </w:r>
    </w:p>
    <w:p>
      <w:pPr>
        <w:spacing w:line="560" w:lineRule="exact"/>
        <w:ind w:firstLine="640" w:firstLineChars="200"/>
        <w:jc w:val="left"/>
        <w:rPr>
          <w:rFonts w:ascii="仿宋_GB2312" w:hAnsi="仿宋" w:eastAsia="仿宋_GB2312" w:cs="仿宋_GB2312"/>
          <w:sz w:val="32"/>
          <w:szCs w:val="32"/>
        </w:rPr>
      </w:pPr>
      <w:r>
        <w:rPr>
          <w:rFonts w:hint="eastAsia" w:ascii="仿宋_GB2312" w:hAnsi="仿宋_GB2312" w:eastAsia="仿宋_GB2312" w:cs="仿宋_GB2312"/>
          <w:sz w:val="32"/>
          <w:szCs w:val="32"/>
          <w:lang w:eastAsia="zh-Hans"/>
        </w:rPr>
        <w:t>该</w:t>
      </w:r>
      <w:r>
        <w:rPr>
          <w:rFonts w:hint="eastAsia" w:ascii="仿宋_GB2312" w:hAnsi="仿宋_GB2312" w:eastAsia="仿宋_GB2312" w:cs="仿宋_GB2312"/>
          <w:sz w:val="32"/>
          <w:szCs w:val="32"/>
        </w:rPr>
        <w:t>生（描述作出处理的事实和证据，如：</w:t>
      </w:r>
      <w:r>
        <w:rPr>
          <w:rFonts w:hint="eastAsia" w:ascii="仿宋_GB2312" w:hAnsi="仿宋" w:eastAsia="仿宋_GB2312" w:cs="仿宋_GB2312"/>
          <w:sz w:val="32"/>
          <w:szCs w:val="32"/>
        </w:rPr>
        <w:fldChar w:fldCharType="begin"/>
      </w:r>
      <w:r>
        <w:rPr>
          <w:rFonts w:hint="eastAsia" w:ascii="仿宋_GB2312" w:hAnsi="仿宋" w:eastAsia="仿宋_GB2312" w:cs="仿宋_GB2312"/>
          <w:sz w:val="32"/>
          <w:szCs w:val="32"/>
        </w:rPr>
        <w:instrText xml:space="preserve"> MERGEFIELD 退学原因 </w:instrText>
      </w:r>
      <w:r>
        <w:rPr>
          <w:rFonts w:hint="eastAsia" w:ascii="仿宋_GB2312" w:hAnsi="仿宋" w:eastAsia="仿宋_GB2312" w:cs="仿宋_GB2312"/>
          <w:sz w:val="32"/>
          <w:szCs w:val="32"/>
        </w:rPr>
        <w:fldChar w:fldCharType="separate"/>
      </w:r>
      <w:r>
        <w:rPr>
          <w:rFonts w:hint="eastAsia" w:ascii="仿宋_GB2312" w:hAnsi="仿宋" w:eastAsia="仿宋_GB2312" w:cs="仿宋_GB2312"/>
          <w:sz w:val="32"/>
          <w:szCs w:val="32"/>
        </w:rPr>
        <w:t>补考后已修未获得学分必修课和专业限选课累计6门</w:t>
      </w:r>
      <w:r>
        <w:rPr>
          <w:rFonts w:hint="eastAsia" w:ascii="仿宋_GB2312" w:hAnsi="仿宋"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sz w:val="32"/>
          <w:szCs w:val="32"/>
        </w:rPr>
      </w:pPr>
      <w:r>
        <w:rPr>
          <w:rFonts w:hint="eastAsia" w:ascii="仿宋_GB2312" w:eastAsia="仿宋_GB2312"/>
          <w:sz w:val="32"/>
          <w:szCs w:val="32"/>
        </w:rPr>
        <w:t>根据《山东信息职业技术学院学籍管理规定》第四章第六节第三十七条之规定“学生有下列情形之一者，须退学：</w:t>
      </w:r>
      <w:r>
        <w:rPr>
          <w:rFonts w:hint="eastAsia" w:ascii="仿宋_GB2312" w:hAnsi="仿宋_GB2312" w:eastAsia="仿宋_GB2312" w:cs="仿宋_GB2312"/>
          <w:sz w:val="32"/>
          <w:szCs w:val="32"/>
        </w:rPr>
        <w:t>（描述作出处理的依据，如：</w:t>
      </w:r>
      <w:r>
        <w:rPr>
          <w:rFonts w:hint="eastAsia" w:ascii="仿宋_GB2312" w:eastAsia="仿宋_GB2312"/>
          <w:sz w:val="32"/>
          <w:szCs w:val="32"/>
        </w:rPr>
        <w:t>已修未获得学分必修课和专业限选课累计6门及以上者（每学期开学补考后统计）</w:t>
      </w:r>
      <w:r>
        <w:rPr>
          <w:rFonts w:hint="eastAsia" w:ascii="仿宋" w:hAnsi="仿宋" w:eastAsia="仿宋" w:cs="仿宋"/>
          <w:sz w:val="30"/>
          <w:szCs w:val="30"/>
        </w:rPr>
        <w:t>……</w:t>
      </w:r>
      <w:r>
        <w:rPr>
          <w:rFonts w:hint="eastAsia" w:ascii="仿宋_GB2312" w:eastAsia="仿宋_GB2312"/>
          <w:sz w:val="32"/>
          <w:szCs w:val="32"/>
        </w:rPr>
        <w:t>”</w:t>
      </w:r>
      <w:r>
        <w:rPr>
          <w:rFonts w:hint="eastAsia" w:ascii="仿宋_GB2312" w:hAnsi="仿宋" w:eastAsia="仿宋_GB2312" w:cs="仿宋_GB2312"/>
          <w:sz w:val="32"/>
          <w:szCs w:val="32"/>
        </w:rPr>
        <w:t>及上级有关文件精神，经报学校批准决定：对</w:t>
      </w:r>
      <w:r>
        <w:rPr>
          <w:rFonts w:hint="eastAsia" w:ascii="仿宋_GB2312" w:hAnsi="仿宋_GB2312" w:eastAsia="仿宋_GB2312" w:cs="仿宋_GB2312"/>
          <w:sz w:val="32"/>
          <w:szCs w:val="32"/>
        </w:rPr>
        <w:t>XXX</w:t>
      </w:r>
      <w:r>
        <w:rPr>
          <w:rFonts w:hint="eastAsia" w:ascii="仿宋_GB2312" w:hAnsi="仿宋" w:eastAsia="仿宋_GB2312" w:cs="仿宋_GB2312"/>
          <w:sz w:val="32"/>
          <w:szCs w:val="32"/>
        </w:rPr>
        <w:t>予以退学。</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学生自收到本决定之日起两个工作日内办理离校手续，如果对本决定有异议，</w:t>
      </w:r>
      <w:r>
        <w:rPr>
          <w:rFonts w:hint="eastAsia" w:ascii="仿宋_GB2312" w:hAnsi="仿宋_GB2312" w:eastAsia="仿宋_GB2312" w:cs="仿宋_GB2312"/>
          <w:sz w:val="32"/>
          <w:szCs w:val="32"/>
        </w:rPr>
        <w:t>可以在接到本决定之日起10日内</w:t>
      </w:r>
      <w:r>
        <w:rPr>
          <w:rFonts w:hint="eastAsia" w:ascii="仿宋_GB2312" w:hAnsi="仿宋" w:eastAsia="仿宋_GB2312" w:cs="仿宋_GB2312"/>
          <w:sz w:val="32"/>
          <w:szCs w:val="32"/>
        </w:rPr>
        <w:t>向学校学生申诉委员会提出书面申诉，申诉电话：0536-2931606。</w:t>
      </w:r>
    </w:p>
    <w:p>
      <w:pPr>
        <w:spacing w:line="52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申诉相关事宜请参阅《山东信息职业技术学院学生申诉处理办法》。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此决定。</w:t>
      </w:r>
    </w:p>
    <w:p>
      <w:pPr>
        <w:jc w:val="left"/>
        <w:rPr>
          <w:rFonts w:ascii="仿宋" w:hAnsi="仿宋" w:eastAsia="仿宋" w:cs="仿宋"/>
          <w:sz w:val="32"/>
          <w:szCs w:val="32"/>
        </w:rPr>
      </w:pPr>
    </w:p>
    <w:p>
      <w:pPr>
        <w:jc w:val="left"/>
        <w:rPr>
          <w:rFonts w:ascii="仿宋" w:hAnsi="仿宋" w:eastAsia="仿宋" w:cs="仿宋"/>
          <w:sz w:val="32"/>
          <w:szCs w:val="32"/>
        </w:rPr>
      </w:pP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山东信息职业技术学院</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36"/>
          <w:szCs w:val="32"/>
        </w:rPr>
      </w:pPr>
      <w:r>
        <w:rPr>
          <w:rFonts w:hint="eastAsia" w:ascii="方正小标宋简体" w:hAnsi="方正小标宋简体" w:eastAsia="方正小标宋简体" w:cs="方正小标宋简体"/>
          <w:sz w:val="36"/>
          <w:szCs w:val="32"/>
        </w:rPr>
        <w:t>山东信息职业技术学院学生离校手续单</w:t>
      </w:r>
    </w:p>
    <w:tbl>
      <w:tblPr>
        <w:tblStyle w:val="7"/>
        <w:tblpPr w:leftFromText="180" w:rightFromText="180" w:vertAnchor="text" w:horzAnchor="page" w:tblpXSpec="center" w:tblpY="101"/>
        <w:tblOverlap w:val="never"/>
        <w:tblW w:w="8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3"/>
        <w:gridCol w:w="506"/>
        <w:gridCol w:w="1054"/>
        <w:gridCol w:w="611"/>
        <w:gridCol w:w="600"/>
        <w:gridCol w:w="240"/>
        <w:gridCol w:w="480"/>
        <w:gridCol w:w="870"/>
        <w:gridCol w:w="285"/>
        <w:gridCol w:w="1035"/>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959" w:type="dxa"/>
            <w:gridSpan w:val="2"/>
            <w:vAlign w:val="center"/>
          </w:tcPr>
          <w:p>
            <w:pPr>
              <w:jc w:val="center"/>
              <w:rPr>
                <w:rFonts w:ascii="宋体" w:hAnsi="宋体"/>
              </w:rPr>
            </w:pPr>
            <w:r>
              <w:rPr>
                <w:rFonts w:hint="eastAsia" w:ascii="宋体" w:hAnsi="宋体"/>
              </w:rPr>
              <w:t>姓 名</w:t>
            </w:r>
          </w:p>
        </w:tc>
        <w:tc>
          <w:tcPr>
            <w:tcW w:w="1054" w:type="dxa"/>
            <w:vAlign w:val="center"/>
          </w:tcPr>
          <w:p>
            <w:pPr>
              <w:jc w:val="center"/>
              <w:rPr>
                <w:rFonts w:ascii="宋体" w:hAnsi="宋体" w:cs="宋体"/>
                <w:sz w:val="20"/>
                <w:szCs w:val="20"/>
              </w:rPr>
            </w:pPr>
          </w:p>
        </w:tc>
        <w:tc>
          <w:tcPr>
            <w:tcW w:w="611" w:type="dxa"/>
            <w:vAlign w:val="center"/>
          </w:tcPr>
          <w:p>
            <w:pPr>
              <w:jc w:val="center"/>
              <w:rPr>
                <w:rFonts w:ascii="宋体" w:hAnsi="宋体"/>
              </w:rPr>
            </w:pPr>
            <w:r>
              <w:rPr>
                <w:rFonts w:hint="eastAsia" w:ascii="宋体" w:hAnsi="宋体"/>
              </w:rPr>
              <w:t>性别</w:t>
            </w:r>
          </w:p>
        </w:tc>
        <w:tc>
          <w:tcPr>
            <w:tcW w:w="600" w:type="dxa"/>
            <w:vAlign w:val="center"/>
          </w:tcPr>
          <w:p>
            <w:pPr>
              <w:jc w:val="center"/>
              <w:rPr>
                <w:rFonts w:ascii="宋体" w:hAnsi="宋体"/>
              </w:rPr>
            </w:pPr>
          </w:p>
        </w:tc>
        <w:tc>
          <w:tcPr>
            <w:tcW w:w="720" w:type="dxa"/>
            <w:gridSpan w:val="2"/>
            <w:vAlign w:val="center"/>
          </w:tcPr>
          <w:p>
            <w:pPr>
              <w:jc w:val="center"/>
              <w:rPr>
                <w:rFonts w:ascii="宋体" w:hAnsi="宋体"/>
              </w:rPr>
            </w:pPr>
            <w:r>
              <w:rPr>
                <w:rFonts w:hint="eastAsia" w:ascii="宋体" w:hAnsi="宋体"/>
              </w:rPr>
              <w:t>学 号</w:t>
            </w:r>
          </w:p>
        </w:tc>
        <w:tc>
          <w:tcPr>
            <w:tcW w:w="1155" w:type="dxa"/>
            <w:gridSpan w:val="2"/>
            <w:vAlign w:val="center"/>
          </w:tcPr>
          <w:p>
            <w:pPr>
              <w:jc w:val="center"/>
              <w:rPr>
                <w:rFonts w:ascii="宋体" w:hAnsi="宋体"/>
              </w:rPr>
            </w:pPr>
          </w:p>
        </w:tc>
        <w:tc>
          <w:tcPr>
            <w:tcW w:w="1035" w:type="dxa"/>
            <w:vAlign w:val="center"/>
          </w:tcPr>
          <w:p>
            <w:pPr>
              <w:jc w:val="center"/>
              <w:rPr>
                <w:rFonts w:ascii="宋体" w:hAnsi="宋体"/>
              </w:rPr>
            </w:pPr>
            <w:r>
              <w:rPr>
                <w:rFonts w:hint="eastAsia" w:ascii="宋体" w:hAnsi="宋体"/>
              </w:rPr>
              <w:t>身份证号</w:t>
            </w:r>
          </w:p>
        </w:tc>
        <w:tc>
          <w:tcPr>
            <w:tcW w:w="2187"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959" w:type="dxa"/>
            <w:gridSpan w:val="2"/>
            <w:vAlign w:val="center"/>
          </w:tcPr>
          <w:p>
            <w:pPr>
              <w:jc w:val="center"/>
              <w:rPr>
                <w:rFonts w:ascii="宋体" w:hAnsi="宋体"/>
              </w:rPr>
            </w:pPr>
            <w:r>
              <w:rPr>
                <w:rFonts w:hint="eastAsia" w:ascii="宋体" w:hAnsi="宋体"/>
              </w:rPr>
              <w:t>班 级</w:t>
            </w:r>
          </w:p>
        </w:tc>
        <w:tc>
          <w:tcPr>
            <w:tcW w:w="2265" w:type="dxa"/>
            <w:gridSpan w:val="3"/>
            <w:vAlign w:val="center"/>
          </w:tcPr>
          <w:p>
            <w:pPr>
              <w:jc w:val="center"/>
              <w:rPr>
                <w:rFonts w:ascii="宋体" w:hAnsi="宋体" w:cs="宋体"/>
                <w:sz w:val="20"/>
                <w:szCs w:val="20"/>
              </w:rPr>
            </w:pPr>
          </w:p>
        </w:tc>
        <w:tc>
          <w:tcPr>
            <w:tcW w:w="720" w:type="dxa"/>
            <w:gridSpan w:val="2"/>
            <w:vAlign w:val="center"/>
          </w:tcPr>
          <w:p>
            <w:pPr>
              <w:jc w:val="center"/>
              <w:rPr>
                <w:rFonts w:ascii="宋体" w:hAnsi="宋体" w:cs="宋体"/>
                <w:sz w:val="20"/>
                <w:szCs w:val="20"/>
              </w:rPr>
            </w:pPr>
            <w:r>
              <w:rPr>
                <w:rFonts w:hint="eastAsia"/>
                <w:sz w:val="20"/>
                <w:szCs w:val="20"/>
              </w:rPr>
              <w:t>辅导员</w:t>
            </w:r>
          </w:p>
        </w:tc>
        <w:tc>
          <w:tcPr>
            <w:tcW w:w="1155" w:type="dxa"/>
            <w:gridSpan w:val="2"/>
            <w:vAlign w:val="center"/>
          </w:tcPr>
          <w:p>
            <w:pPr>
              <w:jc w:val="center"/>
              <w:rPr>
                <w:rFonts w:ascii="宋体" w:hAnsi="宋体"/>
              </w:rPr>
            </w:pPr>
          </w:p>
        </w:tc>
        <w:tc>
          <w:tcPr>
            <w:tcW w:w="1035" w:type="dxa"/>
            <w:vAlign w:val="center"/>
          </w:tcPr>
          <w:p>
            <w:pPr>
              <w:jc w:val="center"/>
              <w:rPr>
                <w:sz w:val="20"/>
                <w:szCs w:val="20"/>
              </w:rPr>
            </w:pPr>
            <w:r>
              <w:rPr>
                <w:rFonts w:hint="eastAsia" w:ascii="宋体" w:hAnsi="宋体"/>
              </w:rPr>
              <w:t>离校时间</w:t>
            </w:r>
          </w:p>
        </w:tc>
        <w:tc>
          <w:tcPr>
            <w:tcW w:w="2187"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959" w:type="dxa"/>
            <w:gridSpan w:val="2"/>
            <w:vAlign w:val="center"/>
          </w:tcPr>
          <w:p>
            <w:pPr>
              <w:jc w:val="center"/>
              <w:rPr>
                <w:rFonts w:ascii="宋体" w:hAnsi="宋体"/>
              </w:rPr>
            </w:pPr>
            <w:r>
              <w:rPr>
                <w:rFonts w:hint="eastAsia" w:ascii="宋体" w:hAnsi="宋体"/>
              </w:rPr>
              <w:t>离校原因</w:t>
            </w:r>
          </w:p>
        </w:tc>
        <w:tc>
          <w:tcPr>
            <w:tcW w:w="4140" w:type="dxa"/>
            <w:gridSpan w:val="7"/>
            <w:vAlign w:val="center"/>
          </w:tcPr>
          <w:p>
            <w:pPr>
              <w:rPr>
                <w:rFonts w:ascii="宋体" w:hAnsi="宋体"/>
              </w:rPr>
            </w:pPr>
          </w:p>
        </w:tc>
        <w:tc>
          <w:tcPr>
            <w:tcW w:w="1035" w:type="dxa"/>
            <w:vAlign w:val="center"/>
          </w:tcPr>
          <w:p>
            <w:pPr>
              <w:jc w:val="center"/>
              <w:rPr>
                <w:sz w:val="20"/>
                <w:szCs w:val="20"/>
              </w:rPr>
            </w:pPr>
            <w:r>
              <w:rPr>
                <w:rFonts w:hint="eastAsia" w:ascii="宋体" w:hAnsi="宋体"/>
              </w:rPr>
              <w:t>联系电话</w:t>
            </w:r>
          </w:p>
        </w:tc>
        <w:tc>
          <w:tcPr>
            <w:tcW w:w="2187" w:type="dxa"/>
            <w:vAlign w:val="center"/>
          </w:tcPr>
          <w:p>
            <w:pPr>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86" w:hRule="atLeast"/>
          <w:jc w:val="center"/>
        </w:trPr>
        <w:tc>
          <w:tcPr>
            <w:tcW w:w="453" w:type="dxa"/>
            <w:vAlign w:val="center"/>
          </w:tcPr>
          <w:p>
            <w:pPr>
              <w:jc w:val="center"/>
              <w:rPr>
                <w:rFonts w:ascii="宋体" w:hAnsi="宋体"/>
              </w:rPr>
            </w:pPr>
            <w:r>
              <w:rPr>
                <w:rFonts w:hint="eastAsia" w:ascii="宋体" w:hAnsi="宋体"/>
              </w:rPr>
              <w:t>辅导员意见</w:t>
            </w:r>
          </w:p>
        </w:tc>
        <w:tc>
          <w:tcPr>
            <w:tcW w:w="7868" w:type="dxa"/>
            <w:gridSpan w:val="10"/>
            <w:vAlign w:val="center"/>
          </w:tcPr>
          <w:p>
            <w:pPr>
              <w:wordWrap w:val="0"/>
              <w:jc w:val="right"/>
              <w:rPr>
                <w:rFonts w:ascii="宋体" w:hAnsi="宋体"/>
              </w:rPr>
            </w:pPr>
          </w:p>
          <w:p>
            <w:pPr>
              <w:jc w:val="right"/>
              <w:rPr>
                <w:rFonts w:ascii="宋体" w:hAnsi="宋体"/>
              </w:rPr>
            </w:pPr>
          </w:p>
          <w:p>
            <w:pPr>
              <w:jc w:val="right"/>
              <w:rPr>
                <w:rFonts w:ascii="宋体" w:hAnsi="宋体"/>
              </w:rPr>
            </w:pPr>
          </w:p>
          <w:p>
            <w:pPr>
              <w:jc w:val="right"/>
              <w:rPr>
                <w:rFonts w:ascii="宋体" w:hAnsi="宋体"/>
              </w:rPr>
            </w:pPr>
          </w:p>
          <w:p>
            <w:pPr>
              <w:wordWrap w:val="0"/>
              <w:jc w:val="right"/>
              <w:rPr>
                <w:rFonts w:ascii="宋体" w:hAnsi="宋体"/>
              </w:rPr>
            </w:pPr>
            <w:r>
              <w:rPr>
                <w:rFonts w:hint="eastAsia" w:ascii="宋体" w:hAnsi="宋体"/>
              </w:rPr>
              <w:t>辅导员签名：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7" w:hRule="atLeast"/>
          <w:jc w:val="center"/>
        </w:trPr>
        <w:tc>
          <w:tcPr>
            <w:tcW w:w="453" w:type="dxa"/>
            <w:vMerge w:val="restart"/>
            <w:vAlign w:val="center"/>
          </w:tcPr>
          <w:p>
            <w:pPr>
              <w:jc w:val="center"/>
              <w:rPr>
                <w:rFonts w:ascii="宋体" w:hAnsi="宋体"/>
              </w:rPr>
            </w:pPr>
            <w:r>
              <w:rPr>
                <w:rFonts w:hint="eastAsia" w:ascii="宋体" w:hAnsi="宋体"/>
              </w:rPr>
              <w:t>相</w:t>
            </w:r>
          </w:p>
          <w:p>
            <w:pPr>
              <w:jc w:val="center"/>
              <w:rPr>
                <w:rFonts w:ascii="宋体" w:hAnsi="宋体"/>
              </w:rPr>
            </w:pPr>
            <w:r>
              <w:rPr>
                <w:rFonts w:hint="eastAsia" w:ascii="宋体" w:hAnsi="宋体"/>
              </w:rPr>
              <w:t>关</w:t>
            </w:r>
          </w:p>
          <w:p>
            <w:pPr>
              <w:jc w:val="center"/>
              <w:rPr>
                <w:rFonts w:ascii="宋体" w:hAnsi="宋体"/>
              </w:rPr>
            </w:pPr>
            <w:r>
              <w:rPr>
                <w:rFonts w:hint="eastAsia" w:ascii="宋体" w:hAnsi="宋体"/>
              </w:rPr>
              <w:t>部</w:t>
            </w:r>
          </w:p>
          <w:p>
            <w:pPr>
              <w:jc w:val="center"/>
              <w:rPr>
                <w:rFonts w:ascii="宋体" w:hAnsi="宋体"/>
              </w:rPr>
            </w:pPr>
            <w:r>
              <w:rPr>
                <w:rFonts w:hint="eastAsia" w:ascii="宋体" w:hAnsi="宋体"/>
              </w:rPr>
              <w:t>门</w:t>
            </w:r>
          </w:p>
          <w:p>
            <w:pPr>
              <w:jc w:val="center"/>
              <w:rPr>
                <w:rFonts w:ascii="宋体" w:hAnsi="宋体"/>
              </w:rPr>
            </w:pPr>
            <w:r>
              <w:rPr>
                <w:rFonts w:hint="eastAsia" w:ascii="宋体" w:hAnsi="宋体"/>
              </w:rPr>
              <w:t>意</w:t>
            </w:r>
          </w:p>
          <w:p>
            <w:pPr>
              <w:jc w:val="center"/>
              <w:rPr>
                <w:rFonts w:ascii="宋体" w:hAnsi="宋体"/>
              </w:rPr>
            </w:pPr>
            <w:r>
              <w:rPr>
                <w:rFonts w:hint="eastAsia" w:ascii="宋体" w:hAnsi="宋体"/>
              </w:rPr>
              <w:t>见</w:t>
            </w:r>
          </w:p>
        </w:tc>
        <w:tc>
          <w:tcPr>
            <w:tcW w:w="7868" w:type="dxa"/>
            <w:gridSpan w:val="10"/>
            <w:vAlign w:val="center"/>
          </w:tcPr>
          <w:p>
            <w:pPr>
              <w:jc w:val="right"/>
              <w:rPr>
                <w:rFonts w:ascii="宋体" w:hAnsi="宋体"/>
              </w:rPr>
            </w:pPr>
          </w:p>
          <w:p>
            <w:pPr>
              <w:jc w:val="right"/>
              <w:rPr>
                <w:rFonts w:ascii="宋体" w:hAnsi="宋体"/>
              </w:rPr>
            </w:pPr>
          </w:p>
          <w:p>
            <w:pPr>
              <w:wordWrap w:val="0"/>
              <w:jc w:val="right"/>
              <w:rPr>
                <w:rFonts w:ascii="宋体" w:hAnsi="宋体"/>
              </w:rPr>
            </w:pPr>
            <w:r>
              <w:rPr>
                <w:rFonts w:hint="eastAsia" w:ascii="宋体" w:hAnsi="宋体"/>
              </w:rPr>
              <w:t>院系签章：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7" w:hRule="atLeast"/>
          <w:jc w:val="center"/>
        </w:trPr>
        <w:tc>
          <w:tcPr>
            <w:tcW w:w="453" w:type="dxa"/>
            <w:vMerge w:val="continue"/>
            <w:vAlign w:val="center"/>
          </w:tcPr>
          <w:p>
            <w:pPr>
              <w:jc w:val="center"/>
              <w:rPr>
                <w:rFonts w:ascii="宋体" w:hAnsi="宋体"/>
              </w:rPr>
            </w:pPr>
          </w:p>
        </w:tc>
        <w:tc>
          <w:tcPr>
            <w:tcW w:w="7868" w:type="dxa"/>
            <w:gridSpan w:val="10"/>
            <w:vAlign w:val="center"/>
          </w:tcPr>
          <w:p>
            <w:pPr>
              <w:jc w:val="right"/>
              <w:rPr>
                <w:rFonts w:ascii="宋体" w:hAnsi="宋体"/>
              </w:rPr>
            </w:pPr>
          </w:p>
          <w:p>
            <w:pPr>
              <w:jc w:val="right"/>
              <w:rPr>
                <w:rFonts w:ascii="宋体" w:hAnsi="宋体"/>
              </w:rPr>
            </w:pPr>
          </w:p>
          <w:p>
            <w:pPr>
              <w:wordWrap w:val="0"/>
              <w:jc w:val="right"/>
              <w:rPr>
                <w:rFonts w:ascii="宋体" w:hAnsi="宋体"/>
              </w:rPr>
            </w:pPr>
            <w:r>
              <w:rPr>
                <w:rFonts w:hint="eastAsia" w:ascii="宋体" w:hAnsi="宋体"/>
              </w:rPr>
              <w:t>图书馆签章：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1" w:hRule="atLeast"/>
          <w:jc w:val="center"/>
        </w:trPr>
        <w:tc>
          <w:tcPr>
            <w:tcW w:w="453" w:type="dxa"/>
            <w:vMerge w:val="continue"/>
            <w:vAlign w:val="center"/>
          </w:tcPr>
          <w:p>
            <w:pPr>
              <w:jc w:val="center"/>
              <w:rPr>
                <w:rFonts w:ascii="宋体" w:hAnsi="宋体"/>
              </w:rPr>
            </w:pPr>
          </w:p>
        </w:tc>
        <w:tc>
          <w:tcPr>
            <w:tcW w:w="7868" w:type="dxa"/>
            <w:gridSpan w:val="10"/>
            <w:vAlign w:val="center"/>
          </w:tcPr>
          <w:p>
            <w:pPr>
              <w:jc w:val="right"/>
              <w:rPr>
                <w:rFonts w:ascii="宋体" w:hAnsi="宋体"/>
              </w:rPr>
            </w:pPr>
          </w:p>
          <w:p>
            <w:pPr>
              <w:jc w:val="right"/>
              <w:rPr>
                <w:rFonts w:ascii="宋体" w:hAnsi="宋体"/>
              </w:rPr>
            </w:pPr>
          </w:p>
          <w:p>
            <w:pPr>
              <w:wordWrap w:val="0"/>
              <w:jc w:val="right"/>
              <w:rPr>
                <w:rFonts w:ascii="宋体" w:hAnsi="宋体"/>
              </w:rPr>
            </w:pPr>
            <w:r>
              <w:rPr>
                <w:rFonts w:hint="eastAsia" w:ascii="宋体" w:hAnsi="宋体"/>
              </w:rPr>
              <w:t>招生就业指导处签章：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13" w:hRule="atLeast"/>
          <w:jc w:val="center"/>
        </w:trPr>
        <w:tc>
          <w:tcPr>
            <w:tcW w:w="453" w:type="dxa"/>
            <w:vMerge w:val="continue"/>
            <w:vAlign w:val="center"/>
          </w:tcPr>
          <w:p>
            <w:pPr>
              <w:jc w:val="center"/>
              <w:rPr>
                <w:rFonts w:ascii="宋体" w:hAnsi="宋体"/>
              </w:rPr>
            </w:pPr>
          </w:p>
        </w:tc>
        <w:tc>
          <w:tcPr>
            <w:tcW w:w="7868" w:type="dxa"/>
            <w:gridSpan w:val="10"/>
            <w:vAlign w:val="center"/>
          </w:tcPr>
          <w:p>
            <w:pPr>
              <w:jc w:val="right"/>
              <w:rPr>
                <w:rFonts w:ascii="宋体" w:hAnsi="宋体"/>
              </w:rPr>
            </w:pPr>
          </w:p>
          <w:p>
            <w:pPr>
              <w:jc w:val="right"/>
              <w:rPr>
                <w:rFonts w:ascii="宋体" w:hAnsi="宋体"/>
              </w:rPr>
            </w:pPr>
          </w:p>
          <w:p>
            <w:pPr>
              <w:wordWrap w:val="0"/>
              <w:jc w:val="right"/>
              <w:rPr>
                <w:rFonts w:ascii="宋体" w:hAnsi="宋体"/>
              </w:rPr>
            </w:pPr>
            <w:r>
              <w:rPr>
                <w:rFonts w:hint="eastAsia" w:ascii="宋体" w:hAnsi="宋体"/>
              </w:rPr>
              <w:t>学生工作处签章：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53" w:type="dxa"/>
            <w:vMerge w:val="continue"/>
            <w:vAlign w:val="center"/>
          </w:tcPr>
          <w:p>
            <w:pPr>
              <w:jc w:val="center"/>
              <w:rPr>
                <w:rFonts w:ascii="宋体" w:hAnsi="宋体"/>
              </w:rPr>
            </w:pPr>
          </w:p>
        </w:tc>
        <w:tc>
          <w:tcPr>
            <w:tcW w:w="1560" w:type="dxa"/>
            <w:gridSpan w:val="2"/>
            <w:vAlign w:val="center"/>
          </w:tcPr>
          <w:p>
            <w:pPr>
              <w:jc w:val="center"/>
              <w:rPr>
                <w:rFonts w:ascii="宋体" w:hAnsi="宋体"/>
              </w:rPr>
            </w:pPr>
            <w:r>
              <w:rPr>
                <w:rFonts w:hint="eastAsia" w:ascii="宋体" w:hAnsi="宋体"/>
              </w:rPr>
              <w:t>财务缴费</w:t>
            </w:r>
          </w:p>
        </w:tc>
        <w:tc>
          <w:tcPr>
            <w:tcW w:w="1451" w:type="dxa"/>
            <w:gridSpan w:val="3"/>
            <w:vAlign w:val="center"/>
          </w:tcPr>
          <w:p>
            <w:pPr>
              <w:jc w:val="center"/>
              <w:rPr>
                <w:rFonts w:ascii="宋体" w:hAnsi="宋体"/>
              </w:rPr>
            </w:pPr>
            <w:r>
              <w:rPr>
                <w:rFonts w:hint="eastAsia" w:ascii="宋体" w:hAnsi="宋体"/>
              </w:rPr>
              <w:t>已缴费用</w:t>
            </w:r>
          </w:p>
        </w:tc>
        <w:tc>
          <w:tcPr>
            <w:tcW w:w="1350" w:type="dxa"/>
            <w:gridSpan w:val="2"/>
            <w:vAlign w:val="center"/>
          </w:tcPr>
          <w:p>
            <w:pPr>
              <w:jc w:val="center"/>
              <w:rPr>
                <w:rFonts w:ascii="宋体" w:hAnsi="宋体"/>
              </w:rPr>
            </w:pPr>
            <w:r>
              <w:rPr>
                <w:rFonts w:hint="eastAsia" w:ascii="宋体" w:hAnsi="宋体"/>
              </w:rPr>
              <w:t>应扣费用</w:t>
            </w:r>
          </w:p>
        </w:tc>
        <w:tc>
          <w:tcPr>
            <w:tcW w:w="1320" w:type="dxa"/>
            <w:gridSpan w:val="2"/>
            <w:vAlign w:val="center"/>
          </w:tcPr>
          <w:p>
            <w:pPr>
              <w:jc w:val="center"/>
              <w:rPr>
                <w:rFonts w:ascii="宋体" w:hAnsi="宋体"/>
              </w:rPr>
            </w:pPr>
            <w:r>
              <w:rPr>
                <w:rFonts w:hint="eastAsia" w:ascii="宋体" w:hAnsi="宋体"/>
              </w:rPr>
              <w:t>应退费用</w:t>
            </w:r>
          </w:p>
        </w:tc>
        <w:tc>
          <w:tcPr>
            <w:tcW w:w="2187" w:type="dxa"/>
            <w:vAlign w:val="center"/>
          </w:tcPr>
          <w:p>
            <w:pPr>
              <w:jc w:val="center"/>
              <w:rPr>
                <w:rFonts w:ascii="宋体" w:hAnsi="宋体"/>
              </w:rPr>
            </w:pPr>
            <w:r>
              <w:rPr>
                <w:rFonts w:hint="eastAsia" w:ascii="宋体" w:hAnsi="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9" w:hRule="exact"/>
          <w:jc w:val="center"/>
        </w:trPr>
        <w:tc>
          <w:tcPr>
            <w:tcW w:w="453" w:type="dxa"/>
            <w:vMerge w:val="continue"/>
            <w:vAlign w:val="center"/>
          </w:tcPr>
          <w:p>
            <w:pPr>
              <w:jc w:val="center"/>
              <w:rPr>
                <w:rFonts w:ascii="宋体" w:hAnsi="宋体"/>
              </w:rPr>
            </w:pPr>
          </w:p>
        </w:tc>
        <w:tc>
          <w:tcPr>
            <w:tcW w:w="1560" w:type="dxa"/>
            <w:gridSpan w:val="2"/>
            <w:vAlign w:val="center"/>
          </w:tcPr>
          <w:p>
            <w:pPr>
              <w:jc w:val="right"/>
              <w:rPr>
                <w:rFonts w:ascii="宋体" w:hAnsi="宋体"/>
              </w:rPr>
            </w:pPr>
            <w:r>
              <w:rPr>
                <w:rFonts w:hint="eastAsia" w:ascii="宋体" w:hAnsi="宋体"/>
              </w:rPr>
              <w:t>学费（元）</w:t>
            </w:r>
          </w:p>
        </w:tc>
        <w:tc>
          <w:tcPr>
            <w:tcW w:w="1451" w:type="dxa"/>
            <w:gridSpan w:val="3"/>
            <w:vAlign w:val="center"/>
          </w:tcPr>
          <w:p>
            <w:pPr>
              <w:jc w:val="right"/>
              <w:rPr>
                <w:rFonts w:ascii="宋体" w:hAnsi="宋体"/>
              </w:rPr>
            </w:pPr>
          </w:p>
        </w:tc>
        <w:tc>
          <w:tcPr>
            <w:tcW w:w="1350" w:type="dxa"/>
            <w:gridSpan w:val="2"/>
            <w:vAlign w:val="center"/>
          </w:tcPr>
          <w:p>
            <w:pPr>
              <w:jc w:val="right"/>
              <w:rPr>
                <w:rFonts w:ascii="宋体" w:hAnsi="宋体"/>
              </w:rPr>
            </w:pPr>
          </w:p>
        </w:tc>
        <w:tc>
          <w:tcPr>
            <w:tcW w:w="1320" w:type="dxa"/>
            <w:gridSpan w:val="2"/>
            <w:vAlign w:val="center"/>
          </w:tcPr>
          <w:p>
            <w:pPr>
              <w:jc w:val="right"/>
              <w:rPr>
                <w:rFonts w:ascii="宋体" w:hAnsi="宋体"/>
              </w:rPr>
            </w:pPr>
          </w:p>
        </w:tc>
        <w:tc>
          <w:tcPr>
            <w:tcW w:w="2187" w:type="dxa"/>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453" w:type="dxa"/>
            <w:vMerge w:val="continue"/>
            <w:vAlign w:val="center"/>
          </w:tcPr>
          <w:p>
            <w:pPr>
              <w:jc w:val="center"/>
              <w:rPr>
                <w:rFonts w:ascii="宋体" w:hAnsi="宋体"/>
              </w:rPr>
            </w:pPr>
          </w:p>
        </w:tc>
        <w:tc>
          <w:tcPr>
            <w:tcW w:w="1560" w:type="dxa"/>
            <w:gridSpan w:val="2"/>
            <w:vAlign w:val="center"/>
          </w:tcPr>
          <w:p>
            <w:pPr>
              <w:jc w:val="right"/>
              <w:rPr>
                <w:rFonts w:ascii="宋体" w:hAnsi="宋体"/>
              </w:rPr>
            </w:pPr>
            <w:r>
              <w:rPr>
                <w:rFonts w:hint="eastAsia" w:ascii="宋体" w:hAnsi="宋体"/>
              </w:rPr>
              <w:t>住宿费（元）</w:t>
            </w:r>
          </w:p>
        </w:tc>
        <w:tc>
          <w:tcPr>
            <w:tcW w:w="1451" w:type="dxa"/>
            <w:gridSpan w:val="3"/>
            <w:vAlign w:val="center"/>
          </w:tcPr>
          <w:p>
            <w:pPr>
              <w:jc w:val="right"/>
              <w:rPr>
                <w:rFonts w:ascii="宋体" w:hAnsi="宋体"/>
              </w:rPr>
            </w:pPr>
          </w:p>
        </w:tc>
        <w:tc>
          <w:tcPr>
            <w:tcW w:w="1350" w:type="dxa"/>
            <w:gridSpan w:val="2"/>
            <w:vAlign w:val="center"/>
          </w:tcPr>
          <w:p>
            <w:pPr>
              <w:jc w:val="right"/>
              <w:rPr>
                <w:rFonts w:ascii="宋体" w:hAnsi="宋体"/>
              </w:rPr>
            </w:pPr>
          </w:p>
        </w:tc>
        <w:tc>
          <w:tcPr>
            <w:tcW w:w="1320" w:type="dxa"/>
            <w:gridSpan w:val="2"/>
            <w:vAlign w:val="center"/>
          </w:tcPr>
          <w:p>
            <w:pPr>
              <w:jc w:val="right"/>
              <w:rPr>
                <w:rFonts w:ascii="宋体" w:hAnsi="宋体"/>
              </w:rPr>
            </w:pPr>
          </w:p>
        </w:tc>
        <w:tc>
          <w:tcPr>
            <w:tcW w:w="2187" w:type="dxa"/>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9" w:hRule="atLeast"/>
          <w:jc w:val="center"/>
        </w:trPr>
        <w:tc>
          <w:tcPr>
            <w:tcW w:w="453" w:type="dxa"/>
            <w:vMerge w:val="continue"/>
            <w:vAlign w:val="center"/>
          </w:tcPr>
          <w:p>
            <w:pPr>
              <w:jc w:val="center"/>
              <w:rPr>
                <w:rFonts w:ascii="宋体" w:hAnsi="宋体"/>
              </w:rPr>
            </w:pPr>
          </w:p>
        </w:tc>
        <w:tc>
          <w:tcPr>
            <w:tcW w:w="7868" w:type="dxa"/>
            <w:gridSpan w:val="10"/>
            <w:vAlign w:val="center"/>
          </w:tcPr>
          <w:p>
            <w:pPr>
              <w:rPr>
                <w:rFonts w:ascii="宋体" w:hAnsi="宋体"/>
              </w:rPr>
            </w:pPr>
          </w:p>
          <w:p>
            <w:pPr>
              <w:wordWrap w:val="0"/>
              <w:jc w:val="right"/>
              <w:rPr>
                <w:rFonts w:ascii="宋体" w:hAnsi="宋体"/>
              </w:rPr>
            </w:pPr>
            <w:r>
              <w:rPr>
                <w:rFonts w:hint="eastAsia" w:ascii="宋体" w:hAnsi="宋体"/>
              </w:rPr>
              <w:t>财务处经手人签章：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4" w:hRule="atLeast"/>
          <w:jc w:val="center"/>
        </w:trPr>
        <w:tc>
          <w:tcPr>
            <w:tcW w:w="453" w:type="dxa"/>
            <w:vMerge w:val="continue"/>
            <w:vAlign w:val="center"/>
          </w:tcPr>
          <w:p>
            <w:pPr>
              <w:jc w:val="center"/>
              <w:rPr>
                <w:rFonts w:ascii="宋体" w:hAnsi="宋体"/>
              </w:rPr>
            </w:pPr>
          </w:p>
        </w:tc>
        <w:tc>
          <w:tcPr>
            <w:tcW w:w="7868" w:type="dxa"/>
            <w:gridSpan w:val="10"/>
            <w:vAlign w:val="center"/>
          </w:tcPr>
          <w:p>
            <w:pPr>
              <w:wordWrap w:val="0"/>
              <w:jc w:val="right"/>
              <w:rPr>
                <w:rFonts w:ascii="宋体" w:hAnsi="宋体"/>
              </w:rPr>
            </w:pPr>
          </w:p>
          <w:p>
            <w:pPr>
              <w:wordWrap w:val="0"/>
              <w:jc w:val="right"/>
              <w:rPr>
                <w:rFonts w:ascii="宋体" w:hAnsi="宋体"/>
              </w:rPr>
            </w:pPr>
          </w:p>
          <w:p>
            <w:pPr>
              <w:wordWrap w:val="0"/>
              <w:jc w:val="right"/>
              <w:rPr>
                <w:rFonts w:ascii="宋体" w:hAnsi="宋体"/>
              </w:rPr>
            </w:pPr>
          </w:p>
          <w:p>
            <w:pPr>
              <w:wordWrap w:val="0"/>
              <w:jc w:val="right"/>
              <w:rPr>
                <w:rFonts w:ascii="宋体" w:hAnsi="宋体"/>
              </w:rPr>
            </w:pPr>
            <w:r>
              <w:rPr>
                <w:rFonts w:hint="eastAsia" w:ascii="宋体" w:hAnsi="宋体"/>
              </w:rPr>
              <w:t>教务与科研处签章：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8" w:hRule="atLeast"/>
          <w:jc w:val="center"/>
        </w:trPr>
        <w:tc>
          <w:tcPr>
            <w:tcW w:w="959" w:type="dxa"/>
            <w:gridSpan w:val="2"/>
            <w:vAlign w:val="center"/>
          </w:tcPr>
          <w:p>
            <w:pPr>
              <w:jc w:val="center"/>
              <w:rPr>
                <w:rFonts w:ascii="宋体" w:hAnsi="宋体"/>
              </w:rPr>
            </w:pPr>
            <w:r>
              <w:rPr>
                <w:rFonts w:hint="eastAsia" w:ascii="宋体" w:hAnsi="宋体"/>
              </w:rPr>
              <w:t>学校意见</w:t>
            </w:r>
          </w:p>
        </w:tc>
        <w:tc>
          <w:tcPr>
            <w:tcW w:w="7362" w:type="dxa"/>
            <w:gridSpan w:val="9"/>
            <w:vAlign w:val="center"/>
          </w:tcPr>
          <w:p>
            <w:pPr>
              <w:rPr>
                <w:rFonts w:ascii="宋体" w:hAnsi="宋体"/>
              </w:rPr>
            </w:pPr>
          </w:p>
          <w:p>
            <w:pPr>
              <w:rPr>
                <w:rFonts w:ascii="宋体" w:hAnsi="宋体"/>
              </w:rPr>
            </w:pPr>
          </w:p>
          <w:p>
            <w:pPr>
              <w:rPr>
                <w:rFonts w:ascii="宋体" w:hAnsi="宋体"/>
              </w:rPr>
            </w:pPr>
          </w:p>
          <w:p>
            <w:pPr>
              <w:wordWrap w:val="0"/>
              <w:jc w:val="right"/>
              <w:rPr>
                <w:rFonts w:ascii="宋体" w:hAnsi="宋体"/>
              </w:rPr>
            </w:pPr>
            <w:r>
              <w:rPr>
                <w:rFonts w:hint="eastAsia" w:ascii="宋体" w:hAnsi="宋体"/>
              </w:rPr>
              <w:t>分管</w:t>
            </w:r>
            <w:r>
              <w:rPr>
                <w:rFonts w:hint="eastAsia" w:ascii="宋体" w:hAnsi="宋体"/>
                <w:lang w:eastAsia="zh-CN"/>
              </w:rPr>
              <w:t>院</w:t>
            </w:r>
            <w:r>
              <w:rPr>
                <w:rFonts w:hint="eastAsia" w:ascii="宋体" w:hAnsi="宋体"/>
                <w:lang w:val="en-US" w:eastAsia="zh-CN"/>
              </w:rPr>
              <w:t>领导</w:t>
            </w:r>
            <w:bookmarkStart w:id="0" w:name="_GoBack"/>
            <w:bookmarkEnd w:id="0"/>
            <w:r>
              <w:rPr>
                <w:rFonts w:hint="eastAsia" w:ascii="宋体" w:hAnsi="宋体"/>
              </w:rPr>
              <w:t>签章：           年     月     日</w:t>
            </w:r>
          </w:p>
          <w:p>
            <w:pPr>
              <w:wordWrap w:val="0"/>
              <w:rPr>
                <w:rFonts w:ascii="宋体" w:hAnsi="宋体"/>
              </w:rPr>
            </w:pPr>
          </w:p>
        </w:tc>
      </w:tr>
    </w:tbl>
    <w:p/>
    <w:p>
      <w:pPr>
        <w:wordWrap w:val="0"/>
        <w:spacing w:line="400" w:lineRule="exact"/>
        <w:jc w:val="right"/>
        <w:rPr>
          <w:rFonts w:ascii="宋体" w:hAnsi="宋体"/>
          <w:sz w:val="28"/>
        </w:rPr>
      </w:pPr>
      <w:r>
        <w:rPr>
          <w:rFonts w:hint="eastAsia" w:ascii="宋体" w:hAnsi="宋体"/>
          <w:sz w:val="28"/>
        </w:rPr>
        <w:t>记录编号：SDXY/SS</w:t>
      </w:r>
      <w:r>
        <w:rPr>
          <w:rFonts w:hint="eastAsia" w:ascii="宋体" w:hAnsi="宋体"/>
          <w:sz w:val="28"/>
          <w:u w:val="single"/>
        </w:rPr>
        <w:t xml:space="preserve">     </w:t>
      </w:r>
      <w:r>
        <w:rPr>
          <w:rFonts w:ascii="宋体" w:hAnsi="宋体"/>
          <w:sz w:val="28"/>
          <w:u w:val="single"/>
        </w:rPr>
        <w:t>-</w:t>
      </w:r>
      <w:r>
        <w:rPr>
          <w:rFonts w:hint="eastAsia" w:ascii="宋体" w:hAnsi="宋体"/>
          <w:sz w:val="28"/>
          <w:u w:val="single"/>
        </w:rPr>
        <w:t xml:space="preserve">    </w:t>
      </w:r>
    </w:p>
    <w:p>
      <w:pPr>
        <w:spacing w:line="400" w:lineRule="exact"/>
        <w:rPr>
          <w:rFonts w:ascii="宋体"/>
          <w:sz w:val="28"/>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学生退学处理申诉书</w:t>
      </w:r>
    </w:p>
    <w:p>
      <w:pPr>
        <w:spacing w:line="520" w:lineRule="exact"/>
        <w:jc w:val="center"/>
        <w:rPr>
          <w:rFonts w:ascii="方正小标宋简体" w:hAnsi="方正小标宋简体" w:eastAsia="方正小标宋简体" w:cs="方正小标宋简体"/>
          <w:sz w:val="44"/>
          <w:szCs w:val="44"/>
        </w:rPr>
      </w:pPr>
    </w:p>
    <w:p>
      <w:pPr>
        <w:rPr>
          <w:rFonts w:ascii="仿宋" w:hAnsi="仿宋" w:eastAsia="仿宋"/>
          <w:sz w:val="32"/>
          <w:u w:val="single"/>
        </w:rPr>
      </w:pPr>
      <w:r>
        <w:rPr>
          <w:rFonts w:hint="eastAsia" w:ascii="仿宋" w:hAnsi="仿宋" w:eastAsia="仿宋"/>
          <w:sz w:val="32"/>
        </w:rPr>
        <w:t>申诉人姓名：</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出生年月：</w:t>
      </w:r>
      <w:r>
        <w:rPr>
          <w:rFonts w:hint="eastAsia" w:ascii="仿宋" w:hAnsi="仿宋" w:eastAsia="仿宋"/>
          <w:sz w:val="32"/>
          <w:u w:val="single"/>
        </w:rPr>
        <w:t xml:space="preserve">        </w:t>
      </w:r>
      <w:r>
        <w:rPr>
          <w:rFonts w:hint="eastAsia" w:ascii="仿宋" w:hAnsi="仿宋" w:eastAsia="仿宋"/>
          <w:sz w:val="32"/>
        </w:rPr>
        <w:t>学号：</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p>
    <w:p>
      <w:pPr>
        <w:rPr>
          <w:rFonts w:ascii="仿宋" w:hAnsi="仿宋" w:eastAsia="仿宋"/>
          <w:sz w:val="32"/>
        </w:rPr>
      </w:pPr>
      <w:r>
        <w:rPr>
          <w:rFonts w:hint="eastAsia" w:ascii="仿宋" w:hAnsi="仿宋" w:eastAsia="仿宋"/>
          <w:sz w:val="32"/>
        </w:rPr>
        <w:t>系（院）：</w:t>
      </w:r>
      <w:r>
        <w:rPr>
          <w:rFonts w:hint="eastAsia" w:ascii="仿宋" w:hAnsi="仿宋" w:eastAsia="仿宋"/>
          <w:sz w:val="32"/>
          <w:u w:val="single"/>
        </w:rPr>
        <w:t xml:space="preserve">          </w:t>
      </w:r>
      <w:r>
        <w:rPr>
          <w:rFonts w:hint="eastAsia" w:ascii="仿宋" w:hAnsi="仿宋" w:eastAsia="仿宋"/>
          <w:sz w:val="32"/>
        </w:rPr>
        <w:t>专业：</w:t>
      </w:r>
      <w:r>
        <w:rPr>
          <w:rFonts w:hint="eastAsia" w:ascii="仿宋" w:hAnsi="仿宋" w:eastAsia="仿宋"/>
          <w:sz w:val="32"/>
          <w:u w:val="single"/>
        </w:rPr>
        <w:t xml:space="preserve">            </w:t>
      </w:r>
      <w:r>
        <w:rPr>
          <w:rFonts w:hint="eastAsia" w:ascii="仿宋" w:hAnsi="仿宋" w:eastAsia="仿宋"/>
          <w:sz w:val="32"/>
        </w:rPr>
        <w:t>班级：</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 xml:space="preserve">    </w:t>
      </w:r>
      <w:r>
        <w:rPr>
          <w:rFonts w:ascii="仿宋" w:hAnsi="仿宋" w:eastAsia="仿宋"/>
          <w:sz w:val="32"/>
        </w:rPr>
        <w:t xml:space="preserve">      </w:t>
      </w:r>
    </w:p>
    <w:p>
      <w:pPr>
        <w:rPr>
          <w:rFonts w:ascii="仿宋" w:hAnsi="仿宋" w:eastAsia="仿宋"/>
          <w:sz w:val="32"/>
        </w:rPr>
      </w:pPr>
      <w:r>
        <w:rPr>
          <w:rFonts w:hint="eastAsia" w:ascii="仿宋" w:hAnsi="仿宋" w:eastAsia="仿宋"/>
          <w:sz w:val="32"/>
        </w:rPr>
        <w:t>身份证号码：</w:t>
      </w:r>
      <w:r>
        <w:rPr>
          <w:rFonts w:hint="eastAsia" w:ascii="仿宋" w:hAnsi="仿宋" w:eastAsia="仿宋"/>
          <w:sz w:val="32"/>
          <w:u w:val="single"/>
        </w:rPr>
        <w:t xml:space="preserve">                  </w:t>
      </w:r>
      <w:r>
        <w:rPr>
          <w:rFonts w:hint="eastAsia" w:ascii="仿宋" w:hAnsi="仿宋" w:eastAsia="仿宋"/>
          <w:sz w:val="32"/>
        </w:rPr>
        <w:t>联系方式：</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ascii="仿宋" w:hAnsi="仿宋" w:eastAsia="仿宋"/>
          <w:sz w:val="32"/>
          <w:u w:val="single"/>
        </w:rPr>
        <w:t xml:space="preserve"> </w:t>
      </w:r>
      <w:r>
        <w:rPr>
          <w:rFonts w:hint="eastAsia" w:ascii="仿宋" w:hAnsi="仿宋" w:eastAsia="仿宋"/>
          <w:sz w:val="32"/>
          <w:u w:val="single"/>
        </w:rPr>
        <w:t xml:space="preserve">     </w:t>
      </w:r>
      <w:r>
        <w:rPr>
          <w:rFonts w:hint="eastAsia" w:ascii="仿宋" w:hAnsi="仿宋" w:eastAsia="仿宋"/>
          <w:sz w:val="32"/>
        </w:rPr>
        <w:t xml:space="preserve">             </w:t>
      </w:r>
    </w:p>
    <w:p>
      <w:pPr>
        <w:rPr>
          <w:rFonts w:ascii="仿宋" w:hAnsi="仿宋" w:eastAsia="仿宋"/>
          <w:sz w:val="32"/>
          <w:u w:val="single"/>
        </w:rPr>
      </w:pPr>
      <w:r>
        <w:rPr>
          <w:rFonts w:hint="eastAsia" w:ascii="仿宋" w:hAnsi="仿宋" w:eastAsia="仿宋"/>
          <w:sz w:val="32"/>
        </w:rPr>
        <w:t>处理文件号：</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u w:val="single"/>
        </w:rPr>
        <w:t xml:space="preserve">            </w:t>
      </w:r>
    </w:p>
    <w:p>
      <w:pPr>
        <w:rPr>
          <w:rFonts w:ascii="仿宋" w:hAnsi="仿宋" w:eastAsia="仿宋"/>
          <w:sz w:val="32"/>
          <w:u w:val="single"/>
        </w:rPr>
      </w:pPr>
      <w:r>
        <w:rPr>
          <w:rFonts w:hint="eastAsia" w:ascii="仿宋" w:hAnsi="仿宋" w:eastAsia="仿宋"/>
          <w:sz w:val="32"/>
        </w:rPr>
        <w:t>申诉时间：</w:t>
      </w:r>
      <w:r>
        <w:rPr>
          <w:rFonts w:hint="eastAsia" w:ascii="仿宋" w:hAnsi="仿宋" w:eastAsia="仿宋"/>
          <w:sz w:val="32"/>
          <w:u w:val="single"/>
        </w:rPr>
        <w:t xml:space="preserve">   年  月  日  时</w:t>
      </w:r>
      <w:r>
        <w:rPr>
          <w:rFonts w:hint="eastAsia" w:ascii="仿宋" w:hAnsi="仿宋" w:eastAsia="仿宋"/>
          <w:sz w:val="32"/>
        </w:rPr>
        <w:t xml:space="preserve">   指定代理人：</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 w:hAnsi="仿宋" w:eastAsia="仿宋"/>
          <w:sz w:val="32"/>
          <w:u w:val="single"/>
        </w:rPr>
        <w:t xml:space="preserve">            </w:t>
      </w:r>
    </w:p>
    <w:p>
      <w:pPr>
        <w:rPr>
          <w:rFonts w:ascii="仿宋" w:hAnsi="仿宋" w:eastAsia="仿宋"/>
          <w:sz w:val="32"/>
        </w:rPr>
      </w:pPr>
      <w:r>
        <w:rPr>
          <w:rFonts w:hint="eastAsia" w:ascii="仿宋" w:hAnsi="仿宋" w:eastAsia="仿宋"/>
          <w:sz w:val="32"/>
        </w:rPr>
        <w:t>申诉内容（包括申诉事项、理由、事实根据及要求）：</w:t>
      </w:r>
    </w:p>
    <w:p>
      <w:pPr>
        <w:spacing w:line="560" w:lineRule="exact"/>
        <w:ind w:firstLine="640" w:firstLineChars="200"/>
        <w:rPr>
          <w:rFonts w:ascii="仿宋_GB2312" w:hAnsi="宋体" w:eastAsia="仿宋_GB2312" w:cs="Times New Roman"/>
          <w:sz w:val="32"/>
          <w:szCs w:val="32"/>
        </w:rPr>
      </w:pPr>
    </w:p>
    <w:p>
      <w:pPr>
        <w:spacing w:line="560" w:lineRule="exact"/>
        <w:ind w:firstLine="640" w:firstLineChars="200"/>
        <w:rPr>
          <w:rFonts w:ascii="仿宋_GB2312" w:hAnsi="宋体" w:eastAsia="仿宋_GB2312" w:cs="Times New Roman"/>
          <w:sz w:val="32"/>
          <w:szCs w:val="32"/>
        </w:rPr>
      </w:pPr>
    </w:p>
    <w:p>
      <w:pPr>
        <w:spacing w:line="560" w:lineRule="exact"/>
        <w:ind w:firstLine="640" w:firstLineChars="200"/>
        <w:rPr>
          <w:rFonts w:ascii="仿宋_GB2312" w:hAnsi="宋体" w:eastAsia="仿宋_GB2312" w:cs="Times New Roman"/>
          <w:sz w:val="32"/>
          <w:szCs w:val="32"/>
        </w:rPr>
      </w:pPr>
    </w:p>
    <w:p>
      <w:pPr>
        <w:spacing w:line="560" w:lineRule="exact"/>
        <w:ind w:firstLine="640" w:firstLineChars="200"/>
        <w:rPr>
          <w:rFonts w:ascii="仿宋_GB2312" w:hAnsi="宋体" w:eastAsia="仿宋_GB2312" w:cs="Times New Roman"/>
          <w:sz w:val="32"/>
          <w:szCs w:val="32"/>
        </w:rPr>
      </w:pPr>
    </w:p>
    <w:p>
      <w:pPr>
        <w:spacing w:line="560" w:lineRule="exact"/>
        <w:ind w:firstLine="640" w:firstLineChars="200"/>
        <w:rPr>
          <w:rFonts w:ascii="仿宋_GB2312" w:hAnsi="宋体" w:eastAsia="仿宋_GB2312" w:cs="Times New Roman"/>
          <w:sz w:val="32"/>
          <w:szCs w:val="32"/>
        </w:rPr>
      </w:pP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此致</w:t>
      </w:r>
    </w:p>
    <w:p>
      <w:pPr>
        <w:ind w:firstLine="640" w:firstLineChars="200"/>
        <w:rPr>
          <w:rFonts w:ascii="仿宋" w:hAnsi="仿宋" w:eastAsia="仿宋"/>
          <w:sz w:val="32"/>
        </w:rPr>
      </w:pPr>
      <w:r>
        <w:rPr>
          <w:rFonts w:hint="eastAsia" w:ascii="仿宋" w:hAnsi="仿宋" w:eastAsia="仿宋"/>
          <w:sz w:val="32"/>
        </w:rPr>
        <w:t>山东信息职业技术学院</w:t>
      </w:r>
    </w:p>
    <w:p>
      <w:pPr>
        <w:rPr>
          <w:rFonts w:ascii="仿宋" w:hAnsi="仿宋" w:eastAsia="仿宋"/>
          <w:sz w:val="32"/>
        </w:rPr>
      </w:pPr>
      <w:r>
        <w:rPr>
          <w:rFonts w:ascii="仿宋" w:hAnsi="仿宋" w:eastAsia="仿宋"/>
          <w:sz w:val="32"/>
        </w:rPr>
        <w:t xml:space="preserve"> </w:t>
      </w:r>
    </w:p>
    <w:p>
      <w:pPr>
        <w:rPr>
          <w:rFonts w:ascii="仿宋" w:hAnsi="仿宋" w:eastAsia="仿宋"/>
          <w:sz w:val="32"/>
        </w:rPr>
      </w:pPr>
    </w:p>
    <w:p>
      <w:pPr>
        <w:rPr>
          <w:rFonts w:ascii="仿宋" w:hAnsi="仿宋" w:eastAsia="仿宋"/>
          <w:sz w:val="32"/>
        </w:rPr>
      </w:pPr>
    </w:p>
    <w:p>
      <w:pPr>
        <w:rPr>
          <w:rFonts w:ascii="仿宋" w:hAnsi="仿宋" w:eastAsia="仿宋"/>
          <w:sz w:val="32"/>
        </w:rPr>
      </w:pPr>
      <w:r>
        <w:rPr>
          <w:rFonts w:ascii="仿宋" w:hAnsi="仿宋" w:eastAsia="仿宋"/>
          <w:sz w:val="32"/>
        </w:rPr>
        <w:t xml:space="preserve">                                </w:t>
      </w:r>
      <w:r>
        <w:rPr>
          <w:rFonts w:hint="eastAsia" w:ascii="仿宋" w:hAnsi="仿宋" w:eastAsia="仿宋"/>
          <w:sz w:val="32"/>
        </w:rPr>
        <w:t>申诉人：</w:t>
      </w:r>
    </w:p>
    <w:p>
      <w:pPr>
        <w:rPr>
          <w:rFonts w:ascii="仿宋" w:hAnsi="仿宋" w:eastAsia="仿宋"/>
          <w:sz w:val="32"/>
        </w:rPr>
      </w:pPr>
      <w:r>
        <w:rPr>
          <w:rFonts w:ascii="仿宋" w:hAnsi="仿宋" w:eastAsia="仿宋"/>
          <w:sz w:val="32"/>
        </w:rPr>
        <w:t xml:space="preserve">                                </w:t>
      </w:r>
      <w:r>
        <w:rPr>
          <w:rFonts w:hint="eastAsia" w:ascii="仿宋" w:hAnsi="仿宋" w:eastAsia="仿宋"/>
          <w:sz w:val="32"/>
        </w:rPr>
        <w:t xml:space="preserve">    年   月   日</w:t>
      </w:r>
    </w:p>
    <w:p>
      <w:pPr>
        <w:spacing w:line="520" w:lineRule="exact"/>
        <w:ind w:firstLine="6160" w:firstLineChars="2200"/>
        <w:rPr>
          <w:rFonts w:ascii="仿宋_GB2312" w:hAnsi="仿宋_GB2312" w:eastAsia="仿宋_GB2312" w:cs="仿宋_GB2312"/>
          <w:sz w:val="28"/>
          <w:szCs w:val="28"/>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山东信息职业技术学院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学生申诉受理决定送达单</w:t>
      </w:r>
    </w:p>
    <w:p>
      <w:pPr>
        <w:spacing w:line="520" w:lineRule="exact"/>
        <w:rPr>
          <w:rFonts w:ascii="仿宋_GB2312" w:hAnsi="仿宋_GB2312" w:eastAsia="仿宋_GB2312" w:cs="仿宋_GB2312"/>
          <w:sz w:val="30"/>
          <w:szCs w:val="30"/>
          <w:u w:val="single"/>
        </w:rPr>
      </w:pPr>
    </w:p>
    <w:p>
      <w:pPr>
        <w:spacing w:line="52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同学：</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关于你不认可学校给予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的申诉书已于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日收悉。</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根据学生申诉处理委员会办公室研究，作出如下第</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类处理决定：</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（A）学校决定予以受理，并提请学校学生申诉处理委员会启动申诉处理程序，作出复议决定。</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（B）学校决定不予受理，理由：</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（C）申诉材料不齐备，请于</w:t>
      </w:r>
      <w:r>
        <w:rPr>
          <w:rFonts w:hint="eastAsia" w:ascii="仿宋_GB2312" w:hAnsi="仿宋_GB2312" w:eastAsia="仿宋_GB2312" w:cs="仿宋_GB2312"/>
          <w:sz w:val="30"/>
          <w:szCs w:val="30"/>
          <w:u w:val="single"/>
        </w:rPr>
        <w:t xml:space="preserve">    年   月   日</w:t>
      </w:r>
      <w:r>
        <w:rPr>
          <w:rFonts w:hint="eastAsia" w:ascii="仿宋_GB2312" w:hAnsi="仿宋_GB2312" w:eastAsia="仿宋_GB2312" w:cs="仿宋_GB2312"/>
          <w:sz w:val="30"/>
          <w:szCs w:val="30"/>
        </w:rPr>
        <w:t>前以书面形式补正以下申诉材料：</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逾期不提交或未完全提交的，根据现有材料进行复查评议。</w:t>
      </w:r>
    </w:p>
    <w:p>
      <w:pPr>
        <w:spacing w:line="520" w:lineRule="exact"/>
        <w:rPr>
          <w:rFonts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送达方式：                      送达人：</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签收人签字：                    送达时间：</w:t>
      </w:r>
    </w:p>
    <w:p>
      <w:pPr>
        <w:spacing w:line="52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pPr>
        <w:spacing w:line="520" w:lineRule="exact"/>
        <w:rPr>
          <w:rFonts w:ascii="仿宋_GB2312" w:hAnsi="仿宋_GB2312" w:eastAsia="仿宋_GB2312" w:cs="仿宋_GB2312"/>
          <w:sz w:val="30"/>
          <w:szCs w:val="30"/>
        </w:rPr>
      </w:pPr>
    </w:p>
    <w:p>
      <w:pPr>
        <w:spacing w:line="520" w:lineRule="exact"/>
        <w:ind w:firstLine="4800" w:firstLineChars="1600"/>
        <w:rPr>
          <w:rFonts w:ascii="仿宋_GB2312" w:hAnsi="仿宋_GB2312" w:eastAsia="仿宋_GB2312" w:cs="仿宋_GB2312"/>
          <w:sz w:val="30"/>
          <w:szCs w:val="30"/>
        </w:rPr>
      </w:pPr>
      <w:r>
        <w:rPr>
          <w:rFonts w:hint="eastAsia" w:ascii="仿宋_GB2312" w:hAnsi="仿宋_GB2312" w:eastAsia="仿宋_GB2312" w:cs="仿宋_GB2312"/>
          <w:sz w:val="30"/>
          <w:szCs w:val="30"/>
        </w:rPr>
        <w:t>山东信息职业技术学院</w:t>
      </w:r>
    </w:p>
    <w:p>
      <w:pPr>
        <w:spacing w:line="520" w:lineRule="exact"/>
        <w:ind w:firstLine="4500" w:firstLineChars="1500"/>
        <w:rPr>
          <w:rFonts w:ascii="仿宋_GB2312" w:hAnsi="仿宋_GB2312" w:eastAsia="仿宋_GB2312" w:cs="仿宋_GB2312"/>
          <w:sz w:val="30"/>
          <w:szCs w:val="30"/>
        </w:rPr>
      </w:pPr>
      <w:r>
        <w:rPr>
          <w:rFonts w:hint="eastAsia" w:ascii="仿宋_GB2312" w:hAnsi="仿宋_GB2312" w:eastAsia="仿宋_GB2312" w:cs="仿宋_GB2312"/>
          <w:sz w:val="30"/>
          <w:szCs w:val="30"/>
        </w:rPr>
        <w:t>学生申诉处理委员会办公室</w:t>
      </w:r>
    </w:p>
    <w:p>
      <w:pPr>
        <w:spacing w:line="520" w:lineRule="exact"/>
        <w:rPr>
          <w:rFonts w:ascii="仿宋_GB2312" w:hAnsi="仿宋_GB2312" w:eastAsia="仿宋_GB2312" w:cs="仿宋_GB2312"/>
          <w:sz w:val="30"/>
          <w:szCs w:val="30"/>
          <w:lang w:eastAsia="zh-Hans"/>
        </w:rPr>
      </w:pPr>
      <w:r>
        <w:rPr>
          <w:rFonts w:hint="eastAsia" w:ascii="仿宋_GB2312" w:hAnsi="仿宋_GB2312" w:eastAsia="仿宋_GB2312" w:cs="仿宋_GB2312"/>
          <w:sz w:val="30"/>
          <w:szCs w:val="30"/>
        </w:rPr>
        <w:t xml:space="preserve">                                     年   月   日</w:t>
      </w:r>
    </w:p>
    <w:p>
      <w:pPr>
        <w:spacing w:line="520" w:lineRule="exact"/>
        <w:rPr>
          <w:rFonts w:ascii="仿宋_GB2312" w:hAnsi="仿宋_GB2312" w:eastAsia="仿宋_GB2312" w:cs="仿宋_GB2312"/>
          <w:sz w:val="28"/>
          <w:szCs w:val="28"/>
        </w:rPr>
      </w:pPr>
    </w:p>
    <w:p>
      <w:pPr>
        <w:spacing w:line="560" w:lineRule="exact"/>
        <w:jc w:val="center"/>
        <w:rPr>
          <w:rFonts w:ascii="方正小标宋简体" w:hAnsi="方正小标宋简体" w:eastAsia="方正小标宋简体" w:cs="方正小标宋简体"/>
          <w:sz w:val="44"/>
          <w:szCs w:val="22"/>
        </w:rPr>
      </w:pPr>
    </w:p>
    <w:p>
      <w:pPr>
        <w:spacing w:line="560" w:lineRule="exact"/>
        <w:jc w:val="center"/>
        <w:rPr>
          <w:rFonts w:ascii="方正小标宋简体" w:hAnsi="方正小标宋简体" w:eastAsia="方正小标宋简体" w:cs="方正小标宋简体"/>
          <w:sz w:val="44"/>
          <w:szCs w:val="22"/>
        </w:rPr>
      </w:pPr>
      <w:r>
        <w:rPr>
          <w:rFonts w:hint="eastAsia" w:ascii="方正小标宋简体" w:hAnsi="方正小标宋简体" w:eastAsia="方正小标宋简体" w:cs="方正小标宋简体"/>
          <w:sz w:val="44"/>
          <w:szCs w:val="22"/>
        </w:rPr>
        <w:t>山东信息职业技术学院</w:t>
      </w:r>
    </w:p>
    <w:p>
      <w:pPr>
        <w:spacing w:line="560" w:lineRule="exact"/>
        <w:jc w:val="center"/>
        <w:rPr>
          <w:rFonts w:ascii="方正小标宋简体" w:hAnsi="方正小标宋简体" w:eastAsia="方正小标宋简体" w:cs="方正小标宋简体"/>
          <w:sz w:val="44"/>
          <w:szCs w:val="22"/>
        </w:rPr>
      </w:pPr>
      <w:r>
        <w:rPr>
          <w:rFonts w:hint="eastAsia" w:ascii="方正小标宋简体" w:hAnsi="方正小标宋简体" w:eastAsia="方正小标宋简体" w:cs="方正小标宋简体"/>
          <w:sz w:val="44"/>
          <w:szCs w:val="22"/>
        </w:rPr>
        <w:t>学生申诉处理记录单</w:t>
      </w:r>
    </w:p>
    <w:p>
      <w:pPr>
        <w:rPr>
          <w:rFonts w:ascii="宋体" w:hAnsi="宋体"/>
          <w:sz w:val="30"/>
          <w:szCs w:val="30"/>
        </w:rPr>
      </w:pPr>
      <w:r>
        <w:rPr>
          <w:rFonts w:hint="eastAsia" w:ascii="宋体" w:hAnsi="宋体"/>
          <w:sz w:val="30"/>
          <w:szCs w:val="30"/>
        </w:rPr>
        <w:t>学申       字</w:t>
      </w:r>
      <w:r>
        <w:rPr>
          <w:rFonts w:hint="eastAsia" w:asciiTheme="majorEastAsia" w:hAnsiTheme="majorEastAsia" w:eastAsiaTheme="majorEastAsia" w:cstheme="majorEastAsia"/>
          <w:sz w:val="30"/>
          <w:szCs w:val="30"/>
        </w:rPr>
        <w:t>〔</w:t>
      </w:r>
      <w:r>
        <w:rPr>
          <w:rFonts w:hint="eastAsia" w:ascii="宋体" w:hAnsi="宋体"/>
          <w:sz w:val="32"/>
          <w:szCs w:val="32"/>
        </w:rPr>
        <w:t xml:space="preserve"> </w:t>
      </w:r>
      <w:r>
        <w:rPr>
          <w:rFonts w:hint="eastAsia" w:ascii="宋体" w:hAnsi="宋体"/>
          <w:sz w:val="30"/>
          <w:szCs w:val="30"/>
        </w:rPr>
        <w:t xml:space="preserve">    -   〕号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4"/>
        <w:gridCol w:w="1538"/>
        <w:gridCol w:w="1332"/>
        <w:gridCol w:w="758"/>
        <w:gridCol w:w="1584"/>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34" w:type="dxa"/>
            <w:vMerge w:val="restart"/>
            <w:tcBorders>
              <w:tl2br w:val="single" w:color="auto" w:sz="4" w:space="0"/>
            </w:tcBorders>
          </w:tcPr>
          <w:p>
            <w:pPr>
              <w:jc w:val="right"/>
              <w:rPr>
                <w:rFonts w:ascii="宋体" w:hAnsi="宋体"/>
                <w:sz w:val="24"/>
                <w:szCs w:val="30"/>
              </w:rPr>
            </w:pPr>
            <w:r>
              <w:rPr>
                <w:rFonts w:hint="eastAsia" w:ascii="宋体" w:hAnsi="宋体"/>
                <w:sz w:val="24"/>
                <w:szCs w:val="30"/>
              </w:rPr>
              <w:t>申诉人情况</w:t>
            </w:r>
          </w:p>
          <w:p>
            <w:pPr>
              <w:ind w:firstLine="360" w:firstLineChars="150"/>
              <w:rPr>
                <w:rFonts w:ascii="宋体" w:hAnsi="宋体"/>
                <w:sz w:val="24"/>
                <w:szCs w:val="30"/>
              </w:rPr>
            </w:pPr>
          </w:p>
          <w:p>
            <w:pPr>
              <w:ind w:firstLine="360" w:firstLineChars="150"/>
              <w:rPr>
                <w:rFonts w:ascii="宋体" w:hAnsi="宋体"/>
                <w:sz w:val="24"/>
                <w:szCs w:val="30"/>
              </w:rPr>
            </w:pPr>
          </w:p>
          <w:p>
            <w:pPr>
              <w:rPr>
                <w:rFonts w:ascii="宋体" w:hAnsi="宋体"/>
                <w:sz w:val="30"/>
                <w:szCs w:val="30"/>
              </w:rPr>
            </w:pPr>
            <w:r>
              <w:rPr>
                <w:rFonts w:hint="eastAsia" w:ascii="宋体" w:hAnsi="宋体"/>
                <w:sz w:val="24"/>
                <w:szCs w:val="30"/>
              </w:rPr>
              <w:t>申诉</w:t>
            </w:r>
          </w:p>
        </w:tc>
        <w:tc>
          <w:tcPr>
            <w:tcW w:w="1538" w:type="dxa"/>
            <w:vAlign w:val="center"/>
          </w:tcPr>
          <w:p>
            <w:pPr>
              <w:jc w:val="center"/>
              <w:rPr>
                <w:rFonts w:ascii="宋体" w:hAnsi="宋体"/>
                <w:sz w:val="28"/>
                <w:szCs w:val="30"/>
              </w:rPr>
            </w:pPr>
            <w:r>
              <w:rPr>
                <w:rFonts w:hint="eastAsia" w:ascii="宋体" w:hAnsi="宋体"/>
                <w:sz w:val="28"/>
                <w:szCs w:val="30"/>
              </w:rPr>
              <w:t>学号</w:t>
            </w:r>
          </w:p>
        </w:tc>
        <w:tc>
          <w:tcPr>
            <w:tcW w:w="1332" w:type="dxa"/>
            <w:vAlign w:val="center"/>
          </w:tcPr>
          <w:p>
            <w:pPr>
              <w:jc w:val="center"/>
              <w:rPr>
                <w:rFonts w:ascii="宋体" w:hAnsi="宋体"/>
                <w:sz w:val="28"/>
                <w:szCs w:val="30"/>
              </w:rPr>
            </w:pPr>
            <w:r>
              <w:rPr>
                <w:rFonts w:hint="eastAsia" w:ascii="宋体" w:hAnsi="宋体"/>
                <w:sz w:val="28"/>
                <w:szCs w:val="30"/>
              </w:rPr>
              <w:t>姓名</w:t>
            </w:r>
          </w:p>
        </w:tc>
        <w:tc>
          <w:tcPr>
            <w:tcW w:w="758" w:type="dxa"/>
            <w:vAlign w:val="center"/>
          </w:tcPr>
          <w:p>
            <w:pPr>
              <w:jc w:val="center"/>
              <w:rPr>
                <w:rFonts w:ascii="宋体" w:hAnsi="宋体"/>
                <w:sz w:val="28"/>
                <w:szCs w:val="30"/>
              </w:rPr>
            </w:pPr>
            <w:r>
              <w:rPr>
                <w:rFonts w:hint="eastAsia" w:ascii="宋体" w:hAnsi="宋体"/>
                <w:sz w:val="28"/>
                <w:szCs w:val="30"/>
              </w:rPr>
              <w:t>性别</w:t>
            </w:r>
          </w:p>
        </w:tc>
        <w:tc>
          <w:tcPr>
            <w:tcW w:w="1584" w:type="dxa"/>
            <w:vAlign w:val="center"/>
          </w:tcPr>
          <w:p>
            <w:pPr>
              <w:jc w:val="center"/>
              <w:rPr>
                <w:rFonts w:ascii="宋体" w:hAnsi="宋体"/>
                <w:sz w:val="28"/>
                <w:szCs w:val="30"/>
              </w:rPr>
            </w:pPr>
            <w:r>
              <w:rPr>
                <w:rFonts w:hint="eastAsia" w:ascii="宋体" w:hAnsi="宋体"/>
                <w:sz w:val="28"/>
                <w:szCs w:val="30"/>
              </w:rPr>
              <w:t>系（院）</w:t>
            </w:r>
          </w:p>
        </w:tc>
        <w:tc>
          <w:tcPr>
            <w:tcW w:w="1576" w:type="dxa"/>
            <w:vAlign w:val="center"/>
          </w:tcPr>
          <w:p>
            <w:pPr>
              <w:jc w:val="center"/>
              <w:rPr>
                <w:rFonts w:ascii="宋体" w:hAnsi="宋体"/>
                <w:sz w:val="28"/>
                <w:szCs w:val="30"/>
              </w:rPr>
            </w:pPr>
            <w:r>
              <w:rPr>
                <w:rFonts w:hint="eastAsia" w:ascii="宋体" w:hAnsi="宋体"/>
                <w:sz w:val="28"/>
                <w:szCs w:val="30"/>
              </w:rPr>
              <w:t>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34" w:type="dxa"/>
            <w:vMerge w:val="continue"/>
            <w:tcBorders>
              <w:tl2br w:val="single" w:color="auto" w:sz="4" w:space="0"/>
            </w:tcBorders>
          </w:tcPr>
          <w:p>
            <w:pPr>
              <w:rPr>
                <w:rFonts w:ascii="宋体" w:hAnsi="宋体"/>
                <w:sz w:val="30"/>
                <w:szCs w:val="30"/>
              </w:rPr>
            </w:pPr>
          </w:p>
        </w:tc>
        <w:tc>
          <w:tcPr>
            <w:tcW w:w="1538" w:type="dxa"/>
          </w:tcPr>
          <w:p>
            <w:pPr>
              <w:rPr>
                <w:rFonts w:ascii="宋体" w:hAnsi="宋体"/>
                <w:sz w:val="30"/>
                <w:szCs w:val="30"/>
              </w:rPr>
            </w:pPr>
            <w:r>
              <w:rPr>
                <w:rFonts w:hint="eastAsia" w:ascii="宋体" w:hAnsi="宋体"/>
                <w:sz w:val="30"/>
                <w:szCs w:val="30"/>
              </w:rPr>
              <w:t xml:space="preserve"> </w:t>
            </w:r>
          </w:p>
        </w:tc>
        <w:tc>
          <w:tcPr>
            <w:tcW w:w="1332" w:type="dxa"/>
            <w:vAlign w:val="center"/>
          </w:tcPr>
          <w:p>
            <w:pPr>
              <w:jc w:val="center"/>
              <w:rPr>
                <w:rFonts w:ascii="宋体" w:hAnsi="宋体"/>
                <w:sz w:val="30"/>
                <w:szCs w:val="30"/>
              </w:rPr>
            </w:pPr>
            <w:r>
              <w:rPr>
                <w:rFonts w:hint="eastAsia" w:ascii="宋体" w:hAnsi="宋体"/>
                <w:sz w:val="24"/>
                <w:szCs w:val="30"/>
              </w:rPr>
              <w:t xml:space="preserve"> </w:t>
            </w:r>
          </w:p>
        </w:tc>
        <w:tc>
          <w:tcPr>
            <w:tcW w:w="758" w:type="dxa"/>
          </w:tcPr>
          <w:p>
            <w:pPr>
              <w:jc w:val="center"/>
              <w:rPr>
                <w:rFonts w:ascii="宋体" w:hAnsi="宋体"/>
                <w:sz w:val="30"/>
                <w:szCs w:val="30"/>
              </w:rPr>
            </w:pPr>
            <w:r>
              <w:rPr>
                <w:rFonts w:hint="eastAsia" w:ascii="宋体" w:hAnsi="宋体"/>
                <w:sz w:val="30"/>
                <w:szCs w:val="30"/>
              </w:rPr>
              <w:t xml:space="preserve"> </w:t>
            </w:r>
          </w:p>
        </w:tc>
        <w:tc>
          <w:tcPr>
            <w:tcW w:w="1584" w:type="dxa"/>
          </w:tcPr>
          <w:p>
            <w:pPr>
              <w:rPr>
                <w:rFonts w:ascii="宋体" w:hAnsi="宋体"/>
                <w:sz w:val="30"/>
                <w:szCs w:val="30"/>
              </w:rPr>
            </w:pPr>
            <w:r>
              <w:rPr>
                <w:rFonts w:hint="eastAsia" w:ascii="宋体" w:hAnsi="宋体"/>
                <w:sz w:val="30"/>
                <w:szCs w:val="30"/>
              </w:rPr>
              <w:t xml:space="preserve"> </w:t>
            </w:r>
          </w:p>
        </w:tc>
        <w:tc>
          <w:tcPr>
            <w:tcW w:w="1576" w:type="dxa"/>
          </w:tcPr>
          <w:p>
            <w:pPr>
              <w:rPr>
                <w:rFonts w:ascii="宋体" w:hAnsi="宋体"/>
                <w:sz w:val="30"/>
                <w:szCs w:val="30"/>
              </w:rPr>
            </w:pPr>
            <w:r>
              <w:rPr>
                <w:rFonts w:hint="eastAsia" w:ascii="宋体" w:hAnsi="宋体"/>
                <w:sz w:val="28"/>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trPr>
        <w:tc>
          <w:tcPr>
            <w:tcW w:w="1734" w:type="dxa"/>
            <w:vAlign w:val="center"/>
          </w:tcPr>
          <w:p>
            <w:pPr>
              <w:jc w:val="center"/>
              <w:rPr>
                <w:rFonts w:ascii="宋体" w:hAnsi="宋体"/>
                <w:sz w:val="24"/>
                <w:szCs w:val="30"/>
              </w:rPr>
            </w:pPr>
            <w:r>
              <w:rPr>
                <w:rFonts w:hint="eastAsia" w:ascii="宋体" w:hAnsi="宋体"/>
                <w:sz w:val="24"/>
                <w:szCs w:val="30"/>
              </w:rPr>
              <w:t>学生申诉</w:t>
            </w:r>
          </w:p>
          <w:p>
            <w:pPr>
              <w:jc w:val="center"/>
              <w:rPr>
                <w:rFonts w:ascii="宋体" w:hAnsi="宋体"/>
                <w:sz w:val="24"/>
                <w:szCs w:val="30"/>
              </w:rPr>
            </w:pPr>
            <w:r>
              <w:rPr>
                <w:rFonts w:hint="eastAsia" w:ascii="宋体" w:hAnsi="宋体"/>
                <w:sz w:val="24"/>
                <w:szCs w:val="30"/>
              </w:rPr>
              <w:t>理由</w:t>
            </w:r>
          </w:p>
        </w:tc>
        <w:tc>
          <w:tcPr>
            <w:tcW w:w="6788" w:type="dxa"/>
            <w:gridSpan w:val="5"/>
          </w:tcPr>
          <w:p>
            <w:pPr>
              <w:spacing w:line="440" w:lineRule="exact"/>
              <w:ind w:firstLine="600" w:firstLineChars="200"/>
              <w:rPr>
                <w:rFonts w:ascii="宋体" w:hAnsi="宋体"/>
                <w:sz w:val="30"/>
                <w:szCs w:val="30"/>
              </w:rPr>
            </w:pPr>
            <w:r>
              <w:rPr>
                <w:rFonts w:hint="eastAsia" w:ascii="仿宋_GB2312" w:hAnsi="宋体" w:eastAsia="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734" w:type="dxa"/>
            <w:vAlign w:val="center"/>
          </w:tcPr>
          <w:p>
            <w:pPr>
              <w:jc w:val="center"/>
              <w:rPr>
                <w:rFonts w:ascii="宋体" w:hAnsi="宋体"/>
                <w:sz w:val="24"/>
                <w:szCs w:val="30"/>
              </w:rPr>
            </w:pPr>
            <w:r>
              <w:rPr>
                <w:rFonts w:hint="eastAsia" w:ascii="宋体" w:hAnsi="宋体"/>
                <w:sz w:val="24"/>
                <w:szCs w:val="30"/>
              </w:rPr>
              <w:t>是否同意</w:t>
            </w:r>
          </w:p>
          <w:p>
            <w:pPr>
              <w:jc w:val="center"/>
              <w:rPr>
                <w:rFonts w:ascii="宋体" w:hAnsi="宋体"/>
                <w:sz w:val="24"/>
                <w:szCs w:val="30"/>
              </w:rPr>
            </w:pPr>
            <w:r>
              <w:rPr>
                <w:rFonts w:hint="eastAsia" w:ascii="宋体" w:hAnsi="宋体"/>
                <w:sz w:val="24"/>
                <w:szCs w:val="30"/>
              </w:rPr>
              <w:t>受理</w:t>
            </w:r>
          </w:p>
        </w:tc>
        <w:tc>
          <w:tcPr>
            <w:tcW w:w="6788" w:type="dxa"/>
            <w:gridSpan w:val="5"/>
          </w:tcPr>
          <w:p>
            <w:pPr>
              <w:jc w:val="center"/>
              <w:rPr>
                <w:rFonts w:ascii="宋体" w:hAnsi="宋体"/>
                <w:sz w:val="30"/>
                <w:szCs w:val="30"/>
              </w:rPr>
            </w:pPr>
            <w:r>
              <w:rPr>
                <w:rFonts w:hint="eastAsia" w:ascii="宋体" w:hAnsi="宋体"/>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1734" w:type="dxa"/>
            <w:vAlign w:val="center"/>
          </w:tcPr>
          <w:p>
            <w:pPr>
              <w:jc w:val="center"/>
              <w:rPr>
                <w:rFonts w:ascii="宋体" w:hAnsi="宋体"/>
                <w:sz w:val="24"/>
                <w:szCs w:val="30"/>
              </w:rPr>
            </w:pPr>
            <w:r>
              <w:rPr>
                <w:rFonts w:hint="eastAsia" w:ascii="宋体" w:hAnsi="宋体"/>
                <w:sz w:val="24"/>
                <w:szCs w:val="30"/>
              </w:rPr>
              <w:t>申诉处理过程</w:t>
            </w:r>
          </w:p>
        </w:tc>
        <w:tc>
          <w:tcPr>
            <w:tcW w:w="6788" w:type="dxa"/>
            <w:gridSpan w:val="5"/>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734" w:type="dxa"/>
            <w:vAlign w:val="center"/>
          </w:tcPr>
          <w:p>
            <w:pPr>
              <w:jc w:val="center"/>
              <w:rPr>
                <w:rFonts w:ascii="宋体" w:hAnsi="宋体"/>
                <w:sz w:val="24"/>
                <w:szCs w:val="30"/>
              </w:rPr>
            </w:pPr>
            <w:r>
              <w:rPr>
                <w:rFonts w:hint="eastAsia" w:ascii="宋体" w:hAnsi="宋体"/>
                <w:sz w:val="24"/>
                <w:szCs w:val="30"/>
              </w:rPr>
              <w:t>处理结果</w:t>
            </w:r>
          </w:p>
        </w:tc>
        <w:tc>
          <w:tcPr>
            <w:tcW w:w="6788" w:type="dxa"/>
            <w:gridSpan w:val="5"/>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trPr>
        <w:tc>
          <w:tcPr>
            <w:tcW w:w="1734" w:type="dxa"/>
            <w:vAlign w:val="center"/>
          </w:tcPr>
          <w:p>
            <w:pPr>
              <w:jc w:val="center"/>
              <w:rPr>
                <w:rFonts w:ascii="宋体" w:hAnsi="宋体"/>
                <w:sz w:val="24"/>
                <w:szCs w:val="30"/>
              </w:rPr>
            </w:pPr>
            <w:r>
              <w:rPr>
                <w:rFonts w:hint="eastAsia" w:ascii="宋体" w:hAnsi="宋体"/>
                <w:sz w:val="24"/>
                <w:szCs w:val="30"/>
              </w:rPr>
              <w:t>参与处理</w:t>
            </w:r>
          </w:p>
          <w:p>
            <w:pPr>
              <w:jc w:val="center"/>
              <w:rPr>
                <w:rFonts w:ascii="宋体" w:hAnsi="宋体"/>
                <w:sz w:val="24"/>
                <w:szCs w:val="30"/>
              </w:rPr>
            </w:pPr>
            <w:r>
              <w:rPr>
                <w:rFonts w:hint="eastAsia" w:ascii="宋体" w:hAnsi="宋体"/>
                <w:sz w:val="24"/>
                <w:szCs w:val="30"/>
              </w:rPr>
              <w:t>人员签字</w:t>
            </w:r>
          </w:p>
        </w:tc>
        <w:tc>
          <w:tcPr>
            <w:tcW w:w="6788" w:type="dxa"/>
            <w:gridSpan w:val="5"/>
          </w:tcPr>
          <w:p>
            <w:pPr>
              <w:rPr>
                <w:rFonts w:ascii="宋体" w:hAnsi="宋体"/>
                <w:sz w:val="30"/>
                <w:szCs w:val="30"/>
              </w:rPr>
            </w:pPr>
          </w:p>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734" w:type="dxa"/>
            <w:vAlign w:val="center"/>
          </w:tcPr>
          <w:p>
            <w:pPr>
              <w:jc w:val="center"/>
              <w:rPr>
                <w:rFonts w:ascii="宋体" w:hAnsi="宋体"/>
                <w:sz w:val="24"/>
                <w:szCs w:val="30"/>
              </w:rPr>
            </w:pPr>
            <w:r>
              <w:rPr>
                <w:rFonts w:hint="eastAsia" w:ascii="宋体" w:hAnsi="宋体"/>
                <w:sz w:val="24"/>
                <w:szCs w:val="30"/>
              </w:rPr>
              <w:t>备注</w:t>
            </w:r>
          </w:p>
        </w:tc>
        <w:tc>
          <w:tcPr>
            <w:tcW w:w="6788" w:type="dxa"/>
            <w:gridSpan w:val="5"/>
          </w:tcPr>
          <w:p>
            <w:pPr>
              <w:rPr>
                <w:rFonts w:ascii="宋体" w:hAnsi="宋体"/>
                <w:sz w:val="30"/>
                <w:szCs w:val="30"/>
              </w:rPr>
            </w:pPr>
          </w:p>
        </w:tc>
      </w:tr>
    </w:tbl>
    <w:p>
      <w:pPr>
        <w:jc w:val="center"/>
        <w:rPr>
          <w:rFonts w:ascii="方正小标宋简体" w:hAnsi="宋体" w:eastAsia="方正小标宋简体" w:cs="Times New Roman"/>
          <w:sz w:val="44"/>
          <w:szCs w:val="44"/>
        </w:rPr>
      </w:pPr>
      <w:r>
        <w:rPr>
          <w:rFonts w:hint="eastAsia" w:ascii="宋体" w:hAnsi="宋体"/>
          <w:sz w:val="24"/>
        </w:rPr>
        <w:t>山东信息职业技术学院学生申诉委员会办公室</w:t>
      </w:r>
    </w:p>
    <w:p>
      <w:pPr>
        <w:spacing w:line="52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山东信息职业技术学院</w:t>
      </w:r>
    </w:p>
    <w:p>
      <w:pPr>
        <w:spacing w:line="52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学生申诉处理委员会复查评议纪要</w:t>
      </w:r>
    </w:p>
    <w:p>
      <w:pPr>
        <w:spacing w:line="520" w:lineRule="exact"/>
        <w:ind w:right="420"/>
        <w:jc w:val="right"/>
        <w:rPr>
          <w:rFonts w:ascii="宋体" w:hAnsi="宋体" w:cs="Times New Roman"/>
          <w:sz w:val="28"/>
          <w:szCs w:val="28"/>
        </w:rPr>
      </w:pPr>
      <w:r>
        <w:rPr>
          <w:rFonts w:hint="eastAsia" w:ascii="宋体" w:hAnsi="宋体" w:cs="Times New Roman"/>
          <w:sz w:val="28"/>
          <w:szCs w:val="28"/>
        </w:rPr>
        <w:t xml:space="preserve"> </w:t>
      </w:r>
      <w:r>
        <w:rPr>
          <w:rFonts w:ascii="宋体" w:hAnsi="宋体" w:cs="Times New Roman"/>
          <w:sz w:val="28"/>
          <w:szCs w:val="28"/>
        </w:rPr>
        <w:t xml:space="preserve">                                              </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议 题：</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时 间：</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地 点：</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p>
    <w:p>
      <w:pPr>
        <w:spacing w:line="560" w:lineRule="exact"/>
        <w:ind w:firstLine="640" w:firstLineChars="200"/>
        <w:rPr>
          <w:rFonts w:ascii="仿宋_GB2312" w:hAnsi="宋体" w:eastAsia="仿宋_GB2312" w:cs="Times New Roman"/>
          <w:sz w:val="32"/>
          <w:szCs w:val="32"/>
          <w:u w:val="single"/>
        </w:rPr>
      </w:pPr>
      <w:r>
        <w:rPr>
          <w:rFonts w:hint="eastAsia" w:ascii="仿宋_GB2312" w:hAnsi="宋体" w:eastAsia="仿宋_GB2312" w:cs="Times New Roman"/>
          <w:sz w:val="32"/>
          <w:szCs w:val="32"/>
        </w:rPr>
        <w:t>主持人：姓名：</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职务：</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_GB2312" w:hAnsi="宋体" w:eastAsia="仿宋_GB2312" w:cs="Times New Roman"/>
          <w:sz w:val="32"/>
          <w:szCs w:val="32"/>
          <w:u w:val="single"/>
        </w:rPr>
        <w:t xml:space="preserve">          </w:t>
      </w:r>
    </w:p>
    <w:p>
      <w:pPr>
        <w:spacing w:line="560" w:lineRule="exact"/>
        <w:ind w:firstLine="640" w:firstLineChars="200"/>
        <w:rPr>
          <w:rFonts w:ascii="仿宋_GB2312" w:hAnsi="宋体" w:eastAsia="仿宋_GB2312" w:cs="Times New Roman"/>
          <w:sz w:val="32"/>
          <w:szCs w:val="32"/>
          <w:u w:val="single"/>
        </w:rPr>
      </w:pPr>
      <w:r>
        <w:rPr>
          <w:rFonts w:hint="eastAsia" w:ascii="仿宋_GB2312" w:hAnsi="宋体" w:eastAsia="仿宋_GB2312" w:cs="Times New Roman"/>
          <w:sz w:val="32"/>
          <w:szCs w:val="32"/>
        </w:rPr>
        <w:t>参会人员：姓名：</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职务：</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_GB2312" w:hAnsi="宋体" w:eastAsia="仿宋_GB2312" w:cs="Times New Roman"/>
          <w:sz w:val="32"/>
          <w:szCs w:val="32"/>
          <w:u w:val="single"/>
        </w:rPr>
        <w:t xml:space="preserve">          </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记录人：姓名：</w:t>
      </w:r>
      <w:r>
        <w:rPr>
          <w:rFonts w:hint="eastAsia" w:ascii="仿宋_GB2312" w:hAnsi="宋体" w:eastAsia="仿宋_GB2312" w:cs="Times New Roman"/>
          <w:sz w:val="32"/>
          <w:szCs w:val="32"/>
          <w:u w:val="single"/>
        </w:rPr>
        <w:t xml:space="preserve">         </w:t>
      </w:r>
      <w:r>
        <w:rPr>
          <w:rFonts w:hint="eastAsia" w:ascii="仿宋_GB2312" w:hAnsi="宋体" w:eastAsia="仿宋_GB2312" w:cs="Times New Roman"/>
          <w:sz w:val="32"/>
          <w:szCs w:val="32"/>
        </w:rPr>
        <w:t>职务：</w:t>
      </w:r>
      <w:r>
        <w:rPr>
          <w:rFonts w:hint="eastAsia" w:ascii="仿宋" w:hAnsi="仿宋" w:eastAsia="仿宋"/>
          <w:sz w:val="32"/>
          <w:u w:val="single"/>
        </w:rPr>
        <w:t xml:space="preserve">                   </w:t>
      </w:r>
      <w:r>
        <w:rPr>
          <w:rFonts w:hint="eastAsia" w:ascii="仿宋" w:hAnsi="仿宋" w:eastAsia="仿宋"/>
          <w:color w:val="FFFFFF" w:themeColor="background1"/>
          <w:sz w:val="32"/>
          <w:u w:val="single"/>
          <w14:textFill>
            <w14:solidFill>
              <w14:schemeClr w14:val="bg1"/>
            </w14:solidFill>
          </w14:textFill>
        </w:rPr>
        <w:t>.</w:t>
      </w:r>
      <w:r>
        <w:rPr>
          <w:rFonts w:hint="eastAsia" w:ascii="仿宋_GB2312" w:hAnsi="宋体" w:eastAsia="仿宋_GB2312" w:cs="Times New Roman"/>
          <w:sz w:val="32"/>
          <w:szCs w:val="32"/>
          <w:u w:val="single"/>
        </w:rPr>
        <w:t xml:space="preserve">          </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会议主要内容：</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参会人员签名：</w:t>
      </w:r>
    </w:p>
    <w:p>
      <w:pPr>
        <w:spacing w:line="560" w:lineRule="exact"/>
        <w:ind w:firstLine="640" w:firstLineChars="200"/>
        <w:rPr>
          <w:rFonts w:ascii="仿宋_GB2312" w:hAnsi="宋体" w:eastAsia="仿宋_GB2312" w:cs="Times New Roman"/>
          <w:sz w:val="32"/>
          <w:szCs w:val="32"/>
        </w:rPr>
      </w:pPr>
    </w:p>
    <w:p>
      <w:pPr>
        <w:rPr>
          <w:rFonts w:ascii="等线" w:hAnsi="等线" w:eastAsia="等线"/>
          <w:szCs w:val="22"/>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jc w:val="right"/>
        <w:rPr>
          <w:rFonts w:ascii="宋体" w:hAnsi="宋体"/>
          <w:sz w:val="24"/>
        </w:rPr>
      </w:pPr>
    </w:p>
    <w:p>
      <w:pPr>
        <w:rPr>
          <w:rFonts w:ascii="宋体" w:hAnsi="宋体"/>
          <w:sz w:val="24"/>
        </w:rPr>
      </w:pPr>
    </w:p>
    <w:p>
      <w:pPr>
        <w:rPr>
          <w:rFonts w:ascii="宋体" w:hAnsi="宋体"/>
          <w:sz w:val="24"/>
        </w:rPr>
      </w:pPr>
    </w:p>
    <w:p>
      <w:pPr>
        <w:spacing w:line="520" w:lineRule="exact"/>
        <w:jc w:val="center"/>
        <w:rPr>
          <w:rFonts w:ascii="方正小标宋_GBK" w:eastAsia="方正小标宋_GBK"/>
          <w:sz w:val="36"/>
          <w:szCs w:val="36"/>
        </w:rPr>
      </w:pPr>
      <w:r>
        <w:rPr>
          <w:rFonts w:hint="eastAsia" w:ascii="方正小标宋_GBK" w:eastAsia="方正小标宋_GBK"/>
          <w:sz w:val="36"/>
          <w:szCs w:val="36"/>
        </w:rPr>
        <w:t>山东信息职业技术学院学生申诉复查决定书</w:t>
      </w:r>
    </w:p>
    <w:p>
      <w:pPr>
        <w:spacing w:line="520" w:lineRule="exact"/>
        <w:rPr>
          <w:rFonts w:ascii="宋体" w:hAnsi="宋体"/>
          <w:sz w:val="30"/>
          <w:szCs w:val="30"/>
        </w:rPr>
      </w:pPr>
      <w:r>
        <w:rPr>
          <w:rFonts w:hint="eastAsia" w:ascii="宋体" w:hAnsi="宋体"/>
          <w:sz w:val="30"/>
          <w:szCs w:val="30"/>
        </w:rPr>
        <w:t xml:space="preserve">                                学申决字</w:t>
      </w:r>
      <w:r>
        <w:rPr>
          <w:rFonts w:hint="eastAsia" w:asciiTheme="majorEastAsia" w:hAnsiTheme="majorEastAsia" w:eastAsiaTheme="majorEastAsia" w:cstheme="majorEastAsia"/>
          <w:sz w:val="30"/>
          <w:szCs w:val="30"/>
        </w:rPr>
        <w:t>〔</w:t>
      </w:r>
      <w:r>
        <w:rPr>
          <w:rFonts w:hint="eastAsia" w:ascii="宋体" w:hAnsi="宋体"/>
          <w:sz w:val="30"/>
          <w:szCs w:val="30"/>
        </w:rPr>
        <w:t>XXXX-XX〕号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487"/>
        <w:gridCol w:w="375"/>
        <w:gridCol w:w="1388"/>
        <w:gridCol w:w="656"/>
        <w:gridCol w:w="1481"/>
        <w:gridCol w:w="1106"/>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restart"/>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2"/>
                <w:szCs w:val="30"/>
              </w:rPr>
              <w:t>申诉人</w:t>
            </w:r>
          </w:p>
        </w:tc>
        <w:tc>
          <w:tcPr>
            <w:tcW w:w="862" w:type="dxa"/>
            <w:gridSpan w:val="2"/>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2"/>
                <w:szCs w:val="30"/>
              </w:rPr>
              <w:t>姓名</w:t>
            </w:r>
          </w:p>
        </w:tc>
        <w:tc>
          <w:tcPr>
            <w:tcW w:w="1388" w:type="dxa"/>
            <w:vAlign w:val="center"/>
          </w:tcPr>
          <w:p>
            <w:pPr>
              <w:jc w:val="center"/>
              <w:rPr>
                <w:rFonts w:hint="eastAsia" w:ascii="方正小标宋简体" w:hAnsi="方正小标宋简体" w:eastAsia="方正小标宋简体" w:cs="方正小标宋简体"/>
                <w:bCs/>
                <w:sz w:val="44"/>
                <w:szCs w:val="44"/>
                <w:vertAlign w:val="baseline"/>
              </w:rPr>
            </w:pPr>
          </w:p>
        </w:tc>
        <w:tc>
          <w:tcPr>
            <w:tcW w:w="656" w:type="dxa"/>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2"/>
                <w:szCs w:val="30"/>
              </w:rPr>
              <w:t>性别</w:t>
            </w:r>
          </w:p>
        </w:tc>
        <w:tc>
          <w:tcPr>
            <w:tcW w:w="1481" w:type="dxa"/>
            <w:vAlign w:val="center"/>
          </w:tcPr>
          <w:p>
            <w:pPr>
              <w:jc w:val="center"/>
              <w:rPr>
                <w:rFonts w:hint="eastAsia" w:ascii="方正小标宋简体" w:hAnsi="方正小标宋简体" w:eastAsia="方正小标宋简体" w:cs="方正小标宋简体"/>
                <w:bCs/>
                <w:sz w:val="44"/>
                <w:szCs w:val="44"/>
                <w:vertAlign w:val="baseline"/>
              </w:rPr>
            </w:pPr>
          </w:p>
        </w:tc>
        <w:tc>
          <w:tcPr>
            <w:tcW w:w="1106" w:type="dxa"/>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2"/>
                <w:szCs w:val="30"/>
              </w:rPr>
              <w:t>身份证号</w:t>
            </w:r>
          </w:p>
        </w:tc>
        <w:tc>
          <w:tcPr>
            <w:tcW w:w="2327" w:type="dxa"/>
            <w:vAlign w:val="center"/>
          </w:tcPr>
          <w:p>
            <w:pPr>
              <w:jc w:val="center"/>
              <w:rPr>
                <w:rFonts w:hint="eastAsia" w:ascii="方正小标宋简体" w:hAnsi="方正小标宋简体" w:eastAsia="方正小标宋简体" w:cs="方正小标宋简体"/>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vAlign w:val="center"/>
          </w:tcPr>
          <w:p>
            <w:pPr>
              <w:jc w:val="center"/>
              <w:rPr>
                <w:rFonts w:hint="eastAsia" w:ascii="方正小标宋简体" w:hAnsi="方正小标宋简体" w:eastAsia="方正小标宋简体" w:cs="方正小标宋简体"/>
                <w:bCs/>
                <w:sz w:val="44"/>
                <w:szCs w:val="44"/>
                <w:vertAlign w:val="baseline"/>
              </w:rPr>
            </w:pPr>
          </w:p>
        </w:tc>
        <w:tc>
          <w:tcPr>
            <w:tcW w:w="862" w:type="dxa"/>
            <w:gridSpan w:val="2"/>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2"/>
                <w:szCs w:val="30"/>
              </w:rPr>
              <w:t>系(院）</w:t>
            </w:r>
          </w:p>
        </w:tc>
        <w:tc>
          <w:tcPr>
            <w:tcW w:w="1388" w:type="dxa"/>
            <w:vAlign w:val="center"/>
          </w:tcPr>
          <w:p>
            <w:pPr>
              <w:jc w:val="center"/>
              <w:rPr>
                <w:rFonts w:hint="eastAsia" w:ascii="方正小标宋简体" w:hAnsi="方正小标宋简体" w:eastAsia="方正小标宋简体" w:cs="方正小标宋简体"/>
                <w:bCs/>
                <w:sz w:val="44"/>
                <w:szCs w:val="44"/>
                <w:vertAlign w:val="baseline"/>
              </w:rPr>
            </w:pPr>
          </w:p>
        </w:tc>
        <w:tc>
          <w:tcPr>
            <w:tcW w:w="656" w:type="dxa"/>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2"/>
                <w:szCs w:val="30"/>
              </w:rPr>
              <w:t>班级</w:t>
            </w:r>
          </w:p>
        </w:tc>
        <w:tc>
          <w:tcPr>
            <w:tcW w:w="1481" w:type="dxa"/>
            <w:vAlign w:val="center"/>
          </w:tcPr>
          <w:p>
            <w:pPr>
              <w:jc w:val="center"/>
              <w:rPr>
                <w:rFonts w:hint="eastAsia" w:ascii="方正小标宋简体" w:hAnsi="方正小标宋简体" w:eastAsia="方正小标宋简体" w:cs="方正小标宋简体"/>
                <w:bCs/>
                <w:sz w:val="44"/>
                <w:szCs w:val="44"/>
                <w:vertAlign w:val="baseline"/>
              </w:rPr>
            </w:pPr>
          </w:p>
        </w:tc>
        <w:tc>
          <w:tcPr>
            <w:tcW w:w="1106" w:type="dxa"/>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2"/>
                <w:szCs w:val="30"/>
              </w:rPr>
              <w:t>学号</w:t>
            </w:r>
          </w:p>
        </w:tc>
        <w:tc>
          <w:tcPr>
            <w:tcW w:w="2327" w:type="dxa"/>
            <w:vAlign w:val="center"/>
          </w:tcPr>
          <w:p>
            <w:pPr>
              <w:jc w:val="center"/>
              <w:rPr>
                <w:rFonts w:hint="eastAsia" w:ascii="方正小标宋简体" w:hAnsi="方正小标宋简体" w:eastAsia="方正小标宋简体" w:cs="方正小标宋简体"/>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8"/>
          </w:tcPr>
          <w:p>
            <w:pPr>
              <w:spacing w:line="360" w:lineRule="auto"/>
              <w:rPr>
                <w:rFonts w:hint="eastAsia" w:ascii="宋体" w:hAnsi="宋体"/>
                <w:sz w:val="30"/>
                <w:szCs w:val="30"/>
              </w:rPr>
            </w:pPr>
            <w:r>
              <w:rPr>
                <w:rFonts w:hint="eastAsia" w:ascii="宋体" w:hAnsi="宋体"/>
                <w:sz w:val="30"/>
                <w:szCs w:val="30"/>
                <w:u w:val="single"/>
              </w:rPr>
              <w:t xml:space="preserve">         </w:t>
            </w:r>
            <w:r>
              <w:rPr>
                <w:rFonts w:hint="eastAsia" w:ascii="宋体" w:hAnsi="宋体"/>
                <w:sz w:val="30"/>
                <w:szCs w:val="30"/>
              </w:rPr>
              <w:t>同学：</w:t>
            </w:r>
          </w:p>
          <w:p>
            <w:pPr>
              <w:spacing w:line="360" w:lineRule="auto"/>
              <w:ind w:firstLine="600" w:firstLineChars="200"/>
              <w:rPr>
                <w:rFonts w:hint="eastAsia" w:ascii="宋体" w:hAnsi="宋体"/>
                <w:sz w:val="30"/>
                <w:szCs w:val="30"/>
              </w:rPr>
            </w:pPr>
            <w:r>
              <w:rPr>
                <w:rFonts w:hint="eastAsia" w:ascii="宋体" w:hAnsi="宋体"/>
                <w:sz w:val="30"/>
                <w:szCs w:val="30"/>
              </w:rPr>
              <w:t>你于</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日提出的书面申诉收悉。根据规定，</w:t>
            </w:r>
          </w:p>
          <w:p>
            <w:pPr>
              <w:spacing w:line="360" w:lineRule="auto"/>
              <w:rPr>
                <w:rFonts w:hint="eastAsia" w:ascii="宋体" w:hAnsi="宋体"/>
                <w:sz w:val="30"/>
                <w:szCs w:val="30"/>
              </w:rPr>
            </w:pP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日学生申诉处理委员会经复查，决定如下：</w:t>
            </w:r>
          </w:p>
          <w:p>
            <w:pPr>
              <w:spacing w:line="360" w:lineRule="auto"/>
              <w:ind w:firstLine="600" w:firstLineChars="200"/>
              <w:rPr>
                <w:rFonts w:hint="eastAsia" w:ascii="宋体" w:hAnsi="宋体"/>
                <w:sz w:val="30"/>
                <w:szCs w:val="30"/>
              </w:rPr>
            </w:pPr>
            <w:r>
              <w:rPr>
                <w:rFonts w:hint="eastAsia" w:ascii="宋体" w:hAnsi="宋体"/>
                <w:sz w:val="30"/>
                <w:szCs w:val="30"/>
              </w:rPr>
              <w:t>一、对原给予你的处理决定【文件号为</w:t>
            </w:r>
            <w:r>
              <w:rPr>
                <w:rFonts w:hint="eastAsia" w:ascii="宋体" w:hAnsi="宋体"/>
                <w:sz w:val="30"/>
                <w:szCs w:val="30"/>
                <w:u w:val="single"/>
              </w:rPr>
              <w:t xml:space="preserve">         </w:t>
            </w:r>
            <w:r>
              <w:rPr>
                <w:rFonts w:hint="eastAsia" w:ascii="宋体" w:hAnsi="宋体"/>
                <w:sz w:val="30"/>
                <w:szCs w:val="30"/>
              </w:rPr>
              <w:t>】，作出以下第</w:t>
            </w:r>
            <w:r>
              <w:rPr>
                <w:rFonts w:hint="eastAsia" w:ascii="宋体" w:hAnsi="宋体"/>
                <w:sz w:val="30"/>
                <w:szCs w:val="30"/>
                <w:u w:val="single"/>
              </w:rPr>
              <w:t xml:space="preserve">    </w:t>
            </w:r>
            <w:r>
              <w:rPr>
                <w:rFonts w:hint="eastAsia" w:ascii="宋体" w:hAnsi="宋体"/>
                <w:sz w:val="30"/>
                <w:szCs w:val="30"/>
              </w:rPr>
              <w:t>类复查决定：</w:t>
            </w:r>
          </w:p>
          <w:p>
            <w:pPr>
              <w:spacing w:line="360" w:lineRule="auto"/>
              <w:ind w:firstLine="600" w:firstLineChars="200"/>
              <w:rPr>
                <w:rFonts w:hint="eastAsia" w:ascii="宋体" w:hAnsi="宋体"/>
                <w:sz w:val="30"/>
                <w:szCs w:val="30"/>
              </w:rPr>
            </w:pPr>
            <w:r>
              <w:rPr>
                <w:rFonts w:hint="eastAsia" w:ascii="宋体" w:hAnsi="宋体"/>
                <w:sz w:val="30"/>
                <w:szCs w:val="30"/>
              </w:rPr>
              <w:t>第一类：原处理决定事实清楚、依据明确、定性准确、程序正当、证据充分、处理适当，维持原处理决定。</w:t>
            </w:r>
          </w:p>
          <w:p>
            <w:pPr>
              <w:spacing w:line="360" w:lineRule="auto"/>
              <w:ind w:firstLine="600" w:firstLineChars="200"/>
              <w:rPr>
                <w:rFonts w:hint="eastAsia" w:ascii="宋体" w:hAnsi="宋体"/>
                <w:sz w:val="30"/>
                <w:szCs w:val="30"/>
              </w:rPr>
            </w:pPr>
            <w:r>
              <w:rPr>
                <w:rFonts w:hint="eastAsia" w:ascii="宋体" w:hAnsi="宋体"/>
                <w:sz w:val="30"/>
                <w:szCs w:val="30"/>
              </w:rPr>
              <w:t>第二类：原处理决定：A事实不清；B依据错误；C定性不准确；D违反程序；E证据不足；F处理不当或错误；G其他，需作出变更原处理决定的建议。</w:t>
            </w:r>
          </w:p>
          <w:p>
            <w:pPr>
              <w:spacing w:line="360" w:lineRule="auto"/>
              <w:ind w:firstLine="600" w:firstLineChars="200"/>
              <w:rPr>
                <w:rFonts w:hint="eastAsia" w:ascii="宋体" w:hAnsi="宋体"/>
                <w:sz w:val="30"/>
                <w:szCs w:val="30"/>
              </w:rPr>
            </w:pPr>
            <w:r>
              <w:rPr>
                <w:rFonts w:hint="eastAsia" w:ascii="宋体" w:hAnsi="宋体"/>
                <w:sz w:val="30"/>
                <w:szCs w:val="30"/>
              </w:rPr>
              <w:t>二、本复查决定，为本校的最终决定。如不服本复查决定，可在接到本复查决定书之日起15日内向山东省教育厅提出书面申诉。</w:t>
            </w:r>
          </w:p>
          <w:p>
            <w:pPr>
              <w:spacing w:line="360" w:lineRule="auto"/>
              <w:ind w:firstLine="600" w:firstLineChars="200"/>
              <w:rPr>
                <w:rFonts w:hint="eastAsia" w:ascii="宋体" w:hAnsi="宋体"/>
                <w:sz w:val="30"/>
                <w:szCs w:val="30"/>
              </w:rPr>
            </w:pPr>
          </w:p>
          <w:p>
            <w:pPr>
              <w:spacing w:line="360" w:lineRule="auto"/>
              <w:ind w:firstLine="4200" w:firstLineChars="1400"/>
              <w:rPr>
                <w:rFonts w:hint="eastAsia" w:ascii="宋体" w:hAnsi="宋体"/>
                <w:sz w:val="30"/>
                <w:szCs w:val="30"/>
              </w:rPr>
            </w:pPr>
            <w:r>
              <w:rPr>
                <w:rFonts w:hint="eastAsia" w:ascii="宋体" w:hAnsi="宋体"/>
                <w:sz w:val="30"/>
                <w:szCs w:val="30"/>
              </w:rPr>
              <w:t xml:space="preserve">学生申诉处理委员会办公室  </w:t>
            </w:r>
          </w:p>
          <w:p>
            <w:pPr>
              <w:spacing w:line="360" w:lineRule="auto"/>
              <w:jc w:val="left"/>
              <w:rPr>
                <w:rFonts w:hint="eastAsia" w:ascii="方正小标宋简体" w:hAnsi="方正小标宋简体" w:eastAsia="方正小标宋简体" w:cs="方正小标宋简体"/>
                <w:bCs/>
                <w:sz w:val="44"/>
                <w:szCs w:val="44"/>
                <w:vertAlign w:val="baseline"/>
              </w:rPr>
            </w:pPr>
            <w:r>
              <w:rPr>
                <w:rFonts w:hint="eastAsia" w:ascii="宋体" w:hAnsi="宋体"/>
                <w:sz w:val="30"/>
                <w:szCs w:val="30"/>
                <w:u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gridSpan w:val="2"/>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4"/>
                <w:szCs w:val="30"/>
              </w:rPr>
              <w:t>送达方式</w:t>
            </w:r>
          </w:p>
        </w:tc>
        <w:tc>
          <w:tcPr>
            <w:tcW w:w="2419" w:type="dxa"/>
            <w:gridSpan w:val="3"/>
            <w:vAlign w:val="center"/>
          </w:tcPr>
          <w:p>
            <w:pPr>
              <w:jc w:val="center"/>
              <w:rPr>
                <w:rFonts w:hint="eastAsia" w:ascii="方正小标宋简体" w:hAnsi="方正小标宋简体" w:eastAsia="方正小标宋简体" w:cs="方正小标宋简体"/>
                <w:bCs/>
                <w:sz w:val="44"/>
                <w:szCs w:val="44"/>
                <w:vertAlign w:val="baseline"/>
              </w:rPr>
            </w:pPr>
          </w:p>
        </w:tc>
        <w:tc>
          <w:tcPr>
            <w:tcW w:w="1481" w:type="dxa"/>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4"/>
                <w:szCs w:val="30"/>
              </w:rPr>
              <w:t>送达地点</w:t>
            </w:r>
          </w:p>
        </w:tc>
        <w:tc>
          <w:tcPr>
            <w:tcW w:w="3433" w:type="dxa"/>
            <w:gridSpan w:val="2"/>
            <w:vAlign w:val="center"/>
          </w:tcPr>
          <w:p>
            <w:pPr>
              <w:jc w:val="center"/>
              <w:rPr>
                <w:rFonts w:hint="eastAsia" w:ascii="方正小标宋简体" w:hAnsi="方正小标宋简体" w:eastAsia="方正小标宋简体" w:cs="方正小标宋简体"/>
                <w:bCs/>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gridSpan w:val="2"/>
            <w:vAlign w:val="center"/>
          </w:tcPr>
          <w:p>
            <w:pPr>
              <w:jc w:val="center"/>
              <w:rPr>
                <w:rFonts w:ascii="宋体" w:hAnsi="宋体"/>
                <w:sz w:val="24"/>
                <w:szCs w:val="30"/>
              </w:rPr>
            </w:pPr>
            <w:r>
              <w:rPr>
                <w:rFonts w:hint="eastAsia" w:ascii="宋体" w:hAnsi="宋体"/>
                <w:sz w:val="24"/>
                <w:szCs w:val="30"/>
              </w:rPr>
              <w:t>送达学生</w:t>
            </w:r>
          </w:p>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4"/>
                <w:szCs w:val="30"/>
              </w:rPr>
              <w:t>本人签字</w:t>
            </w:r>
          </w:p>
        </w:tc>
        <w:tc>
          <w:tcPr>
            <w:tcW w:w="2419" w:type="dxa"/>
            <w:gridSpan w:val="3"/>
            <w:vAlign w:val="center"/>
          </w:tcPr>
          <w:p>
            <w:pPr>
              <w:jc w:val="center"/>
              <w:rPr>
                <w:rFonts w:hint="eastAsia" w:ascii="方正小标宋简体" w:hAnsi="方正小标宋简体" w:eastAsia="方正小标宋简体" w:cs="方正小标宋简体"/>
                <w:bCs/>
                <w:sz w:val="44"/>
                <w:szCs w:val="44"/>
                <w:vertAlign w:val="baseline"/>
              </w:rPr>
            </w:pPr>
          </w:p>
        </w:tc>
        <w:tc>
          <w:tcPr>
            <w:tcW w:w="1481" w:type="dxa"/>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4"/>
                <w:szCs w:val="30"/>
              </w:rPr>
              <w:t>送达日期</w:t>
            </w:r>
          </w:p>
        </w:tc>
        <w:tc>
          <w:tcPr>
            <w:tcW w:w="3433" w:type="dxa"/>
            <w:gridSpan w:val="2"/>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4"/>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3" w:type="dxa"/>
            <w:gridSpan w:val="2"/>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4"/>
                <w:szCs w:val="30"/>
              </w:rPr>
              <w:t>送达人签字</w:t>
            </w:r>
          </w:p>
        </w:tc>
        <w:tc>
          <w:tcPr>
            <w:tcW w:w="2419" w:type="dxa"/>
            <w:gridSpan w:val="3"/>
            <w:vAlign w:val="center"/>
          </w:tcPr>
          <w:p>
            <w:pPr>
              <w:jc w:val="center"/>
              <w:rPr>
                <w:rFonts w:hint="eastAsia" w:ascii="方正小标宋简体" w:hAnsi="方正小标宋简体" w:eastAsia="方正小标宋简体" w:cs="方正小标宋简体"/>
                <w:bCs/>
                <w:sz w:val="44"/>
                <w:szCs w:val="44"/>
                <w:vertAlign w:val="baseline"/>
              </w:rPr>
            </w:pPr>
          </w:p>
        </w:tc>
        <w:tc>
          <w:tcPr>
            <w:tcW w:w="1481" w:type="dxa"/>
            <w:vAlign w:val="center"/>
          </w:tcPr>
          <w:p>
            <w:pPr>
              <w:jc w:val="center"/>
              <w:rPr>
                <w:rFonts w:hint="eastAsia" w:ascii="方正小标宋简体" w:hAnsi="方正小标宋简体" w:eastAsia="方正小标宋简体" w:cs="方正小标宋简体"/>
                <w:bCs/>
                <w:sz w:val="44"/>
                <w:szCs w:val="44"/>
                <w:vertAlign w:val="baseline"/>
              </w:rPr>
            </w:pPr>
            <w:r>
              <w:rPr>
                <w:rFonts w:hint="eastAsia" w:ascii="宋体" w:hAnsi="宋体"/>
                <w:sz w:val="24"/>
                <w:szCs w:val="30"/>
              </w:rPr>
              <w:t>见证人签字</w:t>
            </w:r>
          </w:p>
        </w:tc>
        <w:tc>
          <w:tcPr>
            <w:tcW w:w="3433" w:type="dxa"/>
            <w:gridSpan w:val="2"/>
            <w:vAlign w:val="center"/>
          </w:tcPr>
          <w:p>
            <w:pPr>
              <w:jc w:val="center"/>
              <w:rPr>
                <w:rFonts w:hint="eastAsia" w:ascii="方正小标宋简体" w:hAnsi="方正小标宋简体" w:eastAsia="方正小标宋简体" w:cs="方正小标宋简体"/>
                <w:bCs/>
                <w:sz w:val="44"/>
                <w:szCs w:val="44"/>
                <w:vertAlign w:val="baseline"/>
              </w:rPr>
            </w:pPr>
          </w:p>
        </w:tc>
      </w:tr>
    </w:tbl>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山东信息职业技术学院退学处理流程图</w:t>
      </w:r>
    </w:p>
    <w:p>
      <w:pPr>
        <w:widowControl/>
        <w:jc w:val="left"/>
        <w:rPr>
          <w:rFonts w:ascii="楷体_GB2312" w:hAnsi="宋体" w:eastAsia="楷体_GB2312" w:cs="楷体_GB2312"/>
          <w:kern w:val="0"/>
          <w:sz w:val="31"/>
          <w:szCs w:val="31"/>
          <w:lang w:bidi="ar"/>
        </w:rPr>
      </w:pPr>
      <w:r>
        <w:rPr>
          <w:rFonts w:hint="eastAsia" w:ascii="楷体_GB2312" w:hAnsi="宋体" w:eastAsia="楷体_GB2312" w:cs="楷体_GB2312"/>
          <w:kern w:val="0"/>
          <w:sz w:val="31"/>
          <w:szCs w:val="31"/>
          <w:lang w:bidi="ar"/>
        </w:rPr>
        <w:drawing>
          <wp:inline distT="0" distB="0" distL="114300" distR="114300">
            <wp:extent cx="5389880" cy="8139430"/>
            <wp:effectExtent l="0" t="0" r="1270" b="13970"/>
            <wp:docPr id="1" name="ECB019B1-382A-4266-B25C-5B523AA43C14-1" descr="C:/Users/wlm06/AppData/Local/Temp/wps.HaUbP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wlm06/AppData/Local/Temp/wps.HaUbPzwps"/>
                    <pic:cNvPicPr>
                      <a:picLocks noChangeAspect="1"/>
                    </pic:cNvPicPr>
                  </pic:nvPicPr>
                  <pic:blipFill>
                    <a:blip r:embed="rId4"/>
                    <a:stretch>
                      <a:fillRect/>
                    </a:stretch>
                  </pic:blipFill>
                  <pic:spPr>
                    <a:xfrm>
                      <a:off x="0" y="0"/>
                      <a:ext cx="5389880" cy="8139430"/>
                    </a:xfrm>
                    <a:prstGeom prst="rect">
                      <a:avLst/>
                    </a:prstGeom>
                    <a:noFill/>
                    <a:ln>
                      <a:noFill/>
                    </a:ln>
                  </pic:spPr>
                </pic:pic>
              </a:graphicData>
            </a:graphic>
          </wp:inline>
        </w:drawing>
      </w:r>
    </w:p>
    <w:sectPr>
      <w:pgSz w:w="11906" w:h="16838"/>
      <w:pgMar w:top="1361" w:right="1633" w:bottom="1417"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embedRegular r:id="rId1" w:fontKey="{DB7D4E28-FB50-44A8-9C76-1C8EA0FFA8BE}"/>
  </w:font>
  <w:font w:name="仿宋">
    <w:panose1 w:val="02010609060101010101"/>
    <w:charset w:val="86"/>
    <w:family w:val="modern"/>
    <w:pitch w:val="default"/>
    <w:sig w:usb0="800002BF" w:usb1="38CF7CFA" w:usb2="00000016" w:usb3="00000000" w:csb0="00040001" w:csb1="00000000"/>
    <w:embedRegular r:id="rId2" w:fontKey="{6E939B7A-E332-4D82-AB5E-FDBCDD054477}"/>
  </w:font>
  <w:font w:name="仿宋_GB2312">
    <w:panose1 w:val="02010609030101010101"/>
    <w:charset w:val="86"/>
    <w:family w:val="modern"/>
    <w:pitch w:val="default"/>
    <w:sig w:usb0="00000001" w:usb1="080E0000" w:usb2="00000000" w:usb3="00000000" w:csb0="00040000" w:csb1="00000000"/>
    <w:embedRegular r:id="rId3" w:fontKey="{95A9DA02-5025-4358-A57A-DED424A2F05E}"/>
  </w:font>
  <w:font w:name="等线">
    <w:panose1 w:val="02010600030101010101"/>
    <w:charset w:val="86"/>
    <w:family w:val="auto"/>
    <w:pitch w:val="default"/>
    <w:sig w:usb0="A00002BF" w:usb1="38CF7CFA" w:usb2="00000016" w:usb3="00000000" w:csb0="0004000F" w:csb1="00000000"/>
    <w:embedRegular r:id="rId4" w:fontKey="{5F3CEA19-46B8-46B0-B010-A2465D245A61}"/>
  </w:font>
  <w:font w:name="方正小标宋_GBK">
    <w:panose1 w:val="02000000000000000000"/>
    <w:charset w:val="86"/>
    <w:family w:val="script"/>
    <w:pitch w:val="default"/>
    <w:sig w:usb0="A00002BF" w:usb1="38CF7CFA" w:usb2="00082016" w:usb3="00000000" w:csb0="00040001" w:csb1="00000000"/>
    <w:embedRegular r:id="rId5" w:fontKey="{455D11A4-5988-4C71-8C4D-776FED578172}"/>
  </w:font>
  <w:font w:name="楷体_GB2312">
    <w:panose1 w:val="02010609030101010101"/>
    <w:charset w:val="86"/>
    <w:family w:val="modern"/>
    <w:pitch w:val="default"/>
    <w:sig w:usb0="00000001" w:usb1="080E0000" w:usb2="00000000" w:usb3="00000000" w:csb0="00040000" w:csb1="00000000"/>
    <w:embedRegular r:id="rId6" w:fontKey="{B6D9C657-8E73-433B-BB16-253F9357BB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TQzM2IxYzk2NWQ3ZTJiNzExOTY3OWY5ODFmNWQifQ=="/>
  </w:docVars>
  <w:rsids>
    <w:rsidRoot w:val="01046BD9"/>
    <w:rsid w:val="00233EBD"/>
    <w:rsid w:val="00467A1F"/>
    <w:rsid w:val="004C59CE"/>
    <w:rsid w:val="005772CA"/>
    <w:rsid w:val="005A4638"/>
    <w:rsid w:val="005D07EE"/>
    <w:rsid w:val="005F2103"/>
    <w:rsid w:val="008A12B8"/>
    <w:rsid w:val="00952867"/>
    <w:rsid w:val="009B473C"/>
    <w:rsid w:val="00DA5427"/>
    <w:rsid w:val="00DB4D81"/>
    <w:rsid w:val="00E96D16"/>
    <w:rsid w:val="00FD477E"/>
    <w:rsid w:val="00FD4C61"/>
    <w:rsid w:val="00FF20D1"/>
    <w:rsid w:val="01046BD9"/>
    <w:rsid w:val="019C0256"/>
    <w:rsid w:val="03152249"/>
    <w:rsid w:val="03B64756"/>
    <w:rsid w:val="041D2032"/>
    <w:rsid w:val="042053FF"/>
    <w:rsid w:val="042C0EBC"/>
    <w:rsid w:val="04E80EFE"/>
    <w:rsid w:val="051707A2"/>
    <w:rsid w:val="05504736"/>
    <w:rsid w:val="062D4378"/>
    <w:rsid w:val="063F743A"/>
    <w:rsid w:val="065B7836"/>
    <w:rsid w:val="07305B9D"/>
    <w:rsid w:val="07CC027A"/>
    <w:rsid w:val="07D40206"/>
    <w:rsid w:val="08515DF3"/>
    <w:rsid w:val="09294607"/>
    <w:rsid w:val="0A216B85"/>
    <w:rsid w:val="0A23481C"/>
    <w:rsid w:val="0A3C49BE"/>
    <w:rsid w:val="0A3E3EAB"/>
    <w:rsid w:val="0AE44E74"/>
    <w:rsid w:val="0B64718D"/>
    <w:rsid w:val="0B702D7E"/>
    <w:rsid w:val="0BC226BD"/>
    <w:rsid w:val="0BE12425"/>
    <w:rsid w:val="0C055647"/>
    <w:rsid w:val="0C084417"/>
    <w:rsid w:val="0CB90E13"/>
    <w:rsid w:val="0CCB5BAD"/>
    <w:rsid w:val="0CEB2DED"/>
    <w:rsid w:val="0D091D9A"/>
    <w:rsid w:val="0DD60418"/>
    <w:rsid w:val="0E772D33"/>
    <w:rsid w:val="0ED66AE6"/>
    <w:rsid w:val="0F0B7BB3"/>
    <w:rsid w:val="0F120050"/>
    <w:rsid w:val="0F647241"/>
    <w:rsid w:val="0FBD5575"/>
    <w:rsid w:val="106F4D91"/>
    <w:rsid w:val="1109680C"/>
    <w:rsid w:val="110C3D0E"/>
    <w:rsid w:val="11191A02"/>
    <w:rsid w:val="115811A6"/>
    <w:rsid w:val="126F6B43"/>
    <w:rsid w:val="151445B8"/>
    <w:rsid w:val="15461EE4"/>
    <w:rsid w:val="15C03212"/>
    <w:rsid w:val="1619328E"/>
    <w:rsid w:val="163A2CAB"/>
    <w:rsid w:val="16664349"/>
    <w:rsid w:val="166920C7"/>
    <w:rsid w:val="167F131F"/>
    <w:rsid w:val="181F28BB"/>
    <w:rsid w:val="186121A5"/>
    <w:rsid w:val="18910E95"/>
    <w:rsid w:val="18CB3362"/>
    <w:rsid w:val="19F73F7F"/>
    <w:rsid w:val="1B722614"/>
    <w:rsid w:val="1BEF558F"/>
    <w:rsid w:val="1CB60C91"/>
    <w:rsid w:val="1D1A4FC0"/>
    <w:rsid w:val="1D2C74C8"/>
    <w:rsid w:val="1DA96E87"/>
    <w:rsid w:val="1E1C72F1"/>
    <w:rsid w:val="1EA03724"/>
    <w:rsid w:val="1EF046BF"/>
    <w:rsid w:val="1F3F77B0"/>
    <w:rsid w:val="1F4105E1"/>
    <w:rsid w:val="202858D1"/>
    <w:rsid w:val="202C6073"/>
    <w:rsid w:val="20E90F8C"/>
    <w:rsid w:val="21D26C3D"/>
    <w:rsid w:val="223C7413"/>
    <w:rsid w:val="22B5583D"/>
    <w:rsid w:val="22FA6692"/>
    <w:rsid w:val="22FB50D5"/>
    <w:rsid w:val="23EB0891"/>
    <w:rsid w:val="246B2CD9"/>
    <w:rsid w:val="24AE34FB"/>
    <w:rsid w:val="25C23416"/>
    <w:rsid w:val="25C94365"/>
    <w:rsid w:val="26414594"/>
    <w:rsid w:val="27306FA6"/>
    <w:rsid w:val="27B34984"/>
    <w:rsid w:val="27C0700B"/>
    <w:rsid w:val="287774D1"/>
    <w:rsid w:val="287C424D"/>
    <w:rsid w:val="29C51035"/>
    <w:rsid w:val="2A815F79"/>
    <w:rsid w:val="2BA2368E"/>
    <w:rsid w:val="2C8B47F3"/>
    <w:rsid w:val="2D8748E9"/>
    <w:rsid w:val="2D9119A8"/>
    <w:rsid w:val="2EF66992"/>
    <w:rsid w:val="2F0E04EF"/>
    <w:rsid w:val="2F431EF6"/>
    <w:rsid w:val="2F4D7F1A"/>
    <w:rsid w:val="2F7F59D8"/>
    <w:rsid w:val="2F9D1B5E"/>
    <w:rsid w:val="30087837"/>
    <w:rsid w:val="30476732"/>
    <w:rsid w:val="30C65728"/>
    <w:rsid w:val="30E12562"/>
    <w:rsid w:val="31345A16"/>
    <w:rsid w:val="32256095"/>
    <w:rsid w:val="328C29F4"/>
    <w:rsid w:val="3293721D"/>
    <w:rsid w:val="32C1097C"/>
    <w:rsid w:val="332419C2"/>
    <w:rsid w:val="33386686"/>
    <w:rsid w:val="338E62A6"/>
    <w:rsid w:val="3403482B"/>
    <w:rsid w:val="34CD7DD4"/>
    <w:rsid w:val="34E758D7"/>
    <w:rsid w:val="35A326FB"/>
    <w:rsid w:val="35E623C9"/>
    <w:rsid w:val="369D76BE"/>
    <w:rsid w:val="379A16BD"/>
    <w:rsid w:val="37A42A21"/>
    <w:rsid w:val="380F20AB"/>
    <w:rsid w:val="382D029D"/>
    <w:rsid w:val="38927CD1"/>
    <w:rsid w:val="389A52AC"/>
    <w:rsid w:val="395779D8"/>
    <w:rsid w:val="399B34CA"/>
    <w:rsid w:val="39B822CE"/>
    <w:rsid w:val="3A71212B"/>
    <w:rsid w:val="3A79072A"/>
    <w:rsid w:val="3B017BB6"/>
    <w:rsid w:val="3B5D137F"/>
    <w:rsid w:val="3BD17677"/>
    <w:rsid w:val="3BF84916"/>
    <w:rsid w:val="3C1B4699"/>
    <w:rsid w:val="3C621437"/>
    <w:rsid w:val="3CE3339D"/>
    <w:rsid w:val="3D545F67"/>
    <w:rsid w:val="3E147B57"/>
    <w:rsid w:val="3E29124B"/>
    <w:rsid w:val="3EBE1BCF"/>
    <w:rsid w:val="3F6E3B5B"/>
    <w:rsid w:val="3FA81D3B"/>
    <w:rsid w:val="3FAC6431"/>
    <w:rsid w:val="4047116E"/>
    <w:rsid w:val="40B42EAD"/>
    <w:rsid w:val="40BE5A97"/>
    <w:rsid w:val="40E8045C"/>
    <w:rsid w:val="415E3E9B"/>
    <w:rsid w:val="41717932"/>
    <w:rsid w:val="41C708AD"/>
    <w:rsid w:val="41D14260"/>
    <w:rsid w:val="42660E2A"/>
    <w:rsid w:val="428F16C0"/>
    <w:rsid w:val="43747266"/>
    <w:rsid w:val="43E728F9"/>
    <w:rsid w:val="45485FDD"/>
    <w:rsid w:val="458F1752"/>
    <w:rsid w:val="46027DC6"/>
    <w:rsid w:val="466730B2"/>
    <w:rsid w:val="46F801AE"/>
    <w:rsid w:val="477125CA"/>
    <w:rsid w:val="48646EA5"/>
    <w:rsid w:val="493F3B27"/>
    <w:rsid w:val="496D4F80"/>
    <w:rsid w:val="49B06B1E"/>
    <w:rsid w:val="49FF6A42"/>
    <w:rsid w:val="4A602E43"/>
    <w:rsid w:val="4B1A78FA"/>
    <w:rsid w:val="4BA96EBA"/>
    <w:rsid w:val="4D205169"/>
    <w:rsid w:val="4D662850"/>
    <w:rsid w:val="4F77635D"/>
    <w:rsid w:val="4FA64C4B"/>
    <w:rsid w:val="512E3357"/>
    <w:rsid w:val="528356FE"/>
    <w:rsid w:val="53606E33"/>
    <w:rsid w:val="53665B34"/>
    <w:rsid w:val="536F5CA7"/>
    <w:rsid w:val="53E42425"/>
    <w:rsid w:val="540D523F"/>
    <w:rsid w:val="54AE254E"/>
    <w:rsid w:val="557B2E4B"/>
    <w:rsid w:val="55FC53D7"/>
    <w:rsid w:val="564D5947"/>
    <w:rsid w:val="56B34D9E"/>
    <w:rsid w:val="574014E1"/>
    <w:rsid w:val="57BD7859"/>
    <w:rsid w:val="597D4F76"/>
    <w:rsid w:val="59E96FDA"/>
    <w:rsid w:val="5A485431"/>
    <w:rsid w:val="5B062A42"/>
    <w:rsid w:val="5B8252B8"/>
    <w:rsid w:val="5BA71324"/>
    <w:rsid w:val="5BC46550"/>
    <w:rsid w:val="5C2A1DDA"/>
    <w:rsid w:val="5C8B6E93"/>
    <w:rsid w:val="5C976ED0"/>
    <w:rsid w:val="5DA327CA"/>
    <w:rsid w:val="5DC012A8"/>
    <w:rsid w:val="5DE05969"/>
    <w:rsid w:val="5DE52DE2"/>
    <w:rsid w:val="5E9D2D9E"/>
    <w:rsid w:val="5F5F691A"/>
    <w:rsid w:val="60B31C84"/>
    <w:rsid w:val="61427EB8"/>
    <w:rsid w:val="61DE6668"/>
    <w:rsid w:val="61E3427E"/>
    <w:rsid w:val="61E343F3"/>
    <w:rsid w:val="624B51DE"/>
    <w:rsid w:val="631B6C1F"/>
    <w:rsid w:val="6388493C"/>
    <w:rsid w:val="66460DB6"/>
    <w:rsid w:val="671A62EE"/>
    <w:rsid w:val="67DD0FCE"/>
    <w:rsid w:val="67E260DB"/>
    <w:rsid w:val="68E40E25"/>
    <w:rsid w:val="693460EF"/>
    <w:rsid w:val="69685577"/>
    <w:rsid w:val="69B1415F"/>
    <w:rsid w:val="6A513881"/>
    <w:rsid w:val="6AFD5416"/>
    <w:rsid w:val="6B1E1463"/>
    <w:rsid w:val="6BE75F78"/>
    <w:rsid w:val="6C015A10"/>
    <w:rsid w:val="6CE86E36"/>
    <w:rsid w:val="6D5105E6"/>
    <w:rsid w:val="6D557AD6"/>
    <w:rsid w:val="6D5F0365"/>
    <w:rsid w:val="6DE840A5"/>
    <w:rsid w:val="6EA77329"/>
    <w:rsid w:val="6F3516F0"/>
    <w:rsid w:val="6FA56875"/>
    <w:rsid w:val="6FD902CD"/>
    <w:rsid w:val="702B2DC7"/>
    <w:rsid w:val="70C01D8B"/>
    <w:rsid w:val="710D0168"/>
    <w:rsid w:val="71140CA0"/>
    <w:rsid w:val="72087EE1"/>
    <w:rsid w:val="72481D40"/>
    <w:rsid w:val="72E871A5"/>
    <w:rsid w:val="732304F4"/>
    <w:rsid w:val="73697E30"/>
    <w:rsid w:val="739C3AEB"/>
    <w:rsid w:val="74642327"/>
    <w:rsid w:val="753059C8"/>
    <w:rsid w:val="75595DD9"/>
    <w:rsid w:val="75A562CE"/>
    <w:rsid w:val="76452DC5"/>
    <w:rsid w:val="770D5AC1"/>
    <w:rsid w:val="77A86773"/>
    <w:rsid w:val="785611C0"/>
    <w:rsid w:val="7858657B"/>
    <w:rsid w:val="78AA0A59"/>
    <w:rsid w:val="78BD7062"/>
    <w:rsid w:val="790C2E0F"/>
    <w:rsid w:val="797273ED"/>
    <w:rsid w:val="79752E15"/>
    <w:rsid w:val="79872B48"/>
    <w:rsid w:val="79AB3BA5"/>
    <w:rsid w:val="7A0918C1"/>
    <w:rsid w:val="7A395A22"/>
    <w:rsid w:val="7A855E97"/>
    <w:rsid w:val="7A931269"/>
    <w:rsid w:val="7AAA03C3"/>
    <w:rsid w:val="7B2704DD"/>
    <w:rsid w:val="7B4A35A0"/>
    <w:rsid w:val="7B9F732E"/>
    <w:rsid w:val="7BB3231A"/>
    <w:rsid w:val="7BD77DB7"/>
    <w:rsid w:val="7CAF50E0"/>
    <w:rsid w:val="7DCF47D9"/>
    <w:rsid w:val="7E3D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next w:val="1"/>
    <w:autoRedefine/>
    <w:qFormat/>
    <w:uiPriority w:val="0"/>
    <w:pPr>
      <w:keepNext/>
      <w:keepLines/>
      <w:widowControl w:val="0"/>
      <w:spacing w:before="340" w:after="330" w:line="578" w:lineRule="auto"/>
      <w:jc w:val="both"/>
      <w:outlineLvl w:val="0"/>
    </w:pPr>
    <w:rPr>
      <w:rFonts w:ascii="Calibri" w:hAnsi="Calibri" w:eastAsia="宋体" w:cs="Calibri"/>
      <w:b/>
      <w:bCs/>
      <w:kern w:val="44"/>
      <w:sz w:val="44"/>
      <w:szCs w:val="4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index 6"/>
    <w:basedOn w:val="1"/>
    <w:next w:val="1"/>
    <w:unhideWhenUsed/>
    <w:qFormat/>
    <w:uiPriority w:val="99"/>
    <w:pPr>
      <w:ind w:left="1000" w:leftChars="1000"/>
    </w:pPr>
  </w:style>
  <w:style w:type="paragraph" w:styleId="5">
    <w:name w:val="Date"/>
    <w:basedOn w:val="1"/>
    <w:next w:val="1"/>
    <w:qFormat/>
    <w:uiPriority w:val="0"/>
    <w:pPr>
      <w:ind w:left="100" w:leftChars="2500"/>
    </w:pPr>
    <w:rPr>
      <w:sz w:val="36"/>
      <w:szCs w:val="18"/>
    </w:rPr>
  </w:style>
  <w:style w:type="paragraph" w:styleId="6">
    <w:name w:val="Normal (Web)"/>
    <w:next w:val="4"/>
    <w:qFormat/>
    <w:uiPriority w:val="0"/>
    <w:pPr>
      <w:spacing w:before="100" w:beforeAutospacing="1" w:after="100" w:afterAutospacing="1"/>
    </w:pPr>
    <w:rPr>
      <w:rFonts w:ascii="宋体" w:hAnsi="Times New Roman" w:eastAsia="宋体" w:cs="宋体"/>
      <w:sz w:val="24"/>
      <w:szCs w:val="24"/>
      <w:lang w:val="en-US" w:eastAsia="zh-CN"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0000FF"/>
      <w:u w:val="single"/>
    </w:rPr>
  </w:style>
  <w:style w:type="character" w:customStyle="1" w:styleId="11">
    <w:name w:val="font71"/>
    <w:qFormat/>
    <w:uiPriority w:val="0"/>
    <w:rPr>
      <w:rFonts w:ascii="Arial" w:hAnsi="Arial" w:cs="Arial"/>
      <w:color w:val="000000"/>
      <w:sz w:val="16"/>
      <w:szCs w:val="16"/>
      <w:u w:val="none"/>
    </w:rPr>
  </w:style>
  <w:style w:type="character" w:customStyle="1" w:styleId="12">
    <w:name w:val="font51"/>
    <w:autoRedefine/>
    <w:qFormat/>
    <w:uiPriority w:val="0"/>
    <w:rPr>
      <w:rFonts w:hint="eastAsia" w:ascii="宋体" w:hAnsi="宋体" w:eastAsia="宋体" w:cs="宋体"/>
      <w:color w:val="000000"/>
      <w:sz w:val="16"/>
      <w:szCs w:val="16"/>
      <w:u w:val="none"/>
    </w:rPr>
  </w:style>
  <w:style w:type="character" w:customStyle="1" w:styleId="13">
    <w:name w:val="font11"/>
    <w:autoRedefine/>
    <w:qFormat/>
    <w:uiPriority w:val="0"/>
    <w:rPr>
      <w:rFonts w:hint="default" w:ascii="Arial" w:hAnsi="Arial" w:cs="Arial"/>
      <w:color w:val="000000"/>
      <w:sz w:val="20"/>
      <w:szCs w:val="20"/>
      <w:u w:val="none"/>
    </w:rPr>
  </w:style>
  <w:style w:type="character" w:customStyle="1" w:styleId="14">
    <w:name w:val="font21"/>
    <w:autoRedefine/>
    <w:qFormat/>
    <w:uiPriority w:val="0"/>
    <w:rPr>
      <w:rFonts w:hint="eastAsia" w:ascii="宋体" w:hAnsi="宋体" w:eastAsia="宋体" w:cs="宋体"/>
      <w:color w:val="000000"/>
      <w:sz w:val="20"/>
      <w:szCs w:val="20"/>
      <w:u w:val="none"/>
    </w:rPr>
  </w:style>
  <w:style w:type="paragraph" w:customStyle="1" w:styleId="15">
    <w:name w:val="正文1"/>
    <w:autoRedefine/>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jUxNjM5MDg4NTI0IiwKCSJHcm91cElkIiA6ICI4OTk0NDU0OTgiLAoJIkltYWdlIiA6ICJpVkJPUncwS0dnb0FBQUFOU1VoRVVnQUFBVndBQUFKN0NBWUFBQUN2VnlrL0FBQUFDWEJJV1hNQUFBc1RBQUFMRXdFQW1wd1lBQUFnQUVsRVFWUjRuT3pkZVh4TTUvNEg4TStaaWNrbVFkUVNPeGVsMFNSbmhxS3QycFhpV29McjJ2WGFxV3AxcDQyMVZkVFYxbDZrbHNiU1dFcmEvSHBidTBvck41a0VVYkZVdENvU1JHWGZacDdmSDh6Y1REWkNjczVrZk42dmwxZG5udk9jYzc0VDQ1T25aM2tPUUVSRVJFUkVSRVJFUkVSRVJFUkVSRVJFUkVSRVJFUkVSRVJFUkVSRVJFUkVSRVJFUkVSRVJFUkVSRVJFUkVSRVJFUkVSRVJFUkVSRVJFUkVSRVJFUkVSRVJFUkVSRVJFUkVSRVJFUkVSRVJFUkVSRVJFUkVSRVJFUkVSRVJFUkVSRVJFUkVSRVJFUkVSRVJFUkVSRVJFUkVSRVJFUkVSRVJFUkVSRVJFUkE1QVVydUFzcUxYNnc4QTZLSjJIZlEvUW9pVFJxT3hyZHAxRU5rTGpkb0ZsQ0dHcloyUkpPa1p0V3Nnc2lkT2FoZFExaUlqSTlVdWdRQVlEQWExU3lDeU80NDB3aVVpc21zTVhDSWloVEJ3aVlnVXdzQWxJbElJQTVlSVNDRU1YQ0lpaFRCd2lZZ1V3c0FsSWxJSUE1ZUlTQ0VNWEFlV2w1Y0hrOG1rZGhsRWRBOEQ5eUhjdUhFRDc3NzdicEhMaEJCSVRFekV6ei8vakx5OHZCSzNNMkhDaEZMdld3aUJuSnljQitvN2E5WXNiTjY4dWRUN0lLTHk0WEJ6S1NpaFJvMGFpSXVMdzQwYk4xQ2pSZzBBd0toUm8vRG5uMzhpSXlNRGVYbDVFRUpnOCtiTjJMTm5EMzc5OVZmcnVsdTNic1dzV2JOdzVjb1Z4TVhGWWNTSUVUYkxDaktaVEJnL2ZqeG16NTZOSmsyYVlNT0dEVWhOVGNWcnI3MTIzenBIalJxRjk5OS9IeU5Iam9TVEUvK3FpZFRHZjRXbE5HclVLR1JtWnNMSnlRbFRwMDZGMld5R1JxUEI3ZHUzRVJZV0JwMU9aOVBmMjlzYk9UazVDQTRPeHUrLy93NEFXTGh3SVFDZ1k4ZU8xcER0M3IxN2tmdmJzMmNQc3JLeTBMaHhZd0JBNzk2OThjOS8vaFAvL09jL1VidDJiV3UvamgwN0ZybSsyV3hHMTY1ZEM3VnYyTEFCVFpzMkxlV25KeUlDb05mcmhWNnZGK1h0MHFWTFl0R2lSVUlJSVE0ZE9pUkdqQmdoRWhJU1JMZHUzWXBkSnpvNld2VHIxMC9jdVhOSERCMDYxUHFuZGV2VzF0ZHQyclFSUTRjT0ZUdDI3TEN1ZCszYU5kR3hZMGNSSFIxdHM3MlZLMWVLY2VQR2lkemMzRUw3V3I5K3ZmajAwMDhMdFgvMzNYZGkyclJwRC91eFM4M3k5NkgyOTRLSXlvRVNnYnQ0OFdJeGVQQmcwYWRQSHpGbzBDQmhNQmhFMzc1OXhlREJnNHNOM09Ua1pORzNiMTl4NXN5WlFzdGVlT0VGNit1QzY2ZW5wNHQvL3ZPZlJZWm5ibTZ1K05lLy9pWGVlT01Oa1oyZGJiUHN6Smt6WXVqUW9ZWFdtVE5uanRpMGFkTURmYzZ5d01BbEtveUhGRXJoelRmZnRMNmVQMzgrdnY3NmErdjc3dDI3bzErL2ZnQ0EzTnhjVktwVUNWMjdkb1dibXh0U1UxUHg2YWVmQWdEV3JWdG5QWWFia1pGaFBZWjc1ODRkNjdZeU1qTHcybXV2NFlrbm5zQzBhZE1BQUxHeHNXalVxQkhjM2QzaDVPU0VaY3VXWWRxMGFSZzNiaHptejUrUGhnMGJBZ0I4Zkh3QUFERXhNZkR6OHdNQXBLZW40OUNoUTVnOGVYSjUvV2lJNkhHaTFDRUZpNElqMHE1ZHUxcGY1eCs1SmlVbGlZc1hMNHJMbHkrTHpwMDcyNnlUdjkvUm8wZXRyeGN2WGl3bVRab2tNakl5aEJCQ3BLU2tpRTZkT29rZmYvelJadjJNakF6eDl0dHZpM1hyMXRtMC8vampqMkwwNk5IQ1pESUpJWVJZdm55NStPQ0REeDdtWXo0MGpuQ0pDdU1JdDVTR0RCa0M0TzZJMVBJYXVIdHlxaWdiTjI1RW16WnQwTEJoUXpScTFBZ0FyS1BhL0NOY0FBZ0tDc0xHalJ2eHlpdXZRS1BSV0UvQWZmSEZGM2o2NmFjTG5meHlkWFhGb2tXTElJUnRyblh0MmhYNzkrL0haNTk5aGpadDJ1RGJiNy9GOXUzYkgrMkRFeEZaS0RYQ1BYbnlwRGgzN3B6bzFxMmJ1SHo1c3RpN2Q2LzQ2NisvUkk4ZVBheDk4bzljLy92Zi80clhYbnROYk5teVJheGF0Y3BtVy9uN0ZlZjgrZlBpaFJkZUVGZXZYaFZDQ1BIYmI3K0oxMTkvM1RwNkxVNUtTb3JvMmJPbmFOZXVuWWlNakN6TlJ5d1RIT0VTRmNZUmJpbGtaR1Jnd1lJRldMMTZOUURBeThzTFc3ZHV4WUVEQjFDM2J0MGkxekVZREZpNWNpVTJiOTZNTDc3NEFpKy8vTEwxeG9XQ0kxekE5bHJjbkp3Y2ZQREJCNWd4WTRaMSs0MGFOVUo2ZWpwV3IxNk5xVk9uRnJuUFAvNzRBNnRXcllMSlpFTGp4bzJ4ZlBseVRKa3lCZTNhdFh2a253RVJQVHdHYmlrY1AzNGNMN3p3QXVyVXFRT1R5UVJQVDA5ODl0bG5tRDkvUGxxMmJGbnNlczJhTlVOY1hCeENRMFB4MWx0dm9VbVRKdERwZERiWDRSWmtOcHZ4NFljZm9tN2R1aGd3WUlDMUxTc3JDNis4OGdyR2p4K1BkdTNhV1IvV21KZVhoNTkvL2hsNzkrN0Z6ei8valA3OSt5TWtKQVJ1Ym03WXZuMDczbnZ2UFZTdFdoVTllL1pFeDQ0ZDBieDVjMGlTVlBZL0pDSXFGZ08zRkhyMDZJSHExYXVqVzdkdTFwc0d2TDI5RVI4Zmo5R2pSeGU1enVMRmkzSDU4bVhzMjdjUCsvYnR3K0xGaS9ISEgzL0FaREpCcDlPaFI0OGVFRUlnTHk4UGVYbDVtRHAxS29ZT0hZb1ZLMVpnLy83OThQVDBST2ZPblpHZG5RMk5SZ04zZDNlNHU3dWpYcjE2K09DREQvRDExMS9EeGNVRlk4ZU9SVkpTRXZyMzc0OTMzMzBYMWF0WHQ5WXdZc1FJREJvMENLR2hvZGk5ZXplKy8vNTdiTnEwQ1pVclYxYms1MFpFRGticHF4VHlpNDZPRm1hejJmcit3dzgvdEw0K2UvWnNrVGNvRkdReW1XeU95eVlrSkloZmZ2bEZ4TWZIaTl1M2I0dTh2RHliL21heldjeWNPVk9jUG4xYUNDSEU3ZHUzNzN0YzE2TGd0YnZsZ2Nkd2lRcHptUCtudFB6ampveU1WTHNVQXF5SE9xS2lvaHptTzBiMHFEaGJHQkdSUWhpNFJFUUtZZUFTRVNtRWdVdEVwQkFHTGhHUlFoaTRSRVFLWWVBU0VTbUVnVXRFcEJBR0xoR1JRaHh1TGdYTEhVNUVSUGJHWVVhNFFvaVRhdGRBaFp4UnV3QWlvbUp4MGhjaXgrVXdJMXdpSW52SHdDVWlVZ2dEbDRoSUlReGNJaUtGTUhDSmlCVEN3Q1VpVWdnRGw0aElJUXhjSWlLRk1IQ0ppQlRDd0NVaVVnZ0RsNGhJSVF4Y0tndE9BR3JmZTYxVHN4QWllOGJBZFJ4U2pSbzFwZ0dRU3J1aXU3dTduMDZuYS9td085YnBkRTFidFdyMUN3Q1hsaTFiUmp6eHhCUGo3cmRPNDhhTnQ4SUJwd2NsS2drRDEwRzR1cnEycVZhdDJuQUFRcS9YbTMxOGZNNFYvS1BYNjgxRnJWdXJWcTNaSGg0ZXp6enN2clZhYllZa1NWb0FXYi8rK211UHlwVXJkd1pRcGFSVkxMVSs3RDZKS2lLT01CeEU5ZXJWQTVLVGs0TUFRQWlSRXhzYjI2SmdIMW1Xc3dEQXk4dHJiUDM2OWY4TkFKSWtWZEpvTkM0ZUhoN2Q2OVdyOTJseDI0K0ppYWtLUU92bjUzZXJpTVdTVnF2MThQUHorOHZTNE9mbmQwV3IxUllLM2Fpb0tHOEF5YmdidHFaU2ZreWlDbzJCNnhpY3FsU3BNdWpxMWF0UFAwam41T1RrSUVzNE4yN2NlR3QyZHZadjE2NWQrK0FCVnBXMFdtMlZxS2lvZ29jdDNQMzkvVy9jQytXQ1hQUjZmYVpsbmFlZWVpclcyZG41YndBZ3kzSTI3bzF5SlVuU25UOS8zamN0TFkyVGxwUERZdUE2Z09yVnE0KzRONXJNQU82R2w0K1B6N21DL1NSSnNqbWg1ZXJxMnE1U3BVcU5rcEtTUHZiMTliMVpzTDlHbzNIVGFEU3U1OCtmZi9vK1FaaHhiOXRhQUthcVZhdjJ6ODdPL205bVp1YlZnaDNQbmozckF3Q3RXcldLdjNEaFF0ZnM3T3hMbHZlNXVibFpwZm5jUkJVTkE3ZmljNjVkdS9ZNytSdXlzN012V0E0cCtQcjYzangxNnRRVEFOQzhlZk1qK2JwVmJ0eTQ4Y2F6Wjg5MkJaQmc2WE9Qcm1iTm1xL1VxRkZqWWtKQ3dzZHBhV2xuODI4Ly82RURBSWlKaWFsbE1wbVNBZFFBY0tkQmd3WWJMbDI2MUJWQW9jQzEwR3ExVmJPenMxTXM3eVZKY3Rab05ObWwrK2hFRlFzRHQ0Sjc0b2tuUnQyNWMrZDdMeSt2NFphMjJOallKNHZxZS83OCtZNzNYbXFiTkdrUzVPTGkwZ0pBUXNGK1BqNCt2eVluSndmRnhzYktBTkx6TFhJeW04MlorUTRkYUdSWnpnR1FuWk9UODRlYm0xdDlOemUzL2hrWkdaSHA2ZW5SSlpUdEJjQVpnSFZVcmRGb25ETXpNem5DSllmR3dLM2dVbE5URDk2OGVYTzdsNWZYY0RjM04wUGp4bzEzV0picGRMcUdraVE1K2Z2N3ArZm01bHFEOWViTm0rdHpjM092Q2lGeVVNU0pNSzFXVzZWbXpacHYxS3haOHcxTFcweE1UQk1BV3BQSmxIOTA2MjQybTlNQklDY241N3k3dTN2NzJyVnJ2M2Z4NHNXL0YxT3VEa0N1bDVkWHQ4ek16QWpZWHFYZ2ludUhSSWdjRlFPM2dyTWNBd1dBakl5TXlOalkyS1lBVUsxYXRXRWVIaDR2VksxYWRWQmFXdHFSeE1URStmbEduYlVBcER6eHhCT1RBWmdLbnV5U1pUbXZxQk5nN3U3dWZybTV1ZGNzNzExZFhhdFpBamcxTlRXOGJ0MjZIeVVuSjMrVm1abDVFbmZEMWQzVDAvTlpBR2pXck5rUHJxNnUrbE9uVHJXb1VhUEdqTnUzYjIvSnQya25yVmJyQWlDelRING9SSGFLMStFNm9HclZxdld0VmF2V2pOOS8vLzBOQVBqdHQ5K20xcTlmZjBQbHlwVTczZXVTaUljSU41MU8xeW96TS9NczdoNE9nS3VyYS91Y25Kd3JBR0F5bWRJMUdvM0w3Ny8vL2k0QU5HelljTDIvdi8rZk5XdldmRDBoSWVIOTY5ZXZ6enQxNmxTZFdyVnEvY3ZKeWFsV1VsTFN4bnliZGplYnpaa0FpcnhPbU1oUmNJVHJXRnk4dmIxblY2MWE5ZTlYcmx6cENTRHRYdnYxK1BqNFFVMmFOUGsyUFQwOS9NcVZLOVB3RUlIcjZlblpOVDA5L2FjbVRacDhWYVZLbFQ0bWt5azlQajUrbExPejg1TjE2OVpkbUphV2RySjY5ZXA5YjkyNjlhVk9wL09PaTR2cmRHKzBDd0RhT25YcUJOYW9VZVBWQ3hjdWRNYmQwSllBWkZXdFdyVmovcEV6a2FOaTREb1FWMWRYV2FmVDFmbjExMTg3QUxpVGYxbFdWdGJsczJmUHR2SHk4dm9IaWc1Ylo5dzlqdXAwNzlodVFkV3FWS25TNzhxVksrL2V2SGx6TFlCS0FISmRYRndhTm12VzdNaTFhOWZlU2sxTmpXamV2SGxZUmtaR25JdUxpMDltWnFibFVqSk4wNlpOLytQczdOend3b1VMblRJeU1vdzFhdFNZWHI5Ky9VOEJDQ0ZFenBVclY2YVUzVStDaU9nQjZQVjZvZGZyUzMzTGE2MWF0ZDR0cXIxT25UcUxpbHNuLytWZExpNHVEWDE5ZlcvNCt2cmVyRisvL3JLQ2ZUMDhQSjV2MEtEQm1pTGFuNjFacyticmx2ZFZxMWI5KzlOUFAzMjFRWU1HWCtUdjUrcnEyZ0NBUzc0bUNZQTdnS3JnTDM0aVVzUERCcTVDR0l4RWo0QW56YWcwOHRRdWdLZ2lZK0FTRVNtRWdVdEVwSkJTVDFaTlpVdVc1YTRBZWxuZVM1STBFd0NFRUovazZ4WnVOQnAzS1YwYkVaVXRuZ1JSWDU0bFpQUEwzMll5bVFZcVd4SVJsUWNlVWxDWjBXajhTUWlSWEVLWGxMeTh2RzhWSzRpSXlnMERWMzE1QUhhVXNQekgyTmpZb201RUlLSUtob0ZySDNZWHQwQUk4YldTaFJCUitXSGcyb0hVMU5SakFGSUt0Z3NoMG0vZnZyMVhoWktJcUJ3d2NPM0F4WXNYczRVUUlRWGJKVWs2R0I4ZnowbTVpUndFQTlkT0NDRUtYZlpsTnB0NUtSaVJBMkhnMm9ta3BLVERzSDJjVFdadWJpNERsOGlCTUhEdHhMVnIxeklBNUQ5ZWV5UTJOamF0dVA1RVZQRXdjTzJJMld6T2Z4eVhKOHVJSEF3RDE0NWtabVllQUpBbGhNakp6YzNkcVhZOVJGUzJHTGgySkM0dUxsVUlFU3BKMHZIVHAwL2ZWcnNlSWlwYm5FdkJ6Z2doZGdLb3JYWWRSRlQySEdhMk1MMWVmd0JBRjdYcm9QOFJRcHcwR28xdDFhNkR5RjQ0MGlFRmhxMmRrU1RwR2JWcklMSW5EbmRJSVRJeVV1MFNDSURCWUZDN0JDSzc0MGdqWENJaXU4YkFKU0pTQ0FPWGlFZ2hERndpSW9Vd2NJbUlGTUxBSlNKU0NBT1hpRWdoREZ3aUlvVXdjSW1JRk1MQWRUQ1hMbDJ5dnM3SnlTbnlOUkdwZzRHckFKUEpoTURBUUpqTlpwdjJqSXdNekprekI5bloyZmZkUmxKU0VzTEN3dTdiYitqUW9kYlh6ejMzblBWMSsvYnRTMUV4RVpVSGg1dExvVHp0M2JzWDgrZlBmK0QrbG5rZHJsKy9qbDkrK1FVYWplM3Z0NjFidHlJN094dk96czczM1pZUUFrdVhMb1d2cnkvcTFxMWJ1c0tKeUM0d2NFdWhYNzkrNk51M0x3RGdtV2Vld1pFalIrRHE2bXBkWGxRYkFQenh4eDlvMHFTSlRkdTFhOWV3ZmZ0MmJOMjZGV2F6R2VQR2pjUGl4WXZ4eEJOUEFMZzcrWXVYbDVmTk9ocU5CbVBHakNsVTExOS8vWVdJaUlnSC9oeXBxYW53OFBCNDRQNUtldnJwcDV2b2RMcUJrWkdSUzlXdWhhaXNNWEJMUVpJa2FMVmE2M3VOUm1QenZxaTJzV1BINHV6WnM1QWtDYzgvL3p3eU16TVJFUkdCZWZQbVljU0lFYWhUcHc2QXUyRytkT2xTTEZxMHlMcWRIMzc0d1diYkJvT2h5Tm5RMnJScGd5NWQ3czVPYVRhYjBhVkxGL3o0NDQ5RmZvYURCdy9pd3c4L3hNNmRPd3NGdWxvTUJrTUxJVVFBZ0FBQXNoQUNBQmk0NUhBWXVPVXNLQ2dJZ1lHQmFOdTJMYnAzNzQ0ZVBYcGc4ZUxGaUlpSWdNbGt3cUZEaDVDYW1vcjA5SFNrcEtRZ0ppWUdmbjUrQ0F3TXhPREJnNUdXWnZ2ZzNsNjlldG04cjF5NU1nSURBOUduVHg4QWQ4UDM0TUdEQU82R2I4ZU9IYTE5MTY1ZGl6MTc5bURac21XcWg2MHN5MzY0RzdBQlFvaW5WQzJHU0NFTVhBWEV4Y1hoNVpkZlJtSmlJdXJVcVlOdTNicWhXYk5tcUZldkhwNTQ0Z2w0ZVhtaFNwVXEyTGR2SHpaczJJRFBQdnNNZmZyMHdaSWxTM0RreUJIcmRnd0dRNkVUWngwN2RyU0dyY1dWSzFmUXNHRkRhRFFhNi9vR2d3R25UcDFDY0hDd1dtRXIrZnY3dDlacXRRRkNpSUVBbXFsUkJKR2FHTGlsVUhCUzdRNGRPaFRxazc5dHdvUUpHRGx5Skc3ZHVvVUdEUnJnd0lFRGFONjhPVnEzYm8zV3JWc1hXcmRYcjE3bzJyVnJxZXZLeTh0RFJFUUVqRVlqekdZekZpNWNpSFhyMWhYcXQyTEZDa2lTc2s5Vjh2ZjNmdzVBZ0VhakdRaWc0YjNEQmZlbDErc0R5N1V3ZW13SkliSXlNakpXeGNYRnBTcTlid1p1S1ZpT24rYms1S0I5Ky9ZNGVmS2t6ZkZhZzhHQVk4ZU93YzNOemRvV0V4TUREdzhQcEtXbElUdzgzQnJhQm9NQk5Xdld0Tm4rWDMvOWhmRHdjSnUyZ3FQWGd1K0J1NWVYclZ1M0RzODg4d3cwR2syUllRdEE4YkFGQUkxR2t5V0VTQVdRVjhwVjU1UkRPVVNRSkFsdWJtNDZBQTkreVZFWlllQStoQnMzYnNEVDA3UFFDYk9pK1BuNTRhV1hYc0xvMGFPUmxwYUdHVE5tQUFCME9sMmh3d05GWFNzYkdocHFmVzB3R0d6ZUEzY1BLWGg2ZWlJb0tBZ0FzSEhqeHZ2V2RQandZWGg3ZStQSko1KzhiOTlIRlJVVkZRa2dFa0NndjcvL3F4cU5waHFBSVFCYWxyU2UyV3llVWU3RjBXTkhvOUgwQTlBWktqMUFsNEg3RUg3KytXZjQrUGc4Y1A5eDQ4WWhLaW9LWjgrZXhlWExsK0hyNi92QTZ4WThTVmJ3L2YyWXpXYnMzcjNicHUzNDhlUHc5L2RYSkhEemk0Nk8vdlRleXpsUFAvMTBDNjFXMjBlU3BPR1NKUG1YMEplb3pNaXlYRitTcE00QTB1N2J1Und3Y0V2cHQ5OSt3K3JWcXpGMzd0d0hYbWZ2M3IzNDY2Ky9NR25TSkV5ZVBCbGJ0bXg1b1BVQ0F3T3RsM3NCUlo4MHMxeVJBTndOVjh0aGc0eU1EQWdoTUdMRUNIaDdld01BVWxKUzRPYm1ock5uejZKZnYzNFBYSDk1T0gzNjlEa0E1d0FzTlJnTWZ6T2J6UzlKa2pRY0FCK3JUZzZMZ1ZzSzMzenpEWll0VzRZSkV5YlkzRFpia20zYnRtSG56cDFZdTNZdGF0YXNDVjlmWHpScDBnUzV1Ym4zRGIzOFlYdS9Qck5temNMNTgrZlJva1VMQU1DaFE0ZFFyVm8xVEpnd0FaMDZkY0tDQlF2dzRvc3Z3bXcydzgvUEQwODlaVDlYWWtWR1JsNEM4RG1BejF1MWFsVmZwOU85cEhaTlJGUUN2VjR2OUhxOUtFL2g0ZUVpS2lxcTJPVnIxcXdST1RrNU5tMG5UcHdRTjIvZUxOUjN4b3daRDlTVzMvang0NHRkZHZYcVZYSGh3Z1dSbloxdGJVdE5UUzF4ZStYSjh2ZWg5dmVDS0Q5WmxwZnE5WG9oeS9McmF1eGZsUVBINWNIeWo3dW9PN0ZJZVphck1hS2lvaHptTzBZVm55ekxTeVZKbWltRW1HazBHcGNwdlgvT0ZrWkVwQkFHTGhHUlFoaTRSRVFLWWVBU0VTbUVnVXRFcEJBR0xoR1JRaGk0UkVRS1llQVNFU25FNFc3dExUaG5MUkdSdlhDWUVhNFE0cVRhTlZBaFo5UXVnTWllT013STEyZzBjcFlwSXJKckRqUENkUlNjOUlYSWNURndpWWdVd3NBbElsSUlBNWVJU0NFTVhDSWloVEJ3aVlnVXdzQWxJbElJQTVlSVNDRU1YQ0lpaFRCd2lZZ1V3c0FsSWxJSUE1ZUlTQ0VNWENJaWhUQndpWWdVd3NBbElsSUlBNWVJU0NFTVhDSWloVEJ3aVlnVXdzQWxJbElJQTVlSVNDRU1YQ0lpaFRCd2lZZ1V3c0FsSWxJSUE1ZUlTQ0VNWENJaWhUaXBYY0RqVHBibHJnQjZGZEcrTk4vYmNLUFJ1RXU1cW9pb1BEQncxWmNuU2RMTWdvMzUyMHdtMDBCbFN5S2k4c0JEQ2lvekdvMC9DU0dTUytpU2twZVg5NjFpQlJGUnVXSGdxaThQd0k0U2x2OFlHeHVibzFReFJGUitHTGoyWVhkeEM0UVFYeXRaQ0JHVkh3YXVIVWhOVFQwR0lLVmd1eEFpL2ZidDIzdFZLSW1JeWdFRDF3NWN2SGd4V3dnUlVyQmRrcVNEOGZIeFdXclVSRVJsajRGcko0UVFoUzc3TXB2TnZCU015SUV3Y08xRVVsTFNZUURwK1pveWMzTnpHYmhFRG9TQmF5ZXVYYnVXQVNELzhkb2pzYkd4YVdyVlEwUmxqNEZyUjh4bWMvN2p1RHhaUnVSZ0dMaDJKRE16OHdDQUxDRkVUbTV1N2s2MTZ5R2lzc1hBdFNOeGNYR3BRb2hRU1pLT256NTkrcmJhOVJCUjJlSmNDblpHQ0xFVFFHMjE2eUNpc2xlaEExZXYxeDhBMEVYdE9zcURYcS8vVE8wYXlwSVE0cVRSYUd5cmRoMUVhcXJvaHhRY01td2RrU1JKejZoZEE1SGFLdlFJMXlJeU1sTHRFcWdFQm9OQjdSS0k3RUpGSCtFU0VWVVlERndpSW9Vd2NJbUlGTUxBSlNKU0NBT1hpRWdoREZ3aUlvVXdjSW1JRk1MQUpTSlNDQU9YaUVnaERGeUZYTHAwQ1dheldaSDlXT1RrNUJUNW1valV3Y0I5Q092WHJ5L1VGaElTZ3RUVTFHTFhHVEprQ0xLeUNqOFBVZ2lCa0pBUXhNVEVsTGpQcEtRa2hJV0YzYmUyb1VPSFdsOC85OXh6MXRmdDI3ZS83N3BFVkw0WXVBOGhPRGk0VU51Tkd6ZXdaY3VXVW0zbndvVUxtRGh4SXJadjN3NG5wNUtudFJCQ1lPblNwZmp6eno5THRROGlzaDhPTVhtTldwWXNXWUtEQnc4Q0FISnpjNkhWYXJGLy8zN3I4dUpHcEhGeGNkaThlVE5PbkRpQjBhTkhZOWl3WWREcGREWjlEQVlEdkx5OGJObzBHZzNHakJsVGFIdC8vZlVYSWlJaUhyanUxTlJVZUhoNFBIQi9JaW9iRE54UzZOT25EOHhtTTFKVFU5R25UeDk4OXRsbm1EbHpKdmJzMllNQkF3WUFBSDc2NlNkMDZOQ2h5UFd6c3JJd2FkSWtKQ1FrWVBEZ3dYajc3YmZoNmVsWlpGK05Sb01mZnZqQnBzMWdNQlE1TTFxYk5tM1FwY3ZkbVNyTlpqTzZkT21DSDMvOHNjanRIang0RUI5KytDRjI3dHhaS05DSnFId3hjRXNoTkRRVWtaR1JlUFBOTnhFY0hBeFBUMCtFaFlYaHdJRURDQWdJUUdwcUtwWXRXNGEwdERUMDZ0V3IwUG91TGk1NDg4MDMwYkpseS9zZVFnZ01ETVRnd1lPUmxtYjc0TjZDMjYxY3VUSUNBd1BScDA4ZkFIZkQxekxxTnB2TjZOaXhvN1h2MnJWcnNXZlBIaXhidG94aFM2UUNCbTRwZmZmZGQ4ak96c2JzMmJPeFpNa1NiTml3QVo5ODhna0F3TVBEQTh1WEw4ZjQ4ZVBSb0VFRCtQajQyTXdGVzl6SU43OE5HemJBMzk4ZmZmcjB3WklsUzNEa3lCSHJNb1BCVU9nd1JjZU9IYTFoYTNIbHloVTBiTmdRR28zR3VyN0JZTUNwVTZjUUhCek1zQ1ZTQ1FPM0ZKS1RrM0htekJrNE96dmoyV2VmeGFKRmkxQ3JWaTFjdjM0ZERSczJCQUI4ODgwM0NBZ0l3SUlGQ3hBY0hHdzlCR0F3R0hEczJERzR1YmtoSkNRRWh3NGR3c3FWSzh1a3JyeThQRVJFUk1Cb05NSnNObVBod29WWXQyNWRvWDRyVnF5QUpFbGxzazhpS2owR2JpbXNXN2NPTDczMEVqWnQyb1NoUTRmaTdObXpTRTFOeGRxMWE5RzJiVnNrSnlkajc5NjkyTHQzTDRZUEgxNXN1UFhyMXcvQndjSFl1M2N2K3ZmdlgrSStDNDVlQzc0SGdJeU1ES3hidHc3UFBQTU1OQnBOa1dFTGdHRkxwRElHN2dQS3lzckNrU05IRUJJU2drMmJOZ0VBbm5ycUtRREFtalZyRUJZV2h1am9hUFRyMTYvWUUyRVdsU3BWd3NLRkN6Rng0a1M0dTd1amUvZnV4ZllORFEyMXZqWVlERGJ2Z2J1SEZEdzlQUkVVRkFRQTJMaHg0MzAveStIRGgrSHQ3WTBubjN6eXZuMkpxT3d3Y0IrUWk0c0xWcTFhQlhkMzkwTExaczJhaFlrVEo4TEZ4UVU3ZHV3b2NUdXBxYW5ZdFdzWCt2WHJoeVZMbHVDdHQ5NUNWRlFVcGt5WlV1U2xXZ1ZQa2hWMU1xNGtack1adTNmdnRtazdmdnc0L1AzOUdiaEVDbVBnbGtManhvMkxiRDl6NWd3MEdnMHlNek1SR2hxS0lVT0dRS1A1M3owbGx0dHFGeTllaklNSEQ2SnQyN1lZTkdnUTJyWnRpODJiTjJQdTNMbm8zYnMzK3ZidGkySERocUZ1M2JvQTdsNnBZTG5jQ3lqNnBKbmxpZ1RnYnJoYURodGtaR1JBQ0lFUkkwYkEyOXNiQUpDU2tnSTNOemVjUFhzVy9mcjFLNE9mQ0JHVkJnUDNFWncvZng0clY2NUVRa0lDMXExYkI1UEpoSG56NWlFNE9CZ0RCdzdFa0NGRDRPYm1oc3VYTDhQSnlRazZuUTdidG0yekJpb0FOR3pZRUJzM2JzVGh3NGNSRmhabU04ck5IN2JGc2ZTWk5Xc1d6cDgvanhZdFdnQUFEaDA2aEdyVnFtSENoQW5vMUtrVEZpeFlnQmRmZkJGbXN4bCtmbjdXd3lGRVJBOUVyOWNMdlY0dmxOYTVjMmVSbnA0dUJnd1lJRFp2M2l4eWNuSnNsaDg5ZWxSODhza253bXcyVzlzU0V4TWZlYi9qeDQ4dmR0blZxMWZGaFFzWFJIWjJ0clV0TlRYMWtmZFpGaXgvVDJwL1g0aGtXVjZxMSt1RkxNdXZxN0Yvam5BZmd1Vi80d3NlRzdYbzBLRkRvV3R1YTlhcytjajdMZTdxQXdBMm8yYUx5cFVyUC9JK2lhanNjUElhSWlLRk1IQ0ppQlRDd0NVaVVnZ0RsNGhJSVF4Y0lpS0ZNSENKaUJUQ3dDVWlVZ2dEbDRoSUlReGNJaUtGT01TZFp2bWZxa0JFWks4cTlBaFhDSEZTN1Jyb2daMVJ1d0FpdFZYb0VhN1JhR3lyZGcxbHpUTEpTMVJVRkIvUFFPUmdLdlFJbDRpb0ltSGdFaEVwaElGTFJLUVFCaTRSa1VJWXVFUkVDbUhnRWhFcGhJRkxSS1FRQmk0UmtVSVl1RVJFQ21IZ0VoRXBoSUZMUktTUUNqMlhnaU9RWmJrcmdGNUZ0Qy9OOXpiY2FEVHVVcTRxSWlvUERGejE1VW1TTkxOZ1kvNDJrOGswVU5tU2lLZzg4SkNDeW94RzQwOUNpT1FTdXFUazVlVjlxMWhCUkZSdUdManF5d093bzRUbFA4Ykd4dVlvVlF3UmxSOEdybjNZWGR3Q0ljVFhTaFpDUk9XSGdXc0hVbE5UandGSUtkZ3VoRWkvZmZ2MlhoVktJcUp5d01DMUF4Y3ZYc3dXUW9RVWJKY2s2V0I4Zkh5V0dqVVJVZGxqNE5vSklVU2h5NzdNWmpNdkJTTnlJQXhjTzVHVWxIUVlRSHErcHN6YzNGd0dMcEVEWWVEYWlXdlhybVVBeUgrODlraHNiR3lhV3ZVUVVkbGo0Tm9SczltYy96Z3VUNVlST1JnR3JoM0p6TXc4QUNCTENKR1RtNXU3VSsxNmlLaHNNWER0U0Z4Y1hLb1FJbFNTcE9PblQ1KytyWFk5UkZTMk9KZUNuUkZDN0FSUVcrMDZpS2pzY1lSclB5UlpsbnRKa2pSUGtxU0ZmbjUrQXdCSWFoZEZSR1dISTF3N0lNdHlSd0FmU3BMMHJLVk5xOVh1MXV2MVJwUEo5RTVNVE14L1ZDeVBpTW9JQTFkRi92NytiU1JKV2loSlVuY0FxRjY5T29ZUEh3NmRUb2N0VzdZZ01URlIxbXExMyt2MSt1TUEzb3VLaWpxbWNzbEU5QWdZdUNydzlmVnRwZEZvNW1rMG1nRUE0T25waVdIRGhtSGt5SkZ3Y1hFQkFBUUVCR0Q3OXUzWXNtVUxrcE9Ubndkd1ZKYmwvNU1rYVhaVVZGU2ttdlVUMGNQUnFsM0E0OFRIeDZkcHZYcjFsbXUxMnRXU0pMVjBjM1BEc0dIRHNHVEpFclJ2M3g1T1R2LzcvYWZWYXVIbjU0ZkJnMEJ5YU9rQUFDQUFTVVJCVkFmRHlja0o1OCtmUjA1T1RsTUE0MnZYcnQycVZxMWFaeE1URTIrbzkybUlLaDV2Yis4ZTl3N2QvZWY2OWV2aFN1K2ZnYXVBVnExYTFhOWJ0KzRpSnllbklFbVMvSjJkbmFXQWdBQXNYYm9VblRwMWdrNm5LM2JkU3BVcW9YWHIxZ2dJQ0lESlpNS0ZDeGVrdkx5OHB5UkptbFNuVHAzRzFhdFhQNU9VbE1STHlJZ2VnTnFCeTZzVXlwR3ZyMjlOdlY2L1dLZlRYWlFrYWJLVGs1TzJiOSsrMkxObkQ5NSsrMjFVcTFidGdiZmw0ZUdCR1RObVlOKytmUmcwYUJDY25aMDFBTWJvZExwZlpWbiszTS9QcjI3NWZaS0g1K3JxMms2djE0dW1UWnQrVjl3eUFDNHFsRWFrT0FadU9mRDM5Ni9xNys4ZjZPVGtkQm5BbXhxTlJ0ZTllM2VFaElSZ3pwdzVxRldyMWtOdjI4dkxDKysrK3k3MjdObURsMTU2Q1ZxdHRwSWtTZE8wV3UxRldaWS9rbVc1UnRsOWtySlR1WExsRHRXclZ4K2xkaDFFYXVKSnN6TGs0K05UdVZLbFNwTTBHczFzQUZVa1NjTHp6eitQcVZPbm9sbXpabVc2cjlxMWEyUCsvUGtZUDM0OFZxeFlnWU1IRDdvQWVFY0lNVTJXNVk4MUdzM25rWkdSZDhwMHA0OGdJU0hobzdwMTYvNzcxcTFiM3dOSVZIci9lcjMrQUlBdVN1K1hpaWVFT0drMEd0dXFYWWVTT01JdEE0MGFOWEtSWlhtU1RxZTdwTkZvbGdDbzBycDFhd1FGQldINTh1VmxIcmI1TldqUUFJc1hMMFp3Y0RDZWZmWlpTSkpVV1pLaytXYXorYktmbjk5ckJvUEJyZHgyWGdxSmlZa3Jzckt5Zm0zU3BNbEtsVXBnMk5vWlNaS2VVYnNHcFhHRSsyZ3F5Ykw4VDBtUzVnTm9BQUN0V3JYQ3RHblQwS1pORzBVTGFkNjhPVDcvL0hPY09uVUtuMy8rT2FLaW9xcHB0ZHBsWnJQNWJiMWUvMEYyZHZhWEtqK00wbnpseXBXWFc3Um9FVk9sU3BXQU8zZnVxRExYYjJRa3I2aXpCd2FEUWUwU1ZNRVI3c1BSeXJJY0lNdnlHVW1TTmdGbzBLeFpNeXhidGd5Yk5tMVNQR3p6OC9YMXhSZGZmSUdWSzFmQ3g4Y0hraVRWQXJEVzJkbjV2RjZ2SHc0VnIwekp6czQrbjVDUThINkRCZzFXQXZCU3F3NGl0VEJ3UzBlU1pibVhYcStQbENRcFJKS2s1ZzBhTk1DQ0JRdXdiZHMyZE96WVVlMzZyTnExYTRkTm16Wmg2ZEtsYU5xMEtRQTBCTEJWcjlmSHFqbFBRMUpTMHJMczdPekxEUnMyWEs3Ry9vblV4RU1LRDZqZ2ZBZTFhOWZHdi83MUwvVHYzeDhhalgzKzNwSWtDWjA3ZDBiSGpoM3gzWGZmWWYzNjlmampqeitlVkhtZUJuTjhmUHpZbGkxYkdyT3pzeThwdkc4aVZURnc3Nk9vK1E1R2pScUZvVU9IMnR3WlpzODBHZzM2OU9tRFhyMTZZZmZ1M1FnS0NsSjFub2Fjbkp4emlZbUpjMnJYcmgybzFENko3SUY5RHMzc2dLK3ZieXQvZi8vZEdvM21wQ1JKM1QwOVBURnAwaVRzMjdjUEkwYU1xREJobTU5V3E4WGd3WU94ZCs5ZXZQcnFxL0R5OGdJQXl6d05ZWHE5WHJFekdkZXZYMSthbVpsNVdxbjlFZG1EaXBjYTVjekh4NmVwVHFmN1FKS2tFUUFrTnpjM0RCNDhHQysvL0RJcVY2NnNkbmxsUXFmVFlkU29VUmc4ZURBMmI5Nk1iZHUySVRVMXRTZUFGMlZaM21VMm0rZkV4TVRFbHNXK01qTXpmNDZLaWlycWVMRXBMaTd1c2JvR2s0Z2ozSHRhdFdwVlg1YmxWYzdPenVja1NScnA3T3dzRFJreUJQdjI3Y1AwNmRNZEptenpjM1YxeGNTSkU3Ri8vMzZNSERrU3JxNnVraVJKZ3pRYXpTbTlYaC9VcWxXcnY2bGRJNUVqZWV3RHR5em5Pd0NBN096c2NxcTAvT2gwdWdvNVQ0TTlNWmxNTUpsTU5tMTVlWGtxVlVQMjZyRU4zUEthNytDOTk5N0RyNy8rV3JiRmxqTkx6UlYxbmdaNzhNTVBQK0N0dDk2eWFac3hZMGFwYnJUSXpjM0ZzR0hEa0pHUlVkYmxBUUJDUWtJZXFOL05temRoTnB2THBZYkgzV04zRExlNCtRNSsrdWtuaEllSEl6eTg1Qm5iY25KeXJIMW16WnFGSzFldTJDeFBUazdHNjYrL2p1clZxOXUwYjkyNnRkQzJYbm5sRmJScDB3WTllL1pFNzk2OVMvVTVJaUlpMEtaTkc3aTUzZi9PM1lldE9TUWt4TzdtYVpCbHVTdUFQS1BSK0JNQXV4bENSa1JFb0VPSER0YjNKMCtlUkhoNE9HN2R1bVhUYi9ueTVZaU1qTVRubjM5dTB4NFdGb2J3OEhEVXFsWHJnZjVPTGQrZFVhTkdZZmp3NFRDYnpmanp6ejl4OU9oUkRCZ3dBQzR1TG9pUGowZDRlRGg2OWVxRnNMQXdmUDc1NXhnMGFCQUFvSFhyMXFoUm93YlMwOVBScDA4ZjZ5K0x5TWhJVEowNkZiTm56MGFmUG4wZTljZENqeXZMZkFleUxDZnE5WHFoMSt2RmhBa1R4S2xUcDRRUVFyUnUzVm84aUhidDJoVnFXN1ZxbFFnSUNCQi8vdm1udGUzSWtTTmkrUERoSWpjM3Q4anRYTGx5UlR6MzNIUGl6cDA3eGU3cmpUZmVFR1BIamkxMnVWSTF4OFhGaVduVHBnbkx6MDJXNVdTMTVtbVFaWG5wdlJwdXliSzhTcGJsYmsyYk5uVyszM3FXMnN1RHlXUVNQWHYyRkhmdTNCSHo1ODhYS1NrcG9sKy9mbUxZc0dFaU16TlRDQ0hFM3IxN3hmang0NFhKWkNxMHZ1WHY4YzAzM3hUdDJyVVRMN3p3Z3MyZlR6NzV4S1ovd2UvTzRNR0RTL3h2ejU0OWhSQkN2UERDQzladFdGN1BtVE5IN042OVd3Z2h4TzNidDhXZ1FZTkVkSFMwNk51M3I0aU5qUzJEbjA3UkxIOGZTbnhuOHN2My9YbGQ2WDBEajhjSTk0SG5PL2psbDE4d2UvYnNZamUwYWRNbTYrdkRodzlqL2ZyMTF2ZTNidDNDcTYrK0NtZm51Ly8ycjE2OWlpcFZxbURNbURIV1B2bEh1VHQyN0VDdlhyM2c2ZWxaNUw1T25EaUJnd2NQWXVQR2pTVitPQ1ZxdHNkNUdpUko4Z0l3R2NCa1QwL1BGRm1XUTRRUXU1S1NrZzVmdTNhdGZQNmZ2QmduVDU1RVhsNGVQRDA5OGZQUFA4UFYxUlVEQnc2RVRxZkQ5T25UMGFOSEQremF0UXNyVjY0czlpYVp4TVJFSER0MkRNZU9IYk5lY3ZqODg4L2orKysvaDd1N3UwM2YrMzEzU2x2N2xDbFRrSnFhaWxkZmZSVi8vL3ZmNGVmbmgzbno1dUgxMTEvSCsrKy9qK2VlZSs2UjkwTjNPWExnYW1WWjdvKzdkNGMxQjRCbXpacGg4dVRKeGQ2QzI3WnRXL3p3d3c4UHRQRk9uVHFoVTZkT0QxVllSa1lHOXUvZmo2Q2dvQ0tYMzdsekJ3c1hMc1NMTDc0SVB6Ky9FcmVsVk0zQS8rWnArUG5ubjdGcTFTckV4c1phNW1sNFQ2L1h6NHFLaXRvT3dIUy83WlFEVDBtU1hwWWs2ZVhhdFd1bjE2NWRlNi9aYkE3SnpNdzhFQmNYbDFyZU95OTRiUFNWVjE2QlRxZkR6WnMzc1d2WExuejAwVWVZT25XcTlYbDFSZm5xcTYrUWw1ZUhxMWV2b2xHalJraE9Ub2FUazFPaHNMM2ZkNmMwcmx5NWdxcFZxeUlyS3d2VHBrMURvMGFOTUhMa1NBQ0F2NzgvRmkxYWhKa3paK0w1NTUvSDIyKy8vVUNIT3Foa0RodTRlcjMrQndDZEFhQisvZnFZT0hFaWV2YnNDVWtxMnlrRU9uYnNpUHIxNnhlN1BDNHVEaEVSRVRadCsvYnR3MU5QUFlXLy9hM3dWVmRtc3htelpzMkNzN016dnYvK2U4eWNPUlBIamgxRDE2NWQ0ZUhob1ZyTitiVnIxdzV0MjdiRjRjT0hzWHIxYWx5NmRLa2hnSzJ5TEw4cVNaSjZNL2ZjNVE1Z3VFYWpHZTd1N3A0bHkzS29FR0puZWUwc1BqNGV2LzMybTAxYmRIUTBRa05EY2VyVUtZd1pNd1l0V3JUQVYxOTloZDY5ZTZObHk1Wll1blFwQWdJQ3JQM05aak1TRWhMUXIxOC9SRWRIbzFHalJqaDM3cHhsRGd3YkpYMTNTdXYwNmRObzJyUXB2di8rZS9qNit1TDQ4ZVBvMWFzWGtwS1NVTE5tVFFEQWl5KytDSlBKVk9JdmkwY2h5L0pTU1pKbWxzdkc3WkREQnE0UW9ySWxYRjFjWEZDMWF0VUhYcmQxNjlZMi83dVdrcEtDLy83M3Y4WDIxMm9mZkFJdUlRUjI3dHlKNmRPbkY3bHM0Y0tGaUkyTnhaZGZmb21CQXdjaU16TVRSNDhleGNxVkt6RnQyalQ4L2U5L0wvS1hSbm5XWEJ3UER3KzR1cnJtYjdLcklaQVFRblB2MEVQdDh0cEhSRVFFWG43NVpYejY2YWZXdGx1M2J1SFpaNS9GN05tekVSWVdodmZlZXc5QlFVRjQ1NTEzY1Bic1diaTV1ZUhtelp2V1gycVRKazNDeHg5L2pDTkhqaUEwTkJUOSsvZEhSRVFFL1AzOUMzNmVRdCtkbVRObjRvOC8vc0NRSVVPSy9XOXhldlRvZ1MrLy9CTERodzlIOCtiTnJlM3QyN2RIV0ZoWVdmMkk3RkdXRUlKM09aWXhyU3pMay9SNi9SWExBZnFYWDM1WlJFVkZGWGtRUC84SnFQd25Gd3ErTDNnQ3FtRGZnZ291Lyttbm4wU2ZQbjBLblR3eG1VeGk0Y0tGb2tPSER1TE1tVFBXRXdzM2I5NFVRZ2h4Nk5BaDBiTm5UekYyN0ZoeDZkSWxSV3N1NlBUcDAyTHk1TW5XRXg5NnZUN2gza21JY3Y4RmJqbnBVY0tmREwxZUg2Ylg2eWMrL2ZUVDFvdW95K3VrV1VwS2lqQ1pUS0pidDI1Q0NDRjY5KzR0VWxKU3hNNmRPOFhnd1lQRkJ4OThJQklURThYR2pSdkYyYk5ucmVzVmRjSXpJeU5EZE9uU1JWeTllbFgwNnRYTHByOFF4WDkzSHVXazJZNGRPOFRISDM4c2V2YnNhZjJqMSt0dDNxOWF0ZXJoZjBERlVPdWttZG9jZG9RTHdHUTBHdGY0K1Boc3JGU3AwblJKa3Q2SWpvNnVOVzdjT0xSdjN4NVRwa3pCVTA4OVZTWTdHajE2TkRJek0rSHE2Z3FUeVdRemVpeDRUZVgyN2RzeFpNZ1FtNU1uS1NrcGVPZWRkL0RiYjc5aC9mcjFOcU1OaTA2ZE9zRmdNR0RwMHFVWVBYbzBRa05ERmF2WjR1TEZpMWk5ZWpVT0h6NE1BQkJDSkFOWWZ2djI3U1h4OGZGWmoxVFFJeEJDcEV1U2ROQnNOdS9LemMzZEZSc2JtNmJVdm9zN3pKT1FrSUNsUzVjaUxTME43N3p6RHVyWHI0K0JBd2NpSnllbjBGT2EvL3p6VDNoN2U4UFYxUlg5Ky9mSGhBa1RVSzllUGJSczJkS21YMUhmSFFDRmJyZ1E0c0Z6ckhyMTZvaU9qa1pZV0JoKy8vMTNOR2pRd0RyQ1RVbEpLWk1UYy9RL2poeTRBSUI3WjgrWEdneUdWU2FUNlUxSmtxYUhoNGQ3aFllSG8wdVhMcGcwYVZLaDQySHA2ZW5vM3IyNzlYMXhqekYvKysyMzBidDNiN3oxMWx0NC92bm5jZno0Y1N4ZnZoeTFhOWZHMEtGRHNXblRKalJxMUFpVEprM0NKNTk4Z3VUa1pCaU5SaXhjdU5CbU96ZHUzRUNsU3BYdzFWZGZGYm9XTmo4UER3L01uVHNYRXlaTVFKVXFWUlNwMmQzZEhiLy8vanUrK09JTGZQZWQ5Y0c3S1VLSTFSa1pHUXVWT0NsVmpCUUFQd29odnI1eDQ4WTNWNjllelZTcGprTGMzTnpnNStlSEpVdVc0TTZkTzNqMTFWZFJ0V3BWVEo0OEdjT0dEYk5lMzVxU2tvS2dvQ0NFaG9aaSsvYnRxRjY5T3J5OXZYSDkrblYwNjliTlpwdC8vUEZIa2Q4ZDRPNE5FeFptczduUUhXNmpSNDh1c3M1WFhua0Y1ODZkd3l1dnZJSVRKMDVnNTg2ZFdMNTh1WFU3WThlT3hkaXhZM2s5YmhseStNQzFpSXlNekFBdzEyQXdMQmRDekJaQ1REcDQ4R0RsUTRjT0ZicnBvSGZ2M3BnN2QyNkoyN3QrL1RyaTQrT3hhTkVpYTF0dWJpNm1UNStPQ3hjdTRLKy8vc0kzMzN5RDNidDNZLzc4K1pnMmJScWVldW9wOU9yVnE5Q282RzkvKzV2Tk1jRDdxVnUzOEoyMjVWSHpoQWtUNE9Qamc5MjdkMXRHVFJsQ2lJMlptWmx6enAwN2Q2dllIWld2Y0xQWlBDQTNOL2M3bFI4WlZLVFEwRkJrWldYaDZOR2pHRDU4T0JvMmJJZ05HellnUER3Y2I3enhCanAzN294cjE2NUJDSUdCQXdmaXBaZGVRa2hJQ0V3bUUrYk1tWU1USjA3Z2swOCt3Y3FWSzNIMTZsVzg5dHBycUZldm52VlNzSUxmbmN1WEwxdC9TWnRNSnB3L2Y3N1FYWkpEaHc0dHN0YnAwNmZEeGNVRk5XclV3TEJody9EeHh4OWJsMmswR3N5Yk53OVRwa3hCdlhyMUNoMVBwb2Z6MkFTdXhiMDdwTjZVWlhteEVHSXVnTEdob2FFdUFQRHh4eDlqekpneGhZSXJLU2tKbnA2ZXVIMzd0dlVheWZUMGRNeVlNY042QXF0YnQyN28yN2V2OVpyV3pNeE1USm8wQ1FEdzdydnY0dlRwMDVneFk4WjlyNnQ5V0dWWjg2MWJ0K0R1N280TEZ5N2czTGx6RUVMa1NKTDBsY2xrZWo4bUp1YlBjdmtBRDhob05LcnlMTFRTeU1uSlFaczJiYkJqeHc3RXhjVmg4T0RCMkxWcmwvVk0vKysvL3c2RHdZRFpzMmVqZnYzNldMMTZOWUtEZzlHaFF3ZHMzNzRkWGw1ZWFOdTJyZlhPc0tsVHAyTC8vdjFGZm5kMjc5Nk5ObTNhNEIvLytBZmMzZDJ4ZmZ0MlBQMzAwMGhMUzdQTzY3RnIxeTQwYTlhczBNalg4bkRUQlFzV29IMzc5cWhmdno1U1VsS3N5MzE4ZlBEKysrL2pzODgrSzdmdkxUMW1mSDE5NjhteXZNbHlFTDl0MjdiaTAwOC9GYmR1M2JJNUtkR3BVeWZSclZzM3NXTEZpakkvZ1ZDY2R1M2EyZFJSVUVsM21qMU16WGZ1M0JGcjFxd1I3ZHUzdDV6VXlKVmxlYnNqekJwV25uZWFDU0hFekprenJhOC8vL3h6RVJnWUtBNGRPaVR5OHZMdXUrNkpFeWVLdmFzclBqNWVwS2VuRjd2dUYxOThJYTVmdjI1OS8rOS8vMXVjTzNkT0RCNDhXQVFHQmdvaGhCZzNicHdJQ0Fpd3VXTXQvd2sweXo0V0wxNHMycmR2YjEzUHduSzNYRmw2WEUrYXFmSmNLM3VrMSt1YkNpRStBakJRa2lTTnE2c3J4b3daZzMvODR4OWxkdjJydmNySXlFQklTQWcyYk5pQXRMUTBDQ0hNa2lSOWw1ZVg5KzZwVTZmT3FGMWZXYkQ4NCtaVGUrLzY4ODgvaXp3MHBSVExVM3VMbVN2WllUMVdIL1pCdEdyVnlyZFNwVW9mU1pMVUM0RGs0ZUdCY2VQR0lTQWdvT0ExcHhWZWRuWTI5dTNiaDdWcjErTDI3ZHNBSUFBY01wbE03OGJFeEp4VXVid3l4Y0MxTHd4Y3NxSFg2OXNKSVQ2U0pLa1RBSGg1ZVdIU3BFbm8yN2R2c1ZjQVZCUzV1Ym40di8vN1A2eGV2UnFKaVlrQUFDSEV6MmF6K2IyWW1KaERLcGRYTGhpNDlvV0JTMFdTWmJrYmdJV1NKRDBEM0gxYTc5U3BVOUdqUjQ4Szkxd3prOG1FUTRjT1llWEtsZmo5OTk4QkFFS0lHSlBKOVA2cFU2ZjJxMXhldVdMZzJoY0dMcFhJMzkrL3YwYWptUXZBRndBYU5teUlhZE9tb1ZPblRuYjdtSFFMczltTUV5ZE9ZTVdLRmJodzRZS2xPYzVzTnMrTGpvNE9Wck0ycFRCdzdRc0RseDZFSk12eUNBRHZTNUxVREFDYU4yK082ZE9ubzEyN2RtVStNYzZqRWtJZ01qSVNLMWV1eEtsVHB5ek5WOHhtODhMbzZPZ05BQjZiYWYwWnVQYUZnVXVsb1pWbGVid2tTZS9pM2h5Ny92NyttRFp0R21SWlZybTB1ODZjT1lOVnExYmhsMTkrc1RSZEYwSXNNUnFObjhHT25wU2dGQWF1ZldIZ1VxbjUrUGpvTFBNMFNKSlVDMENaejlOUVd2WTYzNEhhR0xqMmhZRkxEODFnTUxoWjVtbTROeDFnc2ZNMGxCYzduZS9BYmp5T0Y5bFhCQXhjZW1nR2c2R0t1RGRQZ3lSSmxTVkpRdS9ldlRGdTNMZ1NKL3grRk5ldlgwZFFVQkIyN2RwbFQvTWQyQjFabG4reFhHbENkdU5NVkZUVTAyb1hvU1FHYmptNDl6anh1WklralFYZ290VnFFUkFRZ0RGanhqejA0OWNMdW5YckZyWnMyWUp0MjdZaEx5L1BydVk3b1BLajErc05KcFBKMDFHdmwzWjBETnh5NU92clcwK3IxUzZVSk9tZkFDcFZxbFFKdzRZTnc0Z1JJK0RsNWZWUTIweEpTY0cyYmR1d2FkTW15K1FrZVVLSVhibTV1YlBPbkRsenFTenJKL3NqeS9KY0FIV01SdU40dFd1aDBtUGdLcUFzNW1sNEhPWTdvUHZUNi9VWGhSQXVScU94UHU3ZWlrMFZDQU5YUVE4elQ4UGpOTjhCbFV5djEvc0NpQUVBczluOGZIUjA5RThxbDBTbHhNQlZ3WVBNMC9BNHpuZEFKZFByOWJNQUxMajNkbFZVVk5SVU5ldWgwbVBncXFpb2VSb21UNTZNU3BVcVljMmFOWS9kZkFkVU1yMWVmeFpBU3dBUVFzUWJqY2JHS3BkRXBjVEF0UU1GNTJuSTU3R2E3NENLcDlmcld3STRtNzlOQ05IR2FEVCtWNldTNkNGVXJPbXVIRlIwZFBSZUFOL2NtNmRoTmdDZEVPTER4MjIrQXlxZTJXenVYWENTSkVtU2hnTmc0RllnOWozTjFlTkZHSTNHTFpJa05aY2txVkYwZFBRWFlOalNQZmZDMVlZUTRpVTFhcUdIeDhBbHNuTUdnK0Z2a2lRVmVteXVKRW5ORFFiRFkzV25Wa1hId0NXeWMyYXp1WGNKeXdxTmZNbCtNWENKN0p3a1NjTktXTnhIc1VMb2tURndLemhuWitlbXNpem5WYTFhZFVEKzlxcFZxL2IzOS9kUEExQkRwZEtvRFBqNCtEUUEwTGE0NVpJaytmajUrVFZYc0NSNkJBemNDaTQ3Ty92aTdkdTN2NnBkdS9aNytab2xiMi92d0JzM2Jud0c0SVphdGRHamMzWjI3blcvUGhxTmhvY1ZpQjZHWHE4WHBaMjcxZG5adVprc3kzbFZxbFRwQWR3ZDNmcjUrZjBGNE9GbXlDRzc5VERmRDdJZkhPRTZnT3pzN0F2SnljbmI3bzF5Slc5djc4REV4TVIvQTBoV3V6WWkraDhHcm9PNGZ2MzZBbmQzOXc3ZTN0N3pLMVdxMU9ENjlldi9WcnNtSXJMRndIVVEyZG5aY2NuSnlkdTl2YjFuSlNZbUxnR1FvblpOUkdTTGdldEFidDY4K1FVQUpDWW1mcUYyTFVSVUdBUFhnWmhNSnN0VGViTlZMWVNJaXNUQUpTSlNDQU9YaUVnaG5KN1JnV1JtWnY0Y0ZSWEZPWTZKN0JSSHVFUkVDdUVJVjJXeUxIY0ZVT2oyVFZtV2wrWjdHMjQwR25jcFZ4VVJsUWNHcnZyeUpFbWFXYkF4ZjV2SlpCcW9iRWxFVkI1NFNFRmxScVB4SnlGRVNiZmdwdVRsNVgycldFRkVWRzRZdU9yTEE3Q2poT1UveHNiRzVpaFZEQkdWSHdhdWZkaGQzQUloeE5kS0ZrSkU1WWVCYXdkU1UxT1BvWWk1RDRRUTZiZHYzOTZyUWtsRVZBNFl1SGJnNHNXTDJVS0lrSUx0a2lRZGpJK1B6eXBxSFNLcWVCaTRka0lJVWVpeUw3UFp6RXZCaUJ3SUE5ZE9KQ1VsSFFhUW5xOHBNemMzbDRGTDVFQVl1SGJpMnJWckdRRHlINjg5RWhzYm02WldQVVJVOWhpNGRzUnNOdWMvanN1VFpVUU9ob0ZyUnpJek13OEF5QkpDNU9UbTV1NVV1eDRpS2xzTVhEc1NGeGVYS29RSWxTVHArT25UcDIrclhROFJsUzNPcFdCbmhCQTdBZFJXdXc0aUtuc09FN2g2dmY0QWdDNXExMUZXOUhyOVoyclg4S2lFRUNlTlJtTmJ0ZXNnc2hlT2RFakJZY0xXVVVpUzlJemFOUkRaRTRjWjRWcEVSa2FxWFFJQk1CZ01hcGRBWkhjY2FZUkxSR1RYR0xoRVJBcGg0QklSS1lTQlMwU2tFQVl1RVpGQ0dMaEVSQXBoNEJJUktZU0JhOGN1WGJvRXM5bXN5SDRzY25KeWlueE5SSStPZ1h1UDBXaEVibTR1QUNBb0tBZ1pHUm5GOWgwL2Zqd09IejVzMDNibnpoMTA3dHdaMTY1ZEszS2Q5ZXZYRjJvTENRbEJhbXBxc2ZzWk1tUUlzcklLUDJGSENJR1FrQkRFeE1RVXV5NEFKQ1VsSVN3c3JNUStBREIwNkZEcjYrZWVlODc2dW4zNzl2ZGRsNGdlbk1QZGFmWXdMbDY4aU5kZmZ4M0J3Y0h3OXZiR3hZc1hFUndjakhIanhoWHFlL2p3WVVSSFJ5TXRMUTFyMTY0RkFQajUrVUdyMVNJN094c3paODYwNlQ5Z3dBQU1HVEtreU8zZHVIRURXN1pzd1pRcFV4NjQxZ3NYTG1ESmtpVklUazdHM0xselMrd3JoTURTcFV2aDYrdUx1blhyUHZBK2lLaDhQUGFCbTVXVmhWbXpabUhDaEFudzl2WUdBRXlaTWdValI0N0VDeSs4Z09iTm0xdjdKaVFrWVBueTVkaS9mei9lZXVzdGZQVFJSNmhXclJxaW9xTHcwVWNmNFp0dnZzSE1tVFB4NmFlZm9scTFha1h1YjhtU0pUaDQ4Q0FBSURjM0YxcXRGdnYzNzdjdUwyNUVHaGNYaDgyYk4rUEVpUk1ZUFhvMGhnMGJCcDFPWjlQSFlEREF5OHZMcGsyajBXRE1tREdGdHZmWFgzOGhJaUxpL2orZ2UxSlRVK0hoNGZIQS9ZbklnZW4xZXFIWDYwVnBtRXdtOGNZYmI0alhYMys5MExKOSsvYUpuajE3aXZqNGVHdmJyNy8rS3I3OTlsc2hoQkQ3OSs4WCsvZnZGM0Z4Y2FKYnQyN2k1czJiUWdnaGR1L2VMVTZlUEdsZHAzZnYzcUpYcjE2aWRldldvbmZ2M3VMU3BVdkNaREtKa0pBUVlUS1poTWxrRWtlUEhpMnlQcjFlTDI3ZHVpVkdqaHdwdW5Yckp0YXVYU3Z1M0xsVDdPZHAzYnAxa2Rzb3JtL256cDFGNTg2ZGhWNnZGNTA3ZHhZbWs4bG1HNVoxRHh3NElMcDI3U3B1M2JwVjdMNkwycTllcnhkcWZ5OGNEWCt1RmR0ak84TE55Y2xCWUdBZ0VoTVRzV2JObWtMTCsvYnRpNXMzYjJMTW1ER1lQWHMydW5idGloWXRXbUQ0OE9INDhzc3ZiZnBXcTFZTmt5ZFBMclNOeTVjdkl5SWlBcEdSa1hqenpUY1JIQndNVDA5UGhJV0Y0Y0NCQXdnSUNFQnFhaXFXTFZ1R3RMUTA5T3JWcTlBMlhGeGM4T2FiYjZKbHk1WndjaXI1cnlzd01CQ0RCdzlHV3BydG85QUticmR5NWNvSURBeEVuejU5QUFCdDJyU3hqcnJOWmpNNmR1eG83YnQyN1ZyczJiTUh5NVl0S3pSNkpxTEhWR2xIdUsrOTlwb1lPM1pzaVNOR0lZVDQ5dHR2eGZQUFB5KysrT0lMSVlRUTdkcTFlK0I5V1ByT216ZFBQUHZzcytLVlYxNFJXVmxaSWlBZ3dHYmtIQjhmTDdwMzd5N09uRGxqTXpwODBEOUdvOUc2clJkZWVNR21ocUorSmdYN3RHN2QybHBQd1JIdWxDbFRTald5emI4dVIySmxqei9YaXUyeEhlRk9uejRkQ1FrSjZOdTNMd0FnSXlNRExpNHUwR2orZCtGR2VubzZkdTNhaGErLy9ocWVucDRBZ1BEd2NMUnAwd1pQUHZsa2tkczlkKzRjL3Z2Zi8xcjdKaWNuNDh5Wk0zQjJkc2F6eno2TFJZc1dvVmF0V3JoKy9Ub2FObXdJQVBqbW0yOFFFQkNBQlFzV0lEZzQyRHJGcE1GZ3dMRmp4K0RtNW9hUWtCQWNPblFJSzFldUxKUFBuNWVYaDRpSUNCaU5ScGpOWml4Y3VCRHIxcTByMUcvRmloV1FKS2xNOWtuMHVIdHNBN2RSbzBabzFLZ1JqaHc1QWdEbzJiTW4xcTFiaHdZTkdsajd2UGppaTNCeGNVR3RXclVLcmI5MTY5WWl0MXZ3VXFwMTY5YmhwWmRld3FaTm16QjA2RkNjUFhzV3FhbXBXTHQyTGRxMmJZdms1R1RzM2JzWGUvZnV4ZkRodzRzTnQzNzkraUU0T0JoNzkrNUYvLzc5Uy94c2xrTUZ4YjBIN3Y2Q1diZHVIWjU1NWhsb05Kb2l3eFlBdzVhb0REMjJnWnRmUWtJQ01qSXlVSzllUFp2MmpJd011THU3RjduT2lCRWppbXkzWE1zTDNMMEM0c2lSSXdnSkNjR21UWnNBQUU4OTlSUUFZTTJhTlFnTEMwTjBkRFQ2OWV0bkhVRVhwMUtsU2xpNGNDRW1UcHdJZDNkM2RPL2V2ZGkrb2FHaDF0Y0dnOEhtUFFCMDdOZ1JucDZlQ0FvS0FnQnMzTGl4eEgwRGR5K0g4L2IyTG5aa1QwVDN4OERGM1pzU3VuZnZibk00SVRjM0YxbFpXWEJ6Y3l2VnRtcldySWtSSTBaZzY5YXRjSEZ4d2FwVnE0b003Vm16Wm1IaXhJbHdjWEhCamgwN1N0eG1hbW9xZHUzYWhYNzkrbUhKa2lWNDY2MjNFQlVWaFNsVHBoUjVxVmJCazJSRm5Zd3JpZGxzeHU3ZHUyM2FqaDgvRG45L2Z3WXUwU040ckFNM0p5Y0hxMWF0UW5oNE9MWnUzV3B6SFBjLy8va1A2dFNwWXhQQytSVjNTQUd3UGF6UXVISGpJdnVjT1hNR0dvMEdtWm1aQ0EwTnhaQWhRMnoyWmJtdGR2SGl4VGg0OENEYXRtMkxRWU1Hb1czYnR0aThlVFBtenAyTDNyMTdvMi9mdmhnMmJKajF4b2JBd0VCMDZmSy94N3NaRElaQzEvWmFya2dBN29hcjViQkJSa1lHaEJBWU1XS0U5WnJrbEpRVXVMbTU0ZXpacytqWHIxK3huNW1JN3UreERkeUlpQWpNblRzWDllclZRMUJRRUx5OHZMQisvWHFzV2JNR0dvMEdWYXBVd2Z2dnYxL3Mra09HRENsMldmN0RDZ1dkUDM4ZUsxZXVSRUpDQXRhdFd3ZVR5WVI1OCtZaE9EZ1lBd2NPeEpBaFErRG01b2JMbHkvRHlja0pPcDBPMjdadHM3bFRyR0hEaHRpNGNTTU9IejZNc0xBd20xRnUvckF0anFYUHJGbXpjUDc4ZWJSbzBRSUFjT2pRSVZTclZnMFRKa3hBcDA2ZHNHREJBcno0NG9zd204M3c4L096SGc0aG9zZGNhUzhMeThyS3NybWNLaitUeVZUaXVzdVdMU3R4K1dlZmZWYW9yWFBuemlJOVBWME1HREJBYk42OFdlVGs1TmdzUDNyMHFQamtrMCtFMld5MnRpVW1KcGE0bndjeGZ2ejRZcGRkdlhwVlhMaHdRV1JuWjF2YlVsTlRIM21mUXZDeXNQTENuMnZGNWpDbm9DMWZRajYxMXo1WW50b2JGUlhsTU44eGUyRDVudlBuV2pGeHRqQWlJb1V3Y0ltSUZNTEFKU0pTQ0FPWGlFZ2hERndpSW9Vd2NJbUlGTUxBSlNKUythNjh4d0FBSUFCSlJFRlVpTVBkYVdhNS9wT0l5TjQ0ekFoWENIRlM3UnFva0ROcUYwQmtUeHhtaEdzMEd0dXFYVU5aNEoxRVJJN0xZVWE0UkVUMmpvRkxSS1FRQmk0UmtVSVl1RVJFQ21IZ0VoRXBoSUZMUktRUUJpNFJrVUlZdUVSRUNtSGdFaEVwaElGTFJLUVFCaTRSa1VJWXVFUkVDbUhnRWhFcGhJRkxSS1FRQmk0UmtVSVl1RVJFQ25HWUNjZ3JLcjFlUHczQTUwVzBDOHRySWNSSFJxUHhQVVVMSTZJeXh4R3V5bkp6YzcrN1h4K3oyZnlWRXJVUVVmbGk0S3JzOU9uVHZ3RXdsdEFsTGlZbUpsYXBlb2lvL0RCdzdZQVFvdGdSckJEaVd5VnJJYUx5dzhDMUEzbDVlY1dHcWlSSndVcldRa1RsaDRGckIwNmZQbjFPQ0hHMllMc1E0bkpVVkZTa0dqVVJVZGxqNE5vSkljVFdnbTJTSk4zM2hCb1JWUndNWER0aE1wbENDN2FaeldZZVRpQnlJQXhjTzNINjlPblRBQzVaM2dzaHJrWkhSNTlRc1NRaUttTU1YUHRpUGF3Z1NWS1ltb1VRVWRsajROcVgvWllYSnBOcG01cUZFRkhaWStEYWthaW9xQ2dBZndnaEVtTmlZZzZyWFE4UmxTM09wV0JmaEJCaXF5UkozZ0RFZlhzVFVZWEN3TFV6SnBOcG41T1RVeFcxNnlDaXNzZkF0VE9uVHAwNkNVQlN1dzRpS25zTVhQdGpWcnNBSWlvZlBHbEdSS1FRam5EdGh5VExjazhBU3lSSnFtOHltY2JFeE1Uc0JVK2VFVGtNam5EdGdDekxIV1ZaUGk1SjBuZVNKUGtBOE5ScXRidjFlbjJrbjU5ZkQ3WHJxeWhjWFYzYjZmVjYwYlJwMDBKelVGaVdBWEJSb1RRaUFBeGNWZm43KzdlUlpmay9raVFkbGlUcDJlclZxMlA2OU9sNDQ0MDNVS3RXTFFDUXRWcnQ5M3E5L3BoZXIrK2dkcjBWUmVYS2xUdFVyMTU5bE5wMUVCWEVRd29xOFBYMWJhWFJhT1pwTkpvQkFPRHA2WWxodzRaaDVNaVJjSEc1T3dBTENBakE5dTNic1dYTEZpUW5KejhQNEtnc3kvOG5TZEpzVHRsWXNvU0VoSS9xMXEzNzcxdTNibjBQSUZIdGVvZ3NPTUpWa0krUFQxTlpsamM3T1RtZDBtZzBBOXpjM0RCNjlHanMzNzhmNDhlUHQ0WXRBT2gwT293YU5Rcjc5dTNEaEFrVDRPSGhBVW1TZWdLSWtHWDVhejgvUHgvMVBvbDlTMHhNWEpHVmxmVnJreVpOVnFwZEMxRitERndGdEdyVnFyNHN5NnVjblozUFNaSTAwdG5aV1JveVpBajI3ZHVINmRPbm8zTGx5c1d1NitycWlva1RKMkwvL3YwWU9YSWtYRjFkSlVtU0JtazBtbE42dlQ2b1ZhdFdmMVB3bzFRVTVpdFhycnpzNGVIUnUwcVZLZ0ZxRjBOa3djQXRSNzYrdmpYMWV2MWluVTUzVVpLa3lVNU9UdHErZmZ0aXo1NDllUHZ0dDFHdFdyVUgzcGFIaHdkbXpKaUJmZnYyWWRDZ1FYQjJkdFlBR0tQVDZYNlZaZmx6UHorL3V1WDNTU3FlN096czh3a0pDZTgzYU5CZ0pRQXZ0ZXNoQWhpNDVjTGYzNytxdjc5L29KT1QwMlVBYjJvMEdsMzM3dDBSRWhLQ09YUG1XRTZJUFJRdkx5KzgrKzY3MkxObkQxNTY2U1ZvdGRwS2tpUk4wMnExRjJWWi9raVc1UnBsOTBrcXRxU2twR1haMmRtWEd6WnN1Rnp0V29nQUJtNlo4dkh4cWV6djcvK0dScU9KMTJnMGN5UkpjdXZRb1FPQ2c0T3hhTkVpMUs5ZnY4ejJWYnQyYmN5ZlB4OGhJU0hvMnJVckpFbHlrU1RwSFFDL3liSTgyMkF3Y0Q0R3dCd2ZIeisyYXRXcWc2dFVxZktpMnNVUThTcUZNdENvVVNPWGF0V3FqZm4vOXU0OUxLcHEvUVA0ZDg4d0RCZVJVVkZBRWNOUXlVRndCajNwcWJ5a2xwYzZtblpQU3owZTBzSkx4MzZaNmRIVTBEUzdLbDZPV2xsNTFESWZiM255VkVvM01UMkNnaFFvRW1vSUtuY1lZSWFaV2I4L2RPWndsWXN3TTR6ZnovUHdQTFBYWG52dGQyYndaYm4yMm1zRFdDSkpVaWNBNk5ldkg2S2lvdENuVDU4V1BYZGdZQ0JXclZxRnMyZlBZczJhTlRoNjlHZ2JBTXZNWnZQZnc4UERsN200dUd3OGVmSmthWXNHNGNBTUJrUEtsU3RYWHZmejgxdHM3MWlJMk1POU5RcU5Sdk5zKy9idFV5VkpXaTlKVXFmUTBGQnMyTEFCR3pkdWJQRmtXMW5QbmoyeFpzMGFmUFRSUjlCcXRaQWtxWjFjTG4vSGJEYW5hN1hhU0xWYTdXcXpZQnhNZG5iMjZyS3lzaVI3eDBIRVZhbWFScTdSYU1ZQldDNUpVazhBNk5HakIyYk1tSUhCZ3dmYk9iVHJqaDA3aG5YcjFpRTVPZGxTZEFIQWd2ajQrQjBBVFBhTGpHN0ZqYnZsRUI4ZnozKzdyUkMvdE1hUk5Cck5TRW1TVmdBSUI2Ny9sejR5TWhJalI0NkVKRG5XeHltRVFHeHNMRFpzMklDMHREUkxjYXJKWkpyUGRScGFKeWJjMW8xZldnTnBOSnJCdU42ai9UTncvYUxWWC8vNlY0d2JOdzR5bVdPUHpKak5aaHc4ZUJDYk4yL0dwVXVYTE1VSkpwUHAxZE9uVC8vSG5yRlI0ekRodG03ODB1clJ0Mi9mL3BJa1JVdVNOQUlBT25Ub2dHZWZmUlpQUHZra1hGeGExelZIazhtRTNidDM0Nk9QUHNLVks5WTdYbjhDOEZwOGZQeVBkZ3lOR29nSnQzWGpsMWFIaHF4MzBGb1pESWJLNnpRQUFJUVFYS2VoRldEQ2JkMzRwVldqVnF1RFhWMWRGMG1TTkJHQTVPSGhnY2NlZXd4VHAwNjk2UzI0clZGWldSaysrZVFUYk4rK0hjWEZ4Y0QxaDFoK2FUYWJYejk5K25SeWZjZVQ3VEhodG03ODBtNElEUTN0cWxBbzVrdVNGQWxBcmxRcU1YYnNXRVJHUmpicUZ0eldxTGk0R0Z1MmJNR3VYYnRRVmxZR0lZUlprcVJQREFiREcyZk9uRGx2Ny9qb2Y1aHdXN2ZiL2tzTEN3dnI1T0xpOGpLQTJRQmNYVnhjTUdyVUtNeVlNYU5KdCtEcTlYb29sY3BtajdNbFdXTE95OHZEeG8wYnNXL2ZQaGdNQmdDb0VFSnNOSnZOYjU0K2ZUclQzbkVTRTI1cko3ZDNBUGJTdDI5ZmxaK2Yzenk1WFA0RmdDRXltVXcrZlBod3JGNjlHbVBIam0zeThNRzhlZk1RR0JpSWpoMWJ6NUlHbHBnREF3TngzMzMzNGFHSEhrSkJRUUhTMDlQbFFvZy95V1N5Ri96OC9OcjQrL3NuWm1kbjM3WjNyVGtDZjMvLzF3RWdLeXRyaVoxRG9TYTQ3ZjVLcXRYcU5ncUZZcnBNSmxzSXdGdVNKTng3NzczNCtlZWY0ZUhoVWUveEJvTUJjWEZ4QUlBRkN4Ymd3b1VMVmZibjVlVkJDSUVPSFRwVUtmL3NzODlxdERWejVrejA3OThmSTBlT3hKZ3hZeHIxUGs2Y09JSCsvZnUzYU16TGx5L0gyclZyY2Zqd1lRZ2hJSVFvQWJCU0pwT3RPWG55WkdHakFxWm13UjR1dFFwMzNIR0htMGFqbWE3UmFLNW90VnFoMVdwRlpHU2tTRXhNRkVJSTBhOWZQOUVRQXdZTXFGRzJidDA2TVdIQ0JKR1ptV2t0Ky83Nzc4VXp6endqS2lvcWFtM253b1VMNHA1NzdoR0ZoWVYxbnV2bGwxOFdVNlpNcVhPL3JXSk9UVTBWVVZGUnd2SzVhVFNhdlBEdzhKY2lJaUxxei9iVXJDemZnYjNqb0tacFhSTkptMGFoMFdpZWtpUnBHWUJBQUFnTkRVVlVWQlQ2OSs5ZnBlSXZ2L3lDaFFzWDF0blExcTFicmE5alkyT3hlZk5tNjNadWJpNW16NTV0SGIvOTQ0OC80TzN0amNtVEoxdnJWTzdsN3R5NUU2TkdqVUxidG0xclBkZlJvMGR4K1BCaGZQamhoemQ5YzdhSTJiSk9RMkppSXRhc1dZUDQrSGpMT2czenRGcnRJcjFlLzNGeWNyTGhwb0VTa1ZPVGF6U2FDUnFOSnRYU0szamlpU2RFYkd4c3MvY1dHMHVuMDRuNzdydFBwS1dsMWJxL29LQkFqQjQ5V3N5ZlAvK203ZGd5NXNyaTR1TEVwRW1UckQxZXJWYWJvZFZxbjhGdGZFM0FWdGpEYmQyY3RvZXIxV3EvQVRBVUFMcDI3WXJubjMrK1JkWTdHRHg0OEUzWHVVMU5UY1dKRXllcWxPM2J0dys5ZS9mR25YZldmRHFPMld6R2dnVUxvRlFxY2VqUUljeWRPeGMvL3ZnamhnMGJCaTh2TDd2RlhObUFBUU53OTkxM0l6WTJGdXZYcjhmNTgrZTdBZmhNbzlITUJ2QkRzd1JKNUlTY051RUtJZHBZa3F1Ym14dFVLbFdEaiszWHIxK1YvK29YRlJYaHYvLzliNTMxNWZLR2QreUVFUGo4ODg4eGE5YXNXdmRGUjBjak9Ua1pIMy84TWNhUEg0K3lzakw4OE1NUGlJbUpRVlJVRlA3eWw3L1Ura2VqSldPdWk1ZVhGOXpkM1NzWGVVaVNOUGVXRzZiNmxOczdBR29hcDAyNENRa0pBelVhemQ4a1NacC83dHk1d0tpb0tQVHQyeGRSVVZIUWFEUTNQZGJUMHhPSER4KzJidGUzNUdMbGNkTHFxaDhiRnhlSGlvb0tEQm8wcUVxNTJXekdtMisraVcrKytRYnIxNjlIdDI3ZEFGeC9pT1E3Nzd5RDJOaFlyRnk1RW52MzdzWENoUXZSdlh0M204VmMzWmt6WjdCdTNUcjg4c3N2bHFKc0ljUmJDUWtKSDJnMG1wcC9TYWhaQ1NHNHRtOHI1YlFKRjRBcElTRmhnMXF0L2xDaFVNeVNKT25sVTZkTytVNmJOZzBEQnc3RUN5KzhnTjY5ZXpmTGlaNTc3am1VbFpYQjNkMGRKcE9wU3UreHRMVHF0TlVkTzNiZzhjY2ZyN0xDV0ZGUkVWNTk5VldrcDZkajgrYk42Tm16WjQxekRCa3lCQkVSRVZpOWVqV2VlKzQ1SERod3dHWXhXNlNscFdIOSt2V0lqWTBGQUFnaDhnQzhsNStmLzFaR1JrWTVBQ1FrSkx4elM0RVJPVEZuVHJnQWdCdFh6MWRIUkVTc001bE0veWRKMHF5NHVMajJjWEZ4dVAvKyt6RjkrdlFhWTZrNm5RNGpSb3l3YnJ1NjF2NndoSG56NW1ITW1ERjQ1WlZYY08rOTkrS25uMzdDZSsrOUJ6OC9Qeno1NUpQWXVuVXI3cmpqRGt5ZlBoMXZ2LzAyOHZMeWtKQ1FnT2pvNkNydFhMdDJEUXFGQXR1MmJhc3hGN1l5THk4dkxGbXlCSkdSa2ZEMnJ2cklzcGFLMmRQVEV4Y3ZYc1NtVFp0dzhPQkJTek5GUW9qMXBhV2wwYW1wcWNWMUJreEV0N2VJaUFodnJWYjdsa2FqS2RacXRTSWlJa0lzV3JTb3loWC9SWXNXMVh2RlB5c3JTenorK09QQ2JEWUxJWVM0NTU1N2hNRmdFQ2FUU2FTa3BJajgvSHp4eUNPUENDR0VXTHAwcVpnOGViSll0V3FWaUk2T2J2QnNBSzFXSzNKeWN1cmMzOUl4UC8zMDB5STZPbHBFUkVSWVppUG9OQnJObXBDUWtMci9LaEJSblp5K2gxdmRqVHVrL2srajBhd1NRaXdCTU9YQWdRTnVBTEJ5NVVwTW5qd1pTNVpVdld2eTZ0V3JhTnUyTGZMejg2MXI0T3AwT3N5Wk04ZDZBV3Y0OE9GNCtPR0hyWE5heThyS01IMzZkQURBL1BuemtaU1VoRGx6NXRRN3I3YXBtalBtM054Y2VIcDY0dHk1YzBoSlNZRVF3aUJKMGphVHlmUVBycWxBMUhTMy9lMkJZV0ZoQVhLNVBGcVNwR2NCUUtGUTRPbW5uOGJFaVJQUnZuMTdBTURqanorT2E5ZXV3Y1hGQmVQR2pjT0xMNzVvazlnR0RoeUlyNzc2eWhwSGRmMzc5Njl6K2xaVFlpNHFLc0wyN2R1eGRldFc2UFY2QURBS0liNnNxS2hZd0ZYRGlHN2RiWjl3TGJSYWJiQVFZZ1dBOFpJa3lkemQzVEY1OG1RODhjUVR6VGIvMVZHVmxwWmkxNjVkMkxKbEMwcEtTaXpMTXg0MEdvM3pFeE1UejlnN1BpSm53WVJiVFdob2FKaENvVmdoU2RJb0FKS1hseGVtVFp1R0NSTW1WSjl6MnVycDlYcnMyN2NQR3pkdVJINStQbkQ5b1pKSGJqeGs4cmlkd3lOeU9reTRkZEJxdFFPRUVDc2tTUm9DQU8zYnQ4ZjA2ZFB4OE1NUDF6a0RvTFdvcUtqQTExOS9qZlhyMTF1ZmJTYUVPR1kybTE4N2ZmcjBFVHVIUitTMG1IRHJvZEZvaGdPSWxpVHBUOEQxcC9XKytPS0xlT0NCQjFybFF5U1BIRG1DbUpnWVhMeDRFUUFnaERodE1wbitrWmlZdU4vTzRSRTVQU2JjQnVyYnQrODRtVXkyQkVBWUFIVHIxZzFSVVZFWU1tUklxM2hNK3RHalI3RjI3VnFjTzNmT1VweHFOcHVYbmpwMTZsLzJqSTNvZHNLRTJ6aVNScU9aQ09BZmtpVDFBSUNlUFh0aTFxeFpHREJnUUxNdmpIT3JoQkE0ZWZJa1ltSmlrSmlZYUNtK1lEYWJvMCtkT3JVRmdObU80UkhkZGh3clE3UWVjc3M2RGJpeHhtNUQxMm13bFp1dGR3REFhTWZRaUc1YlRMaTNRSzFXdTFyV2FaQWt5UmRBczYvVDBGZ05XZStBaU95RENiY1pSRVJFZUZqV2FaQWtxVDJBT3RkcGFDbGM3NERJOFRIaE5xT0lpQWh2SWNSQ0ljUjBTWkxhU0pLRU1XUEdZTnEwYVRkZDhQdFdaR2RuNDZPUFBzS1hYMzRKSVFRQWxBb2hQaXdySzNzOUpTVWx0MFZPU2tSTndvVGJBalFhVFVjQVN5UkptZ0xBVFM2WFk4S0VDWmc4ZVRKOGZYMmI1Unk1dWJuNDlOTlBzWDM3ZGhpTlJxNTNRTlFLTU9HMm9FcnJORHdGUUZIYk9nMk54ZlVPaUZvdkpsd2JhSTUxR3JqZUFWSHJ4NFJyUTAxWnA0SHJIUkE1RHlaY08yaklPZzFjNzRESStURGgybEZ0NnpUTW1ERURDb1VDR3paczRIb0hSRTZHQ2RjQlZGK25vUkt1ZDBEa1JKaHdIWWRsbllhRkFGeUZFTXU1M2dFUlVRdTY4YkJHWWU4NGlLajVPZmE2Z2tSRVRvUUpsNGpJUnBod2lZaHNoQW0zbFZNcWxjRWFqY2FvVXFrZXFWeXVVcW5HOWUzYnR3UkFSenVGUmtUVk1PRzJjbnE5UGkwL1AzK2JuNS9mYTVXS0pYOS8vOFhYcmwzN0FNQTFlOFZHUkZVeDRUcUJyS3lzTjl6ZDNUWGUzdDRQQUlCS3BScnI2dW9hbEptWnVkcmVzUkhSL3pEaE9nRzlYbjh1THk5dis0MWVydVR2NzcvNHlwVXI3d0xJczNkc1JQUS9UTGhPSWpzNyt3MVBUOC83L1AzOWx5a1Vpc0RzN094MzdSMFRFVlhGaE9zazlIcDlhbDVlM2c1L2YvOEZWNjVjZVF0QWtiMWpJcUtxbUhDZFNFNU96aVlBdUhMbHlpWjd4MEpFTlRIaE9oR1R5V1I1S3EvZXJvRVFVYTJZY0ltSWJJUUpsNGpJUnJnOG81MXBOSnBoQUVaWnRpVkptZ3NBUW9pM0sxV0xTMGhJK05MV3NSRlI4M0t4ZHdBRW95WEpWbGE1ekdReWpiZHRTRVRVRWppa1lHY0pDUWsvQ3lGdWRvTkNrZEZvL01wbUFSRlJpMkhDdFQ4amdKMDMyZjl0Y25LeXdWYkJFRkhMWWNKMURMdnIyaUdFK01LV2dSQlJ5MkhDZFFERnhjVS9vcFk3dzRRUXV2ejgvRDEyQ0ltSVdnQVRyZ05JUzB2VEN5RjJWUytYSk9sd1JrWkdlVzNIRUZIcnc0VHJJSVFRTmFaOW1jMW1UZ1VqY2lKTXVBN2k2dFdyc1FCMGxZcktLaW9xbUhDSm5BZ1Ryb080ZlBseUtZREs0N1hmSnljbmw5Z3JIaUpxZmt5NERzUnNObGNleCtYRk1pSW53NFRyUU1yS3lyNERVQzZFTUZSVVZIeHU3M2lJcUhreDRUcVExTlRVWWlIRUFVbVNma3BLU3NxM2R6eEUxTHk0bG9LREVVSjhEc0RQM25FUVVmTnptdFhDdEZydGR3RHV0M2NjOUQ5Q2lPTUpDUWwzMnpzT0lrZmhURU1LVExZT1JwS2tQOWs3QmlKSDRuUkRDaWRQbnJSM0NBUWdJaUxDM2lFUU9SeG42dUVTRVRrMEpsd2lJaHRod2lVaXNoRW1YQ0lpRzJIQ0pTS3lFU1pjSWlJYlljSWxJcklSSmx3aUlodGh3clVCazhtRXhZc1h3MncyVnlrdkxTM0Y2NisvRHIxZTM2QjJSbzBhZGRQOStmbjVXTHAwS1hKeWNwb2NLeEcxSEtlNzA2d2w3ZG16Qjh1V0xXdHdmY3RkYjluWjJmamxsMThnazFYOSsvYlpaNTlCcjlkRHFWUldLWC9wcFplUW5wNWVvNzJjbkJ5TUhUdTJSdm5ldlhzQkFON2UzakNaVEpnMGFSSkdqQmlCQXdjTzFCcFhZV0VoNzhnam9xYlRhclZDcTlXS2xtUTJtNFhSYUJSR28xRm90VnBSWEZ4czNhNnR6Q0l1TGs3TW1ER2pTbHVabVpsaTZOQ2hJak16VTVoTUpqRmx5aFJ4N2RxMUd1YzBHbzFpM2JwMTRxV1hYaEpEaHc0Vnp6Ly92Tmk5ZTNlZE1acE1KdkhXVzIrSlk4ZU9pZkx5Y212NWQ5OTlKMHdta3hCQ2lINzkrdDNxUjFFdnkvZGg3OThMSWtmQ0lZVkdrQ1FKY3JrY2Nya2NBQ0NUeWF6YnRaVUJ3SlFwVXpCNzltekV4OGZqM252dlJVUkVCTXhtTTVZdVhZcUpFeWVpYytmT2tNbGtHRHQyTEZhdlhsM2xmRWVQSHNVenp6eUQ0dUppckZxMUNrcWxFdSsvL3o2U2twSVFHUm1KaElTRUt2WDc5KzhQbVV5R2wxOStHU3FWQ25QbnpvWFpiTWFPSFR2dzJXZWZvYVNFVCt3aHNpY09LYlN3ano3NkNJc1hMOGJkZDkrTkVTTkc0SUVISHNDcVZhdHc0c1FKbUV3bUhEbHlCTVhGeGREcGRDZ3FLa0o4ZkR6T25qMkxQWHYyb0t5c0RLKzg4Z3J1dWVjZUFNRG8wYU9oVkNxeGFORWkvUHp6ejRpT2pvWk1Kc1BpeFl1aFZxdXJuSGYrL1Brb0tpckNvNDgraWt1WExzSGYzeCt6WnMzQ3h4OS9iSWRQZ1lnQUpseWJTRTFOeGRTcFUzSGx5aFYwN3R3Wnc0Y1BSNDhlUFJBUUVBQWZIeCswYjk4ZTN0N2UyTGR2SHo3KytHTUVCd2RqeXBRcFdMbHlKVmFzV0ZHbHJVT0hEbGxmbTgxbXZQRENDd2dPRHE1eHp1TGlZbno3N2JkVnl1Ni9ueXRZRXRrVEUyNGpWRjl5OEw3NzdxdFJwM0paWkdRa0prMmFoTnpjWEFRR0J1Szc3NzVEejU0OTBhOWZQL1RyMTYvR3NhTkdqY0t3WWNQZzVlVUZBRmkyYkJrT0h6NWNaendEQnc3RVF3ODkxTlMzUTBRMnhvVGJDSllyK3dhREFRTUhEc1R4NDhldFk3WEE5WVQ4NDQ4L3dzUER3MXAyK3ZScGVIbDVvYVNrQkhGeGNkYWtIUkVSZ1U2ZE9sVnB2NkNnQUhGeGNkYnQ4dkx5V21jbE5FUmhZU0ZHakJpQmR1M2FJVDgvSCszYXRVT0hEaDJhMUJZUk5ROG0zQ2E0ZHUwYTJyWnRXeVhaMWlVOFBCeWpSNC9HYzg4OWg1S1NFc3laTXdjQTRPcnFpbi8vKzk5VjZnNGNPTERLdHB1Ym0zWEtWMjJxMTY5cy9mcjFlUFhWVjdGejUwNk1IajBhbjM5Ky9TSEFYMy85ZGIweEUxSExZTUp0Z21QSGp0VzRTSFV6MDZaTlEzeDhQSDc5OVZmOC92dnZDQXNMYTlCeDVlWGxUUjR5eU1yS1F2ZnUzU0ZKRWlSSmd0bHNSa2xKQ1Q3ODhNTW10VWRFdDQ0SnQ1SFMwOU94ZnYxNkxGbXlwTUhIN05tekJ3VUZCWmcrZlRwbXpKaUJUei85dEVISFBmYllZNWczYjE2ZCsxZXRXbFdqTEQ4L0g1czJiY0srZmZzUUV4TURBTkJvTkJnM2Joek1aak1lZmZSUmF6a1IyUllUYmlQczNic1g3N3p6RGlJakk2MVR0ZXF6ZmZ0MmZQNzU1OWk0Y1NNNmRlcUVzTEF3ZE8vZUhSVVZGWFdPejFhZVRWQjVWa0p0dnY3NmE4eWJOdzhQUHZnZ0FNRER3d01GQlFYWXZIa3pRa0pDQUFEUjBkRW9MeStIWEM3SDFhdFhzV25UcGdiRlRrUlVLMXZjYVJZWEZ5Zmk0K1ByM0w5aHd3WmhNQmlxbEIwOWVsVGs1T1RVcUR0bnpwd0dsVFhHb0VHRDZ0eDM2TkFoTVh6NGNQSGdndytLelpzMzM5SjVHb0ozbWhIVkpOazdnT1ppK2NmTk5RSWNnMlUyUm54OHZOUDhqaEhkS3Q3YVMwUmtJMHk0UkVRMndvUkxSR1FqVExoRVJEYkNoRXRFWkNOTXVFUkVOc0tFUzBSa0kwNTNwMW4xSlJTSmlCeUYwL1J3aFJESDdSMEQxWERHM2dFUUVkV0p0OFFTT1MrbjZlRVNFVGs2Smx3aUlodGh3aVVpc2hFbVhDSWlHMkhDSlNLeUVTWmNJaUliWWNJbElySVJKbHdpSWh0aHdpVWlzaEVtWENJaUcySENKU0t5RVNaY0lpSWJZY0lsSXJJUkp0emJnSnViVzdjV2FscloxQU5iTUNZaWgrVjBDNUJUVFhmZGRWZHFRa0tDMjgzcWhJYUdacHc1YythT3ltVjkrdlQ1SXlrcEthQ3VZOExEdzYrY1BuMWFaZGtPQ3d1N2twaVlHT1RqNC9OMFRrN09EZ0FsZFJ3cUR3NE9QbkxtekpudURZbS9kKy9lWjM3OTlkZlF1dllIQkFTc2xNdmwvbks1WEFIQVZaSWtOMG1TM0dReW1ZZGNMdmVVeVdSS0FGSnljdkpkQUV3Tk9TZFJTMkRDSlFDQUpFazFFbkp0WlFCYzNOM2QvY3ZLeWk3VnNrOE93S3hVS29OQ1EwTVRmLy85OTNFNm5TNnhsbnB0VFNaVFlXMXg5T2pSNDF1NVhPNVR1VXloVU53WkVoSnlxbnJkbEpTVXZnQ1FsNWUzUXdpaGxDUkpielFhRFlHQmdhdUxpb3ErdkhyMTZuWmNUL29WdFoyTHlOYVljSjJNV3ExT3ExNG1TWkpyYmVXWExsMmEzYmx6NTZWeXVkelR4Y1hGUjYxV3AxeStmUG4vT25mdS9CWUF5T1Z5bFZxdFRySFVUMDVPRG1uVHBrMUkxNjVkLy9YYmI3LzFyZVU4TGdES016TXpGeFFWRmYxYnA5T2xBZGQ3cUpYcnllVnlsVUtoNktKV3ExT0ZFTlprV0ZwYWV2cmN1WFBETGRzcWxlcVI5dTNiUCs3aTRxSXFLU2s1WkRLWkRGbFpXU3RScmVmczQrTXozY1BEdy9wc0pYZDM5MUJYVjlldTdkdTNuMXE1WGtwS1NyK2JmWFpFZEp0cGlTYythRFNhOHZycTlPblRKN3Q2V1ZoWVdFNXRkWU9EZ3crcFZLcS9oSWVIRjNUbzBPSFowTkRRak5EUTBBeXRWbXUydkxiODFISzRSOCtlUFgvcTJyWHJ1MEZCUVR0Ujg0KytaN3QyN1NZR0J3ZC8zYWxUcDc4RGtGc1N0bEtwN0JVUUVMREsxOWYzTmFWUzJiTzIyTHAwNlJMZHBVdVg2UHJlTDVFOXNJZnJoQ3IzU2dGckQ5ZGFscDJkdlR3M04vZVQrbzZ0M3NQVjZYUW5Nekl5bnNuS3lsb2xsOHRkQVNBM04vZVRHMjIxMVdxMWhlZk9uUnVoMSt2UDFkYTJsNWZYUFFFQkFlc3JLaXIrdUhUcDBrc2RPM1o4c1ZldlhqLzg4Y2NmTCtoMHVsTUE1SUdCZ1crWGxwYWVkSE56dTh2VjFUWEF4OGRucXB1Ym03cHlMOWxzTnBjREVBVUZCVis0dTd1SCtmbjV2UVlBTGk0dUhlVnl1YmRlcjA4TENRbDVzTFlZMk1zbElxdm02dUVHQlFYdFZLbFVmNmxXM0NFc0xDeFhxVlQycWw0L0xDd3N4OGZIWjVxSGgwZm42dnY4L1B4ZXFlVVUvdUhoNFFXV0RROFBENjFXcXpYNSt2ck9yMVpQNWVQakU5bXpaOCtmUWtKQ1RxcFVxbkgrL3Y0TGIvUnVKWGQzOXdFaElTSEhldlRvOFkyUGowOGtBQW00ZnNHdXJ2ZFd4NzQydlh2M1B0TytmZnUvMW5VY2tiMUo5ZzdnZHFmVmFxTUFyTGxaSFNIRWlvU0VoTmNhMDY2bnAyZmZ3TURBcmIvOTlscy8zTGhvRkJRVTlMbGVyMCsvZlBueXF6ZXF5UU1DQXQ1czA2Yk5mUjRlSG44cUtpbzZsSmFXOWdpQUtrTVFZV0ZoT1ltSmlkWUxXUjRlSHYyRGdvSjJ1TGk0ZExETVV2RDE5WjN0NnVvYTNMWnQyNUUzWmdNWWIxVDM3dHk1OC95Q2dvSXZTMHRMVHdCb3ExUXFmUlVLaFg5SlNja1BsamE5dkx6dVZTZ1Uvbmw1ZVY4QWdFYWpNWlNWbGYxYTIzdFRLQlErMVdaUGVBUUhCKy8zOVBUOHMxNnZUNjd0R0xsYzNpWTVPVG1rRVI4aFViUGpQRnc3cTZpb09GaGZIYlBadksyeDdlcDB1bE5GUlVYZkJBWUdyZ01nNjlxMTZ6c3VMaTd0TGwrKy9JOUsxVXhDQ09ucTFhdHZWMVJVWEUxTFN4c1ZFaEx5czFxdFRxbjhZeGxhQ0FnSWVGK2xVbzIvODg0NzkxNjRjR0ZLNWZPMWE5ZnVxZHpjM0EvTHlzb1NPM2JzK0h5bFhZWDUrZmxyL1AzOVh3Y2c5ZW5UNXl3QVdVQkF3QWNlSGg1YUFESlhWMWUxcjYvdm9yeTh2RDJXZzR4RzQ5V1VsSlMrdGYxVVBxKzd1M3VYWHIxNkhTa3JLN1BNWWpEVzhVTmtkeHpEdGJPa3BLUjByVmFiQUVCVFI1WFUwNmRQMTlwcnEwOW1adWI4NE9EZ3ZXcTErcnpCWUVnN2QrN2NXRlNiSXBXWm1ma3lBSFRwMG1VTkFLU2twQXpwM3IzN3R2VDA5S2tBY29EclBWeEw3OUROemEzNzJiTm5oK2oxK3JPV05yeTl2UjhBSUM4dExVM0l6TXg4dFZldlhzY0tDd3VQR0F5R1h3RkFwVkpOcnFpb3VBcEFBSUJlcjArOWVQSGlGQUF5SHgrZlNKbE1KdW4xK3RUQXdNQ1lpeGN2UmdLQWk0dUxiL1haRGJYeDlQUWNWVlJVOUorc3JLeC9xRlNxTVNrcEtRTnFxMWQ5WEp2SUhwaHdIWUFRWXBza1NiVW1YQ0hFVjAxcDA5WFZOYVJqeDQ1L2MzTnpVeGNYRjMralVxbkdkK3ZXYldOaFllRVhCUVVGc1FDS0tsVjN3WTFrQ0tENDJyVnJLOXUyYlJ0UlZGUjBDTmZuMWxySGxNdkx5OU9ybmFwRFFFREF4b3lNakdrQW9OZnJ6MTIrZkhsQnIxNjl2amwvL3Z6RHBhV2xxUjA3ZHB4MS92ejU0UUFnU1pJTWdGUmFXcG9BQUIwNmRKaXEwK2wrdUhyMTZ0eHUzYnF0QTlBR1FNbTVjK2RHbEpTVXhOYjIzcnk4dk82MXZNN0p5ZGxzZlJNdUx0MUNRa0tPTmVYeklySUZKbHdIWURRYXYxSW9GS3RyMnlkSjByOGEwNWEvdi84YktwVnFyRXdtVStibTVtNCtjK1pNR0lEQ0N4Y3V6UGZ6ODV2czYrdTdJQ2dvNkV1OVhwK1drWkV4TVRBdzhKOUtwVEtvc0xEd2Ewc2J4Y1hGUDdkcjErNWh0VnI5dXlSSlVsMkpEd0NDZzRQL1ZWeGMvTFZPcC92T1VwYVRrN05CTHBlcjdyenp6Z1B5alQ4aUFBQUlJVWxFUVZSSlNVbmh2Ly8rK3dTZFRwY0VBRVZGUmQrcTFlcXpRZ2c5QUprUVFuL3AwcVhYQUJndVhMZ3dyVEU5MGF5c3JNVjVlWGs3cXhYemQ1cUliazZqMFNSYlppaFlmalFhVGZYZVpMMVVLdFZZRHcrUHVvWW5yTlhhdEdrenFOSjJrOGJ5ZlgxOVgzVjFkYjBMZ0tLdTh6U2wzYVlLQ1FrNTNwUjlSTGJDV1FvT29tL2Z2dk5sTXRueWFzVXg4Zkh4VVhZSmlJaWFIV2NwT0FpVHlYU2dlcG5aYkc3VWNBSVJPVGIyY0IySVZxdE5BM0FuQUFnaC9raElTT2hxNTVDSXFCbXhoK3RZUHJPOGtDVHAzL1lNaElpYUh4T3VZOWx2ZVdFeW1iYmJNeEFpSW1jbmFiWGFpeHFOSmhzYzdpRnlPcHl6NkZpRUVPSXpTWkw4VWVsbUF5SnlEa3k0RHNaa011MXpjWEh4dG5jY1JFUzNBeG11MzA1TFJFUkVSRVJFUkVSRVJFUkVOdUkwY3oyMVd1MTNBTzYzZHh6MFAwS0k0d2tKQ1hmYk93NGlSK0ZNZDVveDJUb1lTWkwrWk84WWlCeUowODNEUFhueXBMMURJQUFSRVJIMkRvSEk0VGhURDVlSXlLRXg0UklSMlFnVExoR1JqVERoRWhIWkNCTXVFWkdOTU9FU0Vka0lFeTRSa1kwdzRkcUIwV2lFeVdTeTJmbE1KaE55YzNNQkFCVVZGVFk3THhGVnhZVGJUSVFRTUJnTURhcTdZTUVDZlBMSko0MXFQek16RTJ2WHJrVjVlWG1qWTd0MDZSS2VmZlpaR0F3R1RKbzBDWHYyN0dsMEcwUjA2NWh3bThoa01tSHExS2xJVDA4SEFHelpzZ1V4TVRFTk92YlpaNS9GL3YzN1lUUWFHM3crVDA5UDdOMjdGeHMzYm14MHJHNXViakNielhCMWRjVzZkZXR3NHNRSmxKU1VOTG9kSXJvMXpyUjRqUUJzZDJ2dnJsMjdzSHYzYm16YnRnMlNKQ0VyS3d0UFBmVVVkdXpZQVQ4L1AydTl3WU1IMTNxODJXeUdURmJ6NzkyV0xWc1FIQnlNaUlnSWRPellFWkowODY5SUNJRnIxNjdoNU1tVE1Kdk5HRHAwYUsxMVNrdEw0ZW5wV2FWODU4NmRWV0p0VHBaYmUrUGo0NTNtZDR5SWJ0QnF0VUtyMVFwYnVIejVzaGc4ZUxBNGRlcFVsZktZbUJneGJkbzBVVkZSVWVPWXpaczNpL2ZmZjc5RytjR0RCMFZVVkZTTmNxMVdLM1E2WGIyeDZIUTY2L3MyR28yMWZnYWxwYVZpNE1DQjliYlZuQ3pmaDcxL0w0Z2NpZE10WHRQU1NrdExNWGZ1WEl3ZlB4N2g0ZUZWOWtWR1JtTDY5T21ZUDM4K29xT2o0ZXJxYXQwM1lNQUF2UEhHRzVnMWExYVZZNDRmUDQ3Ky9mdlhPTS9LbFN2aDV1YUdVYU5HM1RRZWQzZDNyRnk1OHFaMTNOemNVRkZSWWUxVng4Ykc0cTY3N29LdnIyOTliNWVJcUNaYjlIQjFPcDJJakl3VU0yZk9GQ2FUU1FnaHhKa3paMFJKU1ltMVRtRmhvWmcwYVpLWU5HbVN5TWpJcUhMOGswOCtXYVZYWEZKU0lnWVBIaXl1WExuU0xQRlplcmlEQmcycThxUFg2OFd3WWNORVRrNk9LQzh2RjBPR0RCRXBLU25OY3M2NnNJZExWQk12bWpWQ1RFd01aRElaVnE1Y0NabE1odUxpWWtSRlJlSFlzV1BXT20zYnRzWEdqUnZSdVhObi9PYy8vNmx5L0xScDAvRHV1Ky9DYkRZREFEWnYzb3pCZ3dlalU2ZE96UktmeVdTQ1VxbkU5OTkvaisrLy94NUhqaHhCYVdrcFhGMWQ0ZXZyaSt6c2JPemZ2eDkzM1hVWGV2WHExU3puSktLRzQ1QkNJOHljT1JNeW1jdzZWTEJwMHliMDZkTUh3NFlOcTFMUDNkMGRiNzc1Sm9TbzJzRWJObXdZOXUvZmp3OCsrQUQ5Ky9mSFYxOTloUjA3ZHRSNnJoRWpSbGhmRnhZV3d0dmIyN3BkVUZBQWxVcGwzZmJ5OHNMdTNidWgwK25nNWVWbExTOHZMNGU3dXpzQW9GdTNia2hLU3NLV0xWdnczbnZ2TmZFVElDS0NiUythQ1NIRTJiTm54YUJCZzhRZmYvd2hoQkFpUFQxZC9QM3ZmN2NPTmRTbHFLaElqQnc1VWd3WU1FQ2NQSG15M3ZQb2REb3hZTUFBNjdaZXI2L3pmYWFtcG9wbm5ubkd1cDJWbFNWR2p4NHRoQkJpKy9idDRzOS8vck5ZdG15WkVFSUlnOEZRNzdsdkJZY1VpR3Jpa0VJVEdBd0dMRnEwQ0hQbXpFR1hMbDBBQUhmY2NRZDBPaDNXcjE5ZjUzR1hMbDNDOHVYTFlUS1pFQlFVaFBmZWU2L0tjRVJ0RGg0OENJMUdjOU02YjczMUZyS3pzM0grL0hsMDc5N2RlZ05HWW1JaS9QMzlBVnkvY0dZd0dEQno1a3dBd0lvVksrbzlOeEUxTHliY1JqS2J6VmkrZkRtNmRPbUNSeDU1eEZwV1ZsYUdtVE5uWXR1MmJWWG1BaHVOUnZ6MDAwOTQrZVdYOGRSVFQ2RkRodzdZdFdzWFB2bmtFenp3d0FONDdiWFhNSDc4ZVB6em4vOUVhbXFxZFJqQ2JEWmo3OTY5aUltSlFWUlVsTFU5bVV3R1NaSlFWRlJrclJjWEZ3ZWxVb25qeDQ4alBEd2NDeGN1eE1DQkE3Rml4UXBNbmp3WkZ5NWNRRXhNRE5ScU5YNzQ0UWNBUUhaMmRwVmhDaUpxZVJ6RGJhUzFhOWRpLy83OWFOdTJMWVlPSFFxOVhnK1pUQVpQVDA5NGVub2lJQ0FBaXhZdHdoZGZmQUUzTnpkTW1USUZWNjlleGJoeDR6Qi8vbngwNk5EQjJ0YkVpUlB4NktPUDRzQ0JBOWk5ZXpjT0hUcUVyVnUzUXEvWFkvTGt5V2pUcGczV3JsMkwzcjE3VzQ5eGNYSEJxRkdqTUdiTUdDZ1VDaGlOUmd3WU1BQnl1Unl4c2JHWU9YTW1Ka3lZQUtQUkNCY1hGMlJsWmVGdmYvc2JacytlRGJWYWpaa3paNkpidDI0NGYvNDhnb0tDN1BFUkVsRnJaNnN4M0t5c0xQSExMNytJakl3TWtaK2ZMNHhHWTVYOVpyTlp6SjA3VnlRbEpRa2hoTWpQejY5M1hOZENyOWRiWDU4L2Y3NVJjU1VrSklqbzZPZ2E1YWRPblJLZmZ2cXBkVHMyTmxhTUhEbFNMRjI2dEZIdE54YkhjSWxxY3ByYkxtMTlhNjhqTXBsTWtNdmw5ZzREQUcvdEphb054M0NkaUtNa1d5S3FIUk11RVpHTk1PRVNFZGtJRXk0UmtZMHc0UklSMlFnVExoR1JqVERoRWhIWmlOUGRhV2FaLzBsRTVHaWNwb2NyaERodTd4aW9oalAyRG9DSWlJaUlpSWlJaUlpSWlJaUlpSWlJaUlpSWlJaUlpSWlJaUlpSWlJaUlpSWlJaUlpSWlJaUlpSWlJaUlpSWlJaUlpSWlJaUlpSWlJaUlpSWlJaUlpSWlJaUlpSWlJaUlpSWlJaUlpSWlJaUlpSWlJaHVLLzhQT1pta0g2N0NibjhBQUFBQVNVVk9SSzVDWUlJ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1320</Words>
  <Characters>7529</Characters>
  <Lines>62</Lines>
  <Paragraphs>17</Paragraphs>
  <TotalTime>16</TotalTime>
  <ScaleCrop>false</ScaleCrop>
  <LinksUpToDate>false</LinksUpToDate>
  <CharactersWithSpaces>8832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2023-03-15T01:18:00Z</dcterms:created>
  <dc:creator>枫叶</dc:creator>
  <cp:lastModifiedBy>枫叶</cp:lastModifiedBy>
  <cp:lastPrinted>2023-12-15T02:42:00Z</cp:lastPrinted>
  <dcterms:modified xsi:type="dcterms:W3CDTF">2024-04-01T00:51:32Z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DC8A9DF100BB4B048FAF362E4AF9F326_13</vt:lpwstr>
  </property>
</Properties>
</file>